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7AF" w:rsidRPr="00775ACF" w:rsidRDefault="00AB67AF" w:rsidP="00AB67AF">
      <w:pPr>
        <w:autoSpaceDE w:val="0"/>
        <w:autoSpaceDN w:val="0"/>
        <w:spacing w:after="0" w:line="240" w:lineRule="auto"/>
        <w:ind w:right="-185"/>
        <w:jc w:val="center"/>
        <w:rPr>
          <w:rFonts w:ascii="Times New Roman" w:hAnsi="Times New Roman" w:cs="Times New Roman"/>
          <w:sz w:val="26"/>
          <w:szCs w:val="26"/>
        </w:rPr>
      </w:pPr>
      <w:r w:rsidRPr="00775ACF">
        <w:rPr>
          <w:rFonts w:ascii="Times New Roman" w:hAnsi="Times New Roman" w:cs="Times New Roman"/>
          <w:sz w:val="26"/>
          <w:szCs w:val="26"/>
        </w:rPr>
        <w:t>АДМИНИСТРАЦИЯ СПАССКОГО МУНИЦИПАЛЬНОГО РАЙОНА</w:t>
      </w:r>
    </w:p>
    <w:p w:rsidR="00AB67AF" w:rsidRPr="00775ACF" w:rsidRDefault="00AB67AF" w:rsidP="00AB67AF">
      <w:pPr>
        <w:autoSpaceDE w:val="0"/>
        <w:autoSpaceDN w:val="0"/>
        <w:spacing w:after="0" w:line="240" w:lineRule="auto"/>
        <w:ind w:right="-185"/>
        <w:jc w:val="center"/>
        <w:rPr>
          <w:rFonts w:ascii="Times New Roman" w:hAnsi="Times New Roman" w:cs="Times New Roman"/>
          <w:sz w:val="26"/>
          <w:szCs w:val="26"/>
        </w:rPr>
      </w:pPr>
      <w:r w:rsidRPr="00775ACF">
        <w:rPr>
          <w:rFonts w:ascii="Times New Roman" w:hAnsi="Times New Roman" w:cs="Times New Roman"/>
          <w:sz w:val="26"/>
          <w:szCs w:val="26"/>
        </w:rPr>
        <w:t xml:space="preserve"> ПРИМОРСКОГО КРАЯ</w:t>
      </w:r>
    </w:p>
    <w:p w:rsidR="00AB67AF" w:rsidRPr="00775ACF" w:rsidRDefault="00AB67AF" w:rsidP="00AB67AF">
      <w:pPr>
        <w:autoSpaceDE w:val="0"/>
        <w:autoSpaceDN w:val="0"/>
        <w:spacing w:after="0" w:line="240" w:lineRule="auto"/>
        <w:ind w:right="-18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75ACF">
        <w:rPr>
          <w:rFonts w:ascii="Times New Roman" w:hAnsi="Times New Roman" w:cs="Times New Roman"/>
          <w:b/>
          <w:bCs/>
          <w:sz w:val="26"/>
          <w:szCs w:val="26"/>
        </w:rPr>
        <w:t>УПРАВЛЕНИЕ ОБРАЗОВАНИЯ</w:t>
      </w:r>
    </w:p>
    <w:p w:rsidR="00AB67AF" w:rsidRPr="00775ACF" w:rsidRDefault="00AB67AF" w:rsidP="00AB67AF">
      <w:pPr>
        <w:autoSpaceDE w:val="0"/>
        <w:autoSpaceDN w:val="0"/>
        <w:spacing w:after="0" w:line="240" w:lineRule="auto"/>
        <w:ind w:right="-18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B67AF" w:rsidRPr="00775ACF" w:rsidRDefault="00AB67AF" w:rsidP="00AB67AF">
      <w:pPr>
        <w:autoSpaceDE w:val="0"/>
        <w:autoSpaceDN w:val="0"/>
        <w:spacing w:after="0" w:line="240" w:lineRule="auto"/>
        <w:ind w:right="-18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75ACF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p w:rsidR="00AB67AF" w:rsidRPr="00775ACF" w:rsidRDefault="00AB67AF" w:rsidP="00AB67AF">
      <w:pPr>
        <w:ind w:right="-185"/>
        <w:jc w:val="center"/>
        <w:rPr>
          <w:b/>
          <w:bCs/>
          <w:sz w:val="26"/>
          <w:szCs w:val="26"/>
        </w:rPr>
      </w:pPr>
      <w:r w:rsidRPr="00775ACF">
        <w:rPr>
          <w:b/>
          <w:bCs/>
          <w:sz w:val="26"/>
          <w:szCs w:val="26"/>
        </w:rPr>
        <w:t xml:space="preserve"> </w:t>
      </w:r>
    </w:p>
    <w:p w:rsidR="00AB67AF" w:rsidRPr="009727D1" w:rsidRDefault="00AE0E40" w:rsidP="00AB67A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30</w:t>
      </w:r>
      <w:r w:rsidR="00AB67AF" w:rsidRPr="009727D1">
        <w:rPr>
          <w:rFonts w:ascii="Times New Roman" w:hAnsi="Times New Roman" w:cs="Times New Roman"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sz w:val="26"/>
          <w:szCs w:val="26"/>
          <w:u w:val="single"/>
        </w:rPr>
        <w:t>11.2020</w:t>
      </w:r>
      <w:r w:rsidR="00AB67AF" w:rsidRPr="009727D1">
        <w:rPr>
          <w:rFonts w:ascii="Times New Roman" w:hAnsi="Times New Roman" w:cs="Times New Roman"/>
          <w:sz w:val="26"/>
          <w:szCs w:val="26"/>
        </w:rPr>
        <w:t xml:space="preserve">                                        г. Спасск - Дальний                               </w:t>
      </w:r>
      <w:r w:rsidR="00AB67AF" w:rsidRPr="009727D1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 w:cs="Times New Roman"/>
          <w:sz w:val="26"/>
          <w:szCs w:val="26"/>
          <w:u w:val="single"/>
        </w:rPr>
        <w:t>186</w:t>
      </w:r>
      <w:r w:rsidR="00AB67AF" w:rsidRPr="009727D1">
        <w:rPr>
          <w:rFonts w:ascii="Times New Roman" w:hAnsi="Times New Roman" w:cs="Times New Roman"/>
          <w:sz w:val="26"/>
          <w:szCs w:val="26"/>
          <w:u w:val="single"/>
        </w:rPr>
        <w:t>-А</w:t>
      </w:r>
      <w:r w:rsidR="00AB67AF" w:rsidRPr="009727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67AF" w:rsidRDefault="00AB67AF" w:rsidP="00AB67A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67AF" w:rsidRPr="00775ACF" w:rsidRDefault="00AB67AF" w:rsidP="00AB67A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ACF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AE0E40">
        <w:rPr>
          <w:rFonts w:ascii="Times New Roman" w:hAnsi="Times New Roman" w:cs="Times New Roman"/>
          <w:sz w:val="26"/>
          <w:szCs w:val="26"/>
        </w:rPr>
        <w:t>«</w:t>
      </w:r>
      <w:r w:rsidRPr="00775ACF">
        <w:rPr>
          <w:rFonts w:ascii="Times New Roman" w:hAnsi="Times New Roman" w:cs="Times New Roman"/>
          <w:sz w:val="26"/>
          <w:szCs w:val="26"/>
        </w:rPr>
        <w:t>дорожной карты</w:t>
      </w:r>
      <w:r w:rsidR="00AE0E40">
        <w:rPr>
          <w:rFonts w:ascii="Times New Roman" w:hAnsi="Times New Roman" w:cs="Times New Roman"/>
          <w:sz w:val="26"/>
          <w:szCs w:val="26"/>
        </w:rPr>
        <w:t>»</w:t>
      </w:r>
      <w:r w:rsidRPr="00775ACF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>организации</w:t>
      </w:r>
    </w:p>
    <w:p w:rsidR="00AB67AF" w:rsidRPr="00775ACF" w:rsidRDefault="00AB67AF" w:rsidP="00AB67A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ACF">
        <w:rPr>
          <w:rFonts w:ascii="Times New Roman" w:hAnsi="Times New Roman" w:cs="Times New Roman"/>
          <w:sz w:val="26"/>
          <w:szCs w:val="26"/>
        </w:rPr>
        <w:t>и проведени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775A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государственной итоговой аттестации по</w:t>
      </w:r>
    </w:p>
    <w:p w:rsidR="00AB67AF" w:rsidRDefault="00AB67AF" w:rsidP="00AB67A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образовательным программам основного общего </w:t>
      </w:r>
    </w:p>
    <w:p w:rsidR="00AB67AF" w:rsidRDefault="00AB67AF" w:rsidP="00AB67A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среднего общего образования на территории Спасского</w:t>
      </w:r>
    </w:p>
    <w:p w:rsidR="00AB67AF" w:rsidRPr="00775ACF" w:rsidRDefault="00AB67AF" w:rsidP="00AB67A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 в 2020</w:t>
      </w:r>
      <w:r w:rsidR="00AE0E40">
        <w:rPr>
          <w:rFonts w:ascii="Times New Roman" w:hAnsi="Times New Roman" w:cs="Times New Roman"/>
          <w:sz w:val="26"/>
          <w:szCs w:val="26"/>
        </w:rPr>
        <w:t>/2021 уч.</w:t>
      </w:r>
      <w:r>
        <w:rPr>
          <w:rFonts w:ascii="Times New Roman" w:hAnsi="Times New Roman" w:cs="Times New Roman"/>
          <w:sz w:val="26"/>
          <w:szCs w:val="26"/>
        </w:rPr>
        <w:t xml:space="preserve"> году.</w:t>
      </w:r>
      <w:r w:rsidRPr="00775A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67AF" w:rsidRPr="00775ACF" w:rsidRDefault="00AB67AF" w:rsidP="00AB67AF">
      <w:pPr>
        <w:rPr>
          <w:sz w:val="26"/>
          <w:szCs w:val="26"/>
        </w:rPr>
      </w:pPr>
    </w:p>
    <w:p w:rsidR="00AB67AF" w:rsidRDefault="00AE0E40" w:rsidP="00AE0E4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приказом министерства образования Приморског</w:t>
      </w:r>
      <w:r w:rsidR="00065D37">
        <w:rPr>
          <w:rFonts w:ascii="Times New Roman" w:hAnsi="Times New Roman" w:cs="Times New Roman"/>
          <w:sz w:val="26"/>
          <w:szCs w:val="26"/>
        </w:rPr>
        <w:t>о края от 25.11.2020 № 1221 «Об</w:t>
      </w:r>
      <w:r w:rsidRPr="00775ACF">
        <w:rPr>
          <w:rFonts w:ascii="Times New Roman" w:hAnsi="Times New Roman" w:cs="Times New Roman"/>
          <w:sz w:val="26"/>
          <w:szCs w:val="26"/>
        </w:rPr>
        <w:t xml:space="preserve"> утверждении </w:t>
      </w:r>
      <w:r>
        <w:rPr>
          <w:rFonts w:ascii="Times New Roman" w:hAnsi="Times New Roman" w:cs="Times New Roman"/>
          <w:sz w:val="26"/>
          <w:szCs w:val="26"/>
        </w:rPr>
        <w:t>плана мероприятий («</w:t>
      </w:r>
      <w:r w:rsidRPr="00775ACF">
        <w:rPr>
          <w:rFonts w:ascii="Times New Roman" w:hAnsi="Times New Roman" w:cs="Times New Roman"/>
          <w:sz w:val="26"/>
          <w:szCs w:val="26"/>
        </w:rPr>
        <w:t>дорожной карты</w:t>
      </w:r>
      <w:r>
        <w:rPr>
          <w:rFonts w:ascii="Times New Roman" w:hAnsi="Times New Roman" w:cs="Times New Roman"/>
          <w:sz w:val="26"/>
          <w:szCs w:val="26"/>
        </w:rPr>
        <w:t>»)</w:t>
      </w:r>
      <w:r w:rsidRPr="00775ACF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Pr="00775ACF">
        <w:rPr>
          <w:rFonts w:ascii="Times New Roman" w:hAnsi="Times New Roman" w:cs="Times New Roman"/>
          <w:sz w:val="26"/>
          <w:szCs w:val="26"/>
        </w:rPr>
        <w:t>и проведени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775A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государственной итоговой аттестации по образовательным программам основного общего и среднего общего образования на территории Приморского края в 2020/2021 учебном году»</w:t>
      </w:r>
      <w:r w:rsidR="00AB67AF">
        <w:rPr>
          <w:rFonts w:ascii="Times New Roman" w:hAnsi="Times New Roman" w:cs="Times New Roman"/>
          <w:sz w:val="26"/>
          <w:szCs w:val="26"/>
        </w:rPr>
        <w:t>, в целях организации качественной подготовки и проведения  государственной итоговой аттестации по образовательным программам основного общего и среднего общего образования, повышения ее результативности на территории Спасск</w:t>
      </w:r>
      <w:r>
        <w:rPr>
          <w:rFonts w:ascii="Times New Roman" w:hAnsi="Times New Roman" w:cs="Times New Roman"/>
          <w:sz w:val="26"/>
          <w:szCs w:val="26"/>
        </w:rPr>
        <w:t>ого муниципального района в 2021</w:t>
      </w:r>
      <w:r w:rsidR="00AB67AF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AB67AF" w:rsidRPr="00775ACF" w:rsidRDefault="00AB67AF" w:rsidP="00AB67AF">
      <w:pPr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67AF" w:rsidRPr="00775ACF" w:rsidRDefault="00AB67AF" w:rsidP="00AB67A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ACF">
        <w:rPr>
          <w:rFonts w:ascii="Times New Roman" w:hAnsi="Times New Roman" w:cs="Times New Roman"/>
          <w:sz w:val="26"/>
          <w:szCs w:val="26"/>
        </w:rPr>
        <w:t>ПРИКАЗЫВАЮ:</w:t>
      </w:r>
    </w:p>
    <w:p w:rsidR="00AB67AF" w:rsidRPr="00775ACF" w:rsidRDefault="00AB67AF" w:rsidP="00AB67AF">
      <w:pPr>
        <w:spacing w:after="0" w:line="240" w:lineRule="auto"/>
        <w:jc w:val="both"/>
        <w:rPr>
          <w:sz w:val="26"/>
          <w:szCs w:val="26"/>
        </w:rPr>
      </w:pPr>
    </w:p>
    <w:p w:rsidR="00AB67AF" w:rsidRDefault="00AB67AF" w:rsidP="00AB67AF">
      <w:pPr>
        <w:pStyle w:val="a5"/>
        <w:numPr>
          <w:ilvl w:val="0"/>
          <w:numId w:val="4"/>
        </w:numPr>
        <w:spacing w:line="360" w:lineRule="auto"/>
        <w:ind w:left="0" w:firstLine="426"/>
        <w:jc w:val="both"/>
        <w:rPr>
          <w:sz w:val="26"/>
          <w:szCs w:val="26"/>
        </w:rPr>
      </w:pPr>
      <w:r w:rsidRPr="00775ACF">
        <w:rPr>
          <w:sz w:val="26"/>
          <w:szCs w:val="26"/>
        </w:rPr>
        <w:t xml:space="preserve">Утвердить </w:t>
      </w:r>
      <w:r w:rsidR="00AE0E40">
        <w:rPr>
          <w:sz w:val="26"/>
          <w:szCs w:val="26"/>
        </w:rPr>
        <w:t>«</w:t>
      </w:r>
      <w:r w:rsidRPr="00775ACF">
        <w:rPr>
          <w:sz w:val="26"/>
          <w:szCs w:val="26"/>
        </w:rPr>
        <w:t>дорожную карту</w:t>
      </w:r>
      <w:r w:rsidR="00AE0E40">
        <w:rPr>
          <w:sz w:val="26"/>
          <w:szCs w:val="26"/>
        </w:rPr>
        <w:t>»</w:t>
      </w:r>
      <w:r w:rsidRPr="00775ACF">
        <w:rPr>
          <w:sz w:val="26"/>
          <w:szCs w:val="26"/>
        </w:rPr>
        <w:t xml:space="preserve"> по </w:t>
      </w:r>
      <w:r>
        <w:rPr>
          <w:sz w:val="26"/>
          <w:szCs w:val="26"/>
        </w:rPr>
        <w:t>организации</w:t>
      </w:r>
      <w:r w:rsidRPr="00775ACF">
        <w:rPr>
          <w:sz w:val="26"/>
          <w:szCs w:val="26"/>
        </w:rPr>
        <w:t xml:space="preserve"> и проведени</w:t>
      </w:r>
      <w:r>
        <w:rPr>
          <w:sz w:val="26"/>
          <w:szCs w:val="26"/>
        </w:rPr>
        <w:t>ю</w:t>
      </w:r>
      <w:r w:rsidRPr="00775ACF">
        <w:rPr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 итоговой аттестации по образовательным программам основного общего и среднего общего образования на территории Спасского муниципального района в 2020</w:t>
      </w:r>
      <w:r w:rsidR="00AE0E40">
        <w:rPr>
          <w:sz w:val="26"/>
          <w:szCs w:val="26"/>
        </w:rPr>
        <w:t>/2021</w:t>
      </w:r>
      <w:r>
        <w:rPr>
          <w:sz w:val="26"/>
          <w:szCs w:val="26"/>
        </w:rPr>
        <w:t xml:space="preserve"> </w:t>
      </w:r>
      <w:r w:rsidR="00AE0E40">
        <w:rPr>
          <w:sz w:val="26"/>
          <w:szCs w:val="26"/>
        </w:rPr>
        <w:t xml:space="preserve">учебном </w:t>
      </w:r>
      <w:r w:rsidR="005C4B23">
        <w:rPr>
          <w:sz w:val="26"/>
          <w:szCs w:val="26"/>
        </w:rPr>
        <w:t>году в</w:t>
      </w:r>
      <w:r>
        <w:rPr>
          <w:sz w:val="26"/>
          <w:szCs w:val="26"/>
        </w:rPr>
        <w:t xml:space="preserve"> соответствии с приложением</w:t>
      </w:r>
      <w:r w:rsidRPr="00775ACF">
        <w:rPr>
          <w:sz w:val="26"/>
          <w:szCs w:val="26"/>
        </w:rPr>
        <w:t>.</w:t>
      </w:r>
    </w:p>
    <w:p w:rsidR="00AB67AF" w:rsidRPr="00775ACF" w:rsidRDefault="00AB67AF" w:rsidP="00AB67AF">
      <w:pPr>
        <w:pStyle w:val="a5"/>
        <w:numPr>
          <w:ilvl w:val="0"/>
          <w:numId w:val="4"/>
        </w:numPr>
        <w:spacing w:line="360" w:lineRule="auto"/>
        <w:ind w:left="0" w:firstLine="426"/>
        <w:jc w:val="both"/>
        <w:rPr>
          <w:sz w:val="26"/>
          <w:szCs w:val="26"/>
        </w:rPr>
      </w:pPr>
      <w:r w:rsidRPr="00775ACF">
        <w:rPr>
          <w:sz w:val="26"/>
          <w:szCs w:val="26"/>
        </w:rPr>
        <w:t xml:space="preserve">Заместителю начальника управления </w:t>
      </w:r>
      <w:r w:rsidR="005C4B23" w:rsidRPr="00775ACF">
        <w:rPr>
          <w:sz w:val="26"/>
          <w:szCs w:val="26"/>
        </w:rPr>
        <w:t>образования администрации</w:t>
      </w:r>
      <w:r w:rsidRPr="00775ACF">
        <w:rPr>
          <w:sz w:val="26"/>
          <w:szCs w:val="26"/>
        </w:rPr>
        <w:t xml:space="preserve"> Спасского муниципального района (Король)</w:t>
      </w:r>
      <w:r>
        <w:rPr>
          <w:sz w:val="26"/>
          <w:szCs w:val="26"/>
        </w:rPr>
        <w:t xml:space="preserve">, начальнику отдела общего и дошкольного образования управления образования администрации Спасского муниципального района (Лобода), </w:t>
      </w:r>
      <w:r w:rsidRPr="00775ACF">
        <w:rPr>
          <w:sz w:val="26"/>
          <w:szCs w:val="26"/>
        </w:rPr>
        <w:t>методическому кабинету «МКУ ОДОУ» Спасского муниципального района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Буглак</w:t>
      </w:r>
      <w:proofErr w:type="spellEnd"/>
      <w:r>
        <w:rPr>
          <w:sz w:val="26"/>
          <w:szCs w:val="26"/>
        </w:rPr>
        <w:t xml:space="preserve">), руководителям образовательных </w:t>
      </w:r>
      <w:r w:rsidR="005C4B23">
        <w:rPr>
          <w:sz w:val="26"/>
          <w:szCs w:val="26"/>
        </w:rPr>
        <w:t>учреждений обеспечить</w:t>
      </w:r>
      <w:r>
        <w:rPr>
          <w:sz w:val="26"/>
          <w:szCs w:val="26"/>
        </w:rPr>
        <w:t xml:space="preserve"> исполнение данного приказа</w:t>
      </w:r>
      <w:r w:rsidRPr="00775ACF">
        <w:rPr>
          <w:sz w:val="26"/>
          <w:szCs w:val="26"/>
        </w:rPr>
        <w:t>.</w:t>
      </w:r>
    </w:p>
    <w:p w:rsidR="00AB67AF" w:rsidRDefault="00AB67AF" w:rsidP="00AB67AF">
      <w:pPr>
        <w:pStyle w:val="a5"/>
        <w:numPr>
          <w:ilvl w:val="0"/>
          <w:numId w:val="4"/>
        </w:numPr>
        <w:spacing w:line="360" w:lineRule="auto"/>
        <w:ind w:left="0" w:firstLine="425"/>
        <w:jc w:val="both"/>
        <w:rPr>
          <w:sz w:val="26"/>
          <w:szCs w:val="26"/>
        </w:rPr>
      </w:pPr>
      <w:r w:rsidRPr="00775ACF">
        <w:rPr>
          <w:sz w:val="26"/>
          <w:szCs w:val="26"/>
        </w:rPr>
        <w:t>Руководителям образовательных учреждений провести информационно-разъяснительную работу среди педагогических работников, привлекаемых к подготовке и проведению ГИА</w:t>
      </w:r>
      <w:r w:rsidR="00065D37">
        <w:rPr>
          <w:sz w:val="26"/>
          <w:szCs w:val="26"/>
        </w:rPr>
        <w:t>,</w:t>
      </w:r>
      <w:bookmarkStart w:id="0" w:name="_GoBack"/>
      <w:bookmarkEnd w:id="0"/>
      <w:r w:rsidRPr="00775ACF">
        <w:rPr>
          <w:sz w:val="26"/>
          <w:szCs w:val="26"/>
        </w:rPr>
        <w:t xml:space="preserve"> и обеспечить своевременное и качест</w:t>
      </w:r>
      <w:r w:rsidR="00065D37">
        <w:rPr>
          <w:sz w:val="26"/>
          <w:szCs w:val="26"/>
        </w:rPr>
        <w:t>венное исполнение мероприятий «</w:t>
      </w:r>
      <w:proofErr w:type="gramStart"/>
      <w:r w:rsidR="00065D37">
        <w:rPr>
          <w:sz w:val="26"/>
          <w:szCs w:val="26"/>
        </w:rPr>
        <w:t>д</w:t>
      </w:r>
      <w:r w:rsidRPr="00775ACF">
        <w:rPr>
          <w:sz w:val="26"/>
          <w:szCs w:val="26"/>
        </w:rPr>
        <w:t>орожной  карты</w:t>
      </w:r>
      <w:proofErr w:type="gramEnd"/>
      <w:r w:rsidRPr="00775ACF">
        <w:rPr>
          <w:sz w:val="26"/>
          <w:szCs w:val="26"/>
        </w:rPr>
        <w:t>».</w:t>
      </w:r>
    </w:p>
    <w:p w:rsidR="005C4B23" w:rsidRPr="005C4B23" w:rsidRDefault="005C4B23" w:rsidP="005C4B23">
      <w:pPr>
        <w:spacing w:line="360" w:lineRule="auto"/>
        <w:jc w:val="both"/>
        <w:rPr>
          <w:sz w:val="26"/>
          <w:szCs w:val="26"/>
        </w:rPr>
      </w:pPr>
    </w:p>
    <w:p w:rsidR="00AB67AF" w:rsidRPr="00637976" w:rsidRDefault="00AB67AF" w:rsidP="00AB67AF">
      <w:pPr>
        <w:pStyle w:val="a5"/>
        <w:numPr>
          <w:ilvl w:val="0"/>
          <w:numId w:val="4"/>
        </w:numPr>
        <w:spacing w:line="360" w:lineRule="auto"/>
        <w:ind w:left="0" w:firstLine="425"/>
        <w:jc w:val="both"/>
        <w:rPr>
          <w:sz w:val="26"/>
          <w:szCs w:val="26"/>
        </w:rPr>
      </w:pPr>
      <w:r w:rsidRPr="00637976">
        <w:rPr>
          <w:sz w:val="26"/>
          <w:szCs w:val="26"/>
        </w:rPr>
        <w:lastRenderedPageBreak/>
        <w:t xml:space="preserve">Считать утратившим силу приказ управления образования администрации Спасского муниципального района от </w:t>
      </w:r>
      <w:r w:rsidR="005C4B23">
        <w:rPr>
          <w:sz w:val="26"/>
          <w:szCs w:val="26"/>
        </w:rPr>
        <w:t>17.10.</w:t>
      </w:r>
      <w:r w:rsidRPr="00637976">
        <w:rPr>
          <w:sz w:val="26"/>
          <w:szCs w:val="26"/>
        </w:rPr>
        <w:t>201</w:t>
      </w:r>
      <w:r w:rsidR="005C4B23">
        <w:rPr>
          <w:sz w:val="26"/>
          <w:szCs w:val="26"/>
        </w:rPr>
        <w:t>9 года</w:t>
      </w:r>
      <w:r w:rsidRPr="00637976">
        <w:rPr>
          <w:sz w:val="26"/>
          <w:szCs w:val="26"/>
        </w:rPr>
        <w:t xml:space="preserve"> № </w:t>
      </w:r>
      <w:r w:rsidR="005C4B23">
        <w:rPr>
          <w:sz w:val="26"/>
          <w:szCs w:val="26"/>
        </w:rPr>
        <w:t>253</w:t>
      </w:r>
      <w:r w:rsidRPr="00637976">
        <w:rPr>
          <w:sz w:val="26"/>
          <w:szCs w:val="26"/>
        </w:rPr>
        <w:t>-А «Об утверждении дорожной карты по организации</w:t>
      </w:r>
      <w:r>
        <w:rPr>
          <w:sz w:val="26"/>
          <w:szCs w:val="26"/>
        </w:rPr>
        <w:t xml:space="preserve"> </w:t>
      </w:r>
      <w:r w:rsidRPr="00637976">
        <w:rPr>
          <w:sz w:val="26"/>
          <w:szCs w:val="26"/>
        </w:rPr>
        <w:t>и проведению государственной итоговой аттестации по</w:t>
      </w:r>
      <w:r>
        <w:rPr>
          <w:sz w:val="26"/>
          <w:szCs w:val="26"/>
        </w:rPr>
        <w:t xml:space="preserve"> </w:t>
      </w:r>
      <w:r w:rsidRPr="00637976">
        <w:rPr>
          <w:sz w:val="26"/>
          <w:szCs w:val="26"/>
        </w:rPr>
        <w:t>образовательным программам основного общего и среднего общего образования на территории Спасского</w:t>
      </w:r>
      <w:r>
        <w:rPr>
          <w:sz w:val="26"/>
          <w:szCs w:val="26"/>
        </w:rPr>
        <w:t xml:space="preserve"> </w:t>
      </w:r>
      <w:r w:rsidRPr="00637976">
        <w:rPr>
          <w:sz w:val="26"/>
          <w:szCs w:val="26"/>
        </w:rPr>
        <w:t>муниципального района в 201</w:t>
      </w:r>
      <w:r>
        <w:rPr>
          <w:sz w:val="26"/>
          <w:szCs w:val="26"/>
        </w:rPr>
        <w:t>9</w:t>
      </w:r>
      <w:r w:rsidRPr="00637976">
        <w:rPr>
          <w:sz w:val="26"/>
          <w:szCs w:val="26"/>
        </w:rPr>
        <w:t xml:space="preserve"> году</w:t>
      </w:r>
      <w:r>
        <w:rPr>
          <w:sz w:val="26"/>
          <w:szCs w:val="26"/>
        </w:rPr>
        <w:t>»</w:t>
      </w:r>
      <w:r w:rsidRPr="00637976">
        <w:rPr>
          <w:sz w:val="26"/>
          <w:szCs w:val="26"/>
        </w:rPr>
        <w:t xml:space="preserve">. </w:t>
      </w:r>
    </w:p>
    <w:p w:rsidR="00AB67AF" w:rsidRPr="00637976" w:rsidRDefault="00AB67AF" w:rsidP="00AB67AF">
      <w:pPr>
        <w:pStyle w:val="a5"/>
        <w:numPr>
          <w:ilvl w:val="0"/>
          <w:numId w:val="4"/>
        </w:numPr>
        <w:spacing w:line="360" w:lineRule="auto"/>
        <w:ind w:left="0" w:firstLine="426"/>
        <w:jc w:val="both"/>
        <w:rPr>
          <w:sz w:val="26"/>
          <w:szCs w:val="26"/>
        </w:rPr>
      </w:pPr>
      <w:r w:rsidRPr="00637976">
        <w:rPr>
          <w:sz w:val="26"/>
          <w:szCs w:val="26"/>
        </w:rPr>
        <w:t xml:space="preserve">Контроль </w:t>
      </w:r>
      <w:proofErr w:type="gramStart"/>
      <w:r w:rsidRPr="00637976">
        <w:rPr>
          <w:sz w:val="26"/>
          <w:szCs w:val="26"/>
        </w:rPr>
        <w:t>за  исполнением</w:t>
      </w:r>
      <w:proofErr w:type="gramEnd"/>
      <w:r w:rsidRPr="00637976">
        <w:rPr>
          <w:sz w:val="26"/>
          <w:szCs w:val="26"/>
        </w:rPr>
        <w:t xml:space="preserve"> данного  приказа оставляю за собой.</w:t>
      </w:r>
    </w:p>
    <w:p w:rsidR="00AB67AF" w:rsidRDefault="00AB67AF" w:rsidP="00AB67AF">
      <w:pPr>
        <w:spacing w:after="0" w:line="360" w:lineRule="auto"/>
        <w:jc w:val="both"/>
        <w:rPr>
          <w:sz w:val="26"/>
          <w:szCs w:val="26"/>
        </w:rPr>
      </w:pPr>
    </w:p>
    <w:p w:rsidR="005C4B23" w:rsidRPr="00775ACF" w:rsidRDefault="005C4B23" w:rsidP="00AB67AF">
      <w:pPr>
        <w:spacing w:after="0" w:line="360" w:lineRule="auto"/>
        <w:jc w:val="both"/>
        <w:rPr>
          <w:sz w:val="26"/>
          <w:szCs w:val="26"/>
        </w:rPr>
      </w:pPr>
    </w:p>
    <w:p w:rsidR="00AB67AF" w:rsidRPr="00775ACF" w:rsidRDefault="00AB67AF" w:rsidP="00AB67A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ACF">
        <w:rPr>
          <w:rFonts w:ascii="Times New Roman" w:hAnsi="Times New Roman" w:cs="Times New Roman"/>
          <w:sz w:val="26"/>
          <w:szCs w:val="26"/>
        </w:rPr>
        <w:t xml:space="preserve">Начальник управления образования                                                   Н.В. Краевская                </w:t>
      </w:r>
    </w:p>
    <w:p w:rsidR="00AB67AF" w:rsidRPr="00775ACF" w:rsidRDefault="00AB67AF" w:rsidP="00AB67A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AB67AF" w:rsidRPr="00775ACF" w:rsidSect="00FA4F65">
          <w:pgSz w:w="11906" w:h="16838"/>
          <w:pgMar w:top="993" w:right="851" w:bottom="284" w:left="1701" w:header="709" w:footer="709" w:gutter="0"/>
          <w:cols w:space="720"/>
        </w:sectPr>
      </w:pPr>
    </w:p>
    <w:p w:rsidR="00AB67AF" w:rsidRPr="00775ACF" w:rsidRDefault="00AB67AF" w:rsidP="00AB67AF">
      <w:pPr>
        <w:pStyle w:val="a3"/>
        <w:spacing w:after="0"/>
        <w:ind w:firstLine="720"/>
        <w:jc w:val="right"/>
        <w:rPr>
          <w:rFonts w:ascii="Times New Roman" w:hAnsi="Times New Roman"/>
          <w:bCs/>
          <w:iCs/>
        </w:rPr>
      </w:pPr>
    </w:p>
    <w:p w:rsidR="00AB67AF" w:rsidRDefault="00AB67AF" w:rsidP="00AB67AF">
      <w:pPr>
        <w:pStyle w:val="a3"/>
        <w:spacing w:after="0"/>
        <w:ind w:firstLine="720"/>
        <w:jc w:val="right"/>
        <w:rPr>
          <w:rFonts w:ascii="Times New Roman" w:hAnsi="Times New Roman"/>
          <w:bCs/>
          <w:iCs/>
        </w:rPr>
      </w:pPr>
      <w:r w:rsidRPr="00775ACF">
        <w:rPr>
          <w:rFonts w:ascii="Times New Roman" w:hAnsi="Times New Roman"/>
          <w:bCs/>
          <w:iCs/>
        </w:rPr>
        <w:t xml:space="preserve">Приложение </w:t>
      </w:r>
    </w:p>
    <w:p w:rsidR="00AB67AF" w:rsidRPr="00637976" w:rsidRDefault="00AB67AF" w:rsidP="00AB67AF">
      <w:pPr>
        <w:pStyle w:val="a3"/>
        <w:spacing w:after="0"/>
        <w:ind w:firstLine="720"/>
        <w:jc w:val="right"/>
        <w:rPr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bCs/>
          <w:iCs/>
          <w:lang w:val="ru-RU"/>
        </w:rPr>
        <w:t>УТВЕРЖДЕНО</w:t>
      </w:r>
    </w:p>
    <w:p w:rsidR="00AB67AF" w:rsidRPr="00775ACF" w:rsidRDefault="00AB67AF" w:rsidP="00AB67AF">
      <w:pPr>
        <w:pStyle w:val="a3"/>
        <w:spacing w:after="0"/>
        <w:ind w:firstLine="720"/>
        <w:jc w:val="right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  <w:lang w:val="ru-RU"/>
        </w:rPr>
        <w:t>п</w:t>
      </w:r>
      <w:proofErr w:type="spellStart"/>
      <w:r w:rsidRPr="00775ACF">
        <w:rPr>
          <w:rFonts w:ascii="Times New Roman" w:hAnsi="Times New Roman"/>
          <w:bCs/>
          <w:iCs/>
        </w:rPr>
        <w:t>риказ</w:t>
      </w:r>
      <w:r>
        <w:rPr>
          <w:rFonts w:ascii="Times New Roman" w:hAnsi="Times New Roman"/>
          <w:bCs/>
          <w:iCs/>
          <w:lang w:val="ru-RU"/>
        </w:rPr>
        <w:t>ом</w:t>
      </w:r>
      <w:proofErr w:type="spellEnd"/>
      <w:r>
        <w:rPr>
          <w:rFonts w:ascii="Times New Roman" w:hAnsi="Times New Roman"/>
          <w:bCs/>
          <w:iCs/>
          <w:lang w:val="ru-RU"/>
        </w:rPr>
        <w:t xml:space="preserve"> у</w:t>
      </w:r>
      <w:r w:rsidRPr="00775ACF">
        <w:rPr>
          <w:rFonts w:ascii="Times New Roman" w:hAnsi="Times New Roman"/>
          <w:bCs/>
          <w:iCs/>
        </w:rPr>
        <w:t>правления образования</w:t>
      </w:r>
    </w:p>
    <w:p w:rsidR="00AB67AF" w:rsidRPr="00775ACF" w:rsidRDefault="00AB67AF" w:rsidP="00AB67AF">
      <w:pPr>
        <w:pStyle w:val="a3"/>
        <w:spacing w:after="0"/>
        <w:ind w:firstLine="720"/>
        <w:jc w:val="right"/>
        <w:rPr>
          <w:rFonts w:ascii="Times New Roman" w:hAnsi="Times New Roman"/>
          <w:bCs/>
          <w:iCs/>
        </w:rPr>
      </w:pPr>
      <w:r w:rsidRPr="00775ACF">
        <w:rPr>
          <w:rFonts w:ascii="Times New Roman" w:hAnsi="Times New Roman"/>
          <w:bCs/>
          <w:iCs/>
        </w:rPr>
        <w:t xml:space="preserve">администрации Спасского муниципального района </w:t>
      </w:r>
    </w:p>
    <w:p w:rsidR="00AB67AF" w:rsidRPr="00775ACF" w:rsidRDefault="00AB67AF" w:rsidP="00AB67AF">
      <w:pPr>
        <w:pStyle w:val="a3"/>
        <w:spacing w:after="0"/>
        <w:ind w:firstLine="720"/>
        <w:jc w:val="right"/>
        <w:rPr>
          <w:rFonts w:ascii="Times New Roman" w:hAnsi="Times New Roman"/>
          <w:bCs/>
          <w:iCs/>
        </w:rPr>
      </w:pPr>
      <w:r w:rsidRPr="00775ACF">
        <w:rPr>
          <w:rFonts w:ascii="Times New Roman" w:hAnsi="Times New Roman"/>
          <w:bCs/>
          <w:iCs/>
        </w:rPr>
        <w:t xml:space="preserve">от </w:t>
      </w:r>
      <w:r w:rsidR="005C4B23">
        <w:rPr>
          <w:rFonts w:ascii="Times New Roman" w:hAnsi="Times New Roman"/>
          <w:bCs/>
          <w:iCs/>
          <w:lang w:val="ru-RU"/>
        </w:rPr>
        <w:t>30</w:t>
      </w:r>
      <w:r w:rsidRPr="00775ACF">
        <w:rPr>
          <w:rFonts w:ascii="Times New Roman" w:hAnsi="Times New Roman"/>
          <w:bCs/>
          <w:iCs/>
        </w:rPr>
        <w:t>.</w:t>
      </w:r>
      <w:r w:rsidR="005C4B23">
        <w:rPr>
          <w:rFonts w:ascii="Times New Roman" w:hAnsi="Times New Roman"/>
          <w:bCs/>
          <w:iCs/>
          <w:lang w:val="ru-RU"/>
        </w:rPr>
        <w:t>11</w:t>
      </w:r>
      <w:r w:rsidR="005C4B23">
        <w:rPr>
          <w:rFonts w:ascii="Times New Roman" w:hAnsi="Times New Roman"/>
          <w:bCs/>
          <w:iCs/>
        </w:rPr>
        <w:t>.2020</w:t>
      </w:r>
      <w:r w:rsidRPr="00775ACF">
        <w:rPr>
          <w:rFonts w:ascii="Times New Roman" w:hAnsi="Times New Roman"/>
          <w:bCs/>
          <w:iCs/>
        </w:rPr>
        <w:t xml:space="preserve"> года №</w:t>
      </w:r>
      <w:r w:rsidR="005C4B23">
        <w:rPr>
          <w:rFonts w:ascii="Times New Roman" w:hAnsi="Times New Roman"/>
          <w:bCs/>
          <w:iCs/>
          <w:lang w:val="ru-RU"/>
        </w:rPr>
        <w:t xml:space="preserve"> 186 </w:t>
      </w:r>
      <w:r w:rsidRPr="00775ACF">
        <w:rPr>
          <w:rFonts w:ascii="Times New Roman" w:hAnsi="Times New Roman"/>
          <w:bCs/>
          <w:iCs/>
        </w:rPr>
        <w:t>-А</w:t>
      </w:r>
    </w:p>
    <w:p w:rsidR="00AB67AF" w:rsidRPr="00775ACF" w:rsidRDefault="00AB67AF" w:rsidP="00AB67AF">
      <w:pPr>
        <w:pStyle w:val="a3"/>
        <w:spacing w:after="0"/>
        <w:ind w:firstLine="720"/>
        <w:jc w:val="center"/>
        <w:rPr>
          <w:rFonts w:ascii="Times New Roman" w:hAnsi="Times New Roman"/>
          <w:b/>
          <w:bCs/>
          <w:i/>
          <w:iCs/>
        </w:rPr>
      </w:pPr>
    </w:p>
    <w:p w:rsidR="00AB67AF" w:rsidRPr="00775ACF" w:rsidRDefault="00AB67AF" w:rsidP="00AB67AF">
      <w:pPr>
        <w:pStyle w:val="a3"/>
        <w:spacing w:after="0"/>
        <w:ind w:firstLine="720"/>
        <w:jc w:val="center"/>
        <w:rPr>
          <w:rFonts w:ascii="Times New Roman" w:hAnsi="Times New Roman"/>
          <w:b/>
          <w:bCs/>
          <w:i/>
          <w:iCs/>
        </w:rPr>
      </w:pPr>
      <w:r w:rsidRPr="00775ACF">
        <w:rPr>
          <w:rFonts w:ascii="Times New Roman" w:hAnsi="Times New Roman"/>
          <w:b/>
          <w:bCs/>
          <w:i/>
          <w:iCs/>
        </w:rPr>
        <w:t>ДОРОЖНАЯ КАРТА</w:t>
      </w:r>
    </w:p>
    <w:p w:rsidR="00AB67AF" w:rsidRDefault="00AB67AF" w:rsidP="00AB67A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75ACF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организации</w:t>
      </w:r>
      <w:r w:rsidRPr="00FE4FF8">
        <w:rPr>
          <w:rFonts w:ascii="Times New Roman" w:hAnsi="Times New Roman" w:cs="Times New Roman"/>
          <w:sz w:val="26"/>
          <w:szCs w:val="26"/>
        </w:rPr>
        <w:t xml:space="preserve"> </w:t>
      </w:r>
      <w:r w:rsidRPr="00775ACF">
        <w:rPr>
          <w:rFonts w:ascii="Times New Roman" w:hAnsi="Times New Roman" w:cs="Times New Roman"/>
          <w:sz w:val="26"/>
          <w:szCs w:val="26"/>
        </w:rPr>
        <w:t>и проведени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775A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государственной итоговой аттестации по</w:t>
      </w:r>
      <w:r w:rsidRPr="00FE4F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образовательным программам основного общего</w:t>
      </w:r>
    </w:p>
    <w:p w:rsidR="00AB67AF" w:rsidRPr="00775ACF" w:rsidRDefault="00AB67AF" w:rsidP="00AB67AF">
      <w:pPr>
        <w:pStyle w:val="a3"/>
        <w:spacing w:after="0"/>
        <w:ind w:firstLine="720"/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sz w:val="26"/>
          <w:szCs w:val="26"/>
        </w:rPr>
        <w:t>и среднего общего образования на территории Спасского</w:t>
      </w:r>
      <w:r w:rsidRPr="00FE4FF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муниципального района в 20</w:t>
      </w:r>
      <w:r>
        <w:rPr>
          <w:rFonts w:ascii="Times New Roman" w:hAnsi="Times New Roman"/>
          <w:sz w:val="26"/>
          <w:szCs w:val="26"/>
          <w:lang w:val="ru-RU"/>
        </w:rPr>
        <w:t>20</w:t>
      </w:r>
      <w:r>
        <w:rPr>
          <w:rFonts w:ascii="Times New Roman" w:hAnsi="Times New Roman"/>
          <w:sz w:val="26"/>
          <w:szCs w:val="26"/>
        </w:rPr>
        <w:t xml:space="preserve"> году</w:t>
      </w:r>
    </w:p>
    <w:p w:rsidR="00AB67AF" w:rsidRDefault="00AB67AF" w:rsidP="00AB67A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67AF" w:rsidRPr="00775ACF" w:rsidRDefault="00AB67AF" w:rsidP="00AB67A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5A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Раздел 1. Анализ проведения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ГИА</w:t>
      </w:r>
      <w:r w:rsidR="001B2F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C4B23">
        <w:rPr>
          <w:rFonts w:ascii="Times New Roman" w:hAnsi="Times New Roman" w:cs="Times New Roman"/>
          <w:b/>
          <w:bCs/>
          <w:sz w:val="24"/>
          <w:szCs w:val="24"/>
          <w:u w:val="single"/>
        </w:rPr>
        <w:t>в 2020</w:t>
      </w:r>
      <w:r w:rsidRPr="00775A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году</w:t>
      </w:r>
    </w:p>
    <w:tbl>
      <w:tblPr>
        <w:tblW w:w="15090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0"/>
        <w:gridCol w:w="7346"/>
        <w:gridCol w:w="15"/>
        <w:gridCol w:w="2961"/>
        <w:gridCol w:w="16"/>
        <w:gridCol w:w="3969"/>
        <w:gridCol w:w="69"/>
      </w:tblGrid>
      <w:tr w:rsidR="00AB67AF" w:rsidRPr="00775ACF" w:rsidTr="00AB67AF">
        <w:trPr>
          <w:cantSplit/>
          <w:trHeight w:val="284"/>
          <w:tblHeader/>
          <w:jc w:val="center"/>
        </w:trPr>
        <w:tc>
          <w:tcPr>
            <w:tcW w:w="714" w:type="dxa"/>
            <w:gridSpan w:val="2"/>
            <w:tcMar>
              <w:left w:w="57" w:type="dxa"/>
              <w:right w:w="57" w:type="dxa"/>
            </w:tcMar>
            <w:vAlign w:val="center"/>
          </w:tcPr>
          <w:p w:rsidR="00AB67AF" w:rsidRPr="00775ACF" w:rsidRDefault="00AB67AF" w:rsidP="00AB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67AF" w:rsidRPr="00775ACF" w:rsidRDefault="00AB67AF" w:rsidP="00AB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346" w:type="dxa"/>
            <w:tcMar>
              <w:left w:w="57" w:type="dxa"/>
              <w:right w:w="57" w:type="dxa"/>
            </w:tcMar>
            <w:vAlign w:val="center"/>
          </w:tcPr>
          <w:p w:rsidR="00AB67AF" w:rsidRPr="00775ACF" w:rsidRDefault="00AB67AF" w:rsidP="00AB67AF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976" w:type="dxa"/>
            <w:gridSpan w:val="2"/>
            <w:tcMar>
              <w:left w:w="57" w:type="dxa"/>
              <w:right w:w="57" w:type="dxa"/>
            </w:tcMar>
            <w:vAlign w:val="center"/>
          </w:tcPr>
          <w:p w:rsidR="00AB67AF" w:rsidRPr="00775ACF" w:rsidRDefault="00AB67AF" w:rsidP="00AB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AB67AF" w:rsidRPr="00775ACF" w:rsidRDefault="00AB67AF" w:rsidP="00AB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4054" w:type="dxa"/>
            <w:gridSpan w:val="3"/>
            <w:tcMar>
              <w:left w:w="57" w:type="dxa"/>
              <w:right w:w="57" w:type="dxa"/>
            </w:tcMar>
            <w:vAlign w:val="center"/>
          </w:tcPr>
          <w:p w:rsidR="00AB67AF" w:rsidRPr="00775ACF" w:rsidRDefault="00AB67AF" w:rsidP="00AB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AB67AF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2"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346" w:type="dxa"/>
            <w:tcMar>
              <w:left w:w="57" w:type="dxa"/>
              <w:right w:w="57" w:type="dxa"/>
            </w:tcMar>
          </w:tcPr>
          <w:p w:rsidR="00AB67AF" w:rsidRPr="00775ACF" w:rsidRDefault="00AB67AF" w:rsidP="005C4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по итогам 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государственной итоговой аттестации по образовательным программам среднего общего образования</w:t>
            </w:r>
            <w:r w:rsidR="009F0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в образовательных учреждениях Спасс</w:t>
            </w:r>
            <w:r w:rsidR="00305631">
              <w:rPr>
                <w:rFonts w:ascii="Times New Roman" w:hAnsi="Times New Roman" w:cs="Times New Roman"/>
                <w:sz w:val="24"/>
                <w:szCs w:val="24"/>
              </w:rPr>
              <w:t xml:space="preserve">кого муниципального района в 2020 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году. </w:t>
            </w:r>
          </w:p>
        </w:tc>
        <w:tc>
          <w:tcPr>
            <w:tcW w:w="2976" w:type="dxa"/>
            <w:gridSpan w:val="2"/>
            <w:tcMar>
              <w:left w:w="57" w:type="dxa"/>
              <w:right w:w="57" w:type="dxa"/>
            </w:tcMar>
          </w:tcPr>
          <w:p w:rsidR="00AB67AF" w:rsidRPr="00775ACF" w:rsidRDefault="00305631" w:rsidP="00A33D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67AF" w:rsidRPr="00775ACF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 w:rsidR="005C4B23">
              <w:rPr>
                <w:rFonts w:ascii="Times New Roman" w:hAnsi="Times New Roman" w:cs="Times New Roman"/>
                <w:sz w:val="24"/>
                <w:szCs w:val="24"/>
              </w:rPr>
              <w:t>-сентябрь</w:t>
            </w:r>
            <w:r w:rsidR="00AB67AF"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5C4B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67AF"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054" w:type="dxa"/>
            <w:gridSpan w:val="3"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Лобода А.М.</w:t>
            </w:r>
          </w:p>
          <w:p w:rsidR="00AB67AF" w:rsidRPr="00775ACF" w:rsidRDefault="00AB67AF" w:rsidP="00AB67AF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Король О.В.</w:t>
            </w:r>
          </w:p>
        </w:tc>
      </w:tr>
      <w:tr w:rsidR="00AB67AF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2"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346" w:type="dxa"/>
            <w:tcMar>
              <w:left w:w="57" w:type="dxa"/>
              <w:right w:w="57" w:type="dxa"/>
            </w:tcMar>
          </w:tcPr>
          <w:p w:rsidR="00AB67AF" w:rsidRPr="00775ACF" w:rsidRDefault="00AB67AF" w:rsidP="0030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(справки)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D8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проведения </w:t>
            </w:r>
            <w:r w:rsidR="00305631">
              <w:rPr>
                <w:rFonts w:ascii="Times New Roman" w:hAnsi="Times New Roman" w:cs="Times New Roman"/>
                <w:sz w:val="24"/>
                <w:szCs w:val="24"/>
              </w:rPr>
              <w:t xml:space="preserve">ДИ 10, </w:t>
            </w:r>
            <w:r w:rsidR="00A33D85">
              <w:rPr>
                <w:rFonts w:ascii="Times New Roman" w:hAnsi="Times New Roman" w:cs="Times New Roman"/>
                <w:sz w:val="24"/>
                <w:szCs w:val="24"/>
              </w:rPr>
              <w:t>ГИА-11 в 2020 году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  <w:tcMar>
              <w:left w:w="57" w:type="dxa"/>
              <w:right w:w="57" w:type="dxa"/>
            </w:tcMar>
          </w:tcPr>
          <w:p w:rsidR="00AB67AF" w:rsidRPr="00775ACF" w:rsidRDefault="00305631" w:rsidP="00A33D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AB67AF" w:rsidRPr="00775A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3D8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AB67AF"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67AF"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4054" w:type="dxa"/>
            <w:gridSpan w:val="3"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Корниенко Т.А.</w:t>
            </w:r>
          </w:p>
        </w:tc>
      </w:tr>
      <w:tr w:rsidR="00A33D85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2"/>
            <w:tcMar>
              <w:left w:w="57" w:type="dxa"/>
              <w:right w:w="57" w:type="dxa"/>
            </w:tcMar>
            <w:vAlign w:val="center"/>
          </w:tcPr>
          <w:p w:rsidR="00A33D85" w:rsidRPr="00775ACF" w:rsidRDefault="00A33D85" w:rsidP="00A33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346" w:type="dxa"/>
            <w:tcMar>
              <w:left w:w="57" w:type="dxa"/>
              <w:right w:w="57" w:type="dxa"/>
            </w:tcMar>
          </w:tcPr>
          <w:p w:rsidR="00A33D85" w:rsidRPr="00775ACF" w:rsidRDefault="00A33D85" w:rsidP="0030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отчетов предметных комиссий по итогам проведения </w:t>
            </w:r>
            <w:r w:rsidR="00305631">
              <w:rPr>
                <w:rFonts w:ascii="Times New Roman" w:hAnsi="Times New Roman" w:cs="Times New Roman"/>
                <w:sz w:val="24"/>
                <w:szCs w:val="24"/>
              </w:rPr>
              <w:t>ДИ 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ГИА-11 в 2020 году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  <w:tcMar>
              <w:left w:w="57" w:type="dxa"/>
              <w:right w:w="57" w:type="dxa"/>
            </w:tcMar>
          </w:tcPr>
          <w:p w:rsidR="00A33D85" w:rsidRPr="00775ACF" w:rsidRDefault="00305631" w:rsidP="00A33D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A33D85" w:rsidRPr="00775A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33D85"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4054" w:type="dxa"/>
            <w:gridSpan w:val="3"/>
            <w:tcMar>
              <w:left w:w="57" w:type="dxa"/>
              <w:right w:w="57" w:type="dxa"/>
            </w:tcMar>
          </w:tcPr>
          <w:p w:rsidR="00A33D85" w:rsidRPr="00775ACF" w:rsidRDefault="00A33D85" w:rsidP="00A33D85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Корниенко Т.А.</w:t>
            </w:r>
          </w:p>
        </w:tc>
      </w:tr>
      <w:tr w:rsidR="00A33D85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2"/>
            <w:tcMar>
              <w:left w:w="57" w:type="dxa"/>
              <w:right w:w="57" w:type="dxa"/>
            </w:tcMar>
          </w:tcPr>
          <w:p w:rsidR="00A33D85" w:rsidRPr="00775ACF" w:rsidRDefault="00A33D85" w:rsidP="00A33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346" w:type="dxa"/>
            <w:tcMar>
              <w:left w:w="57" w:type="dxa"/>
              <w:right w:w="57" w:type="dxa"/>
            </w:tcMar>
          </w:tcPr>
          <w:p w:rsidR="00A33D85" w:rsidRPr="00775ACF" w:rsidRDefault="00A33D85" w:rsidP="0030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итогов проведения </w:t>
            </w:r>
            <w:r w:rsidR="00305631">
              <w:rPr>
                <w:rFonts w:ascii="Times New Roman" w:hAnsi="Times New Roman" w:cs="Times New Roman"/>
                <w:sz w:val="24"/>
                <w:szCs w:val="24"/>
              </w:rPr>
              <w:t>ДИ-10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ГИА-11 с анализом проблем и постановкой задач на конференциях, метод</w:t>
            </w:r>
            <w:r w:rsidR="00305631">
              <w:rPr>
                <w:rFonts w:ascii="Times New Roman" w:hAnsi="Times New Roman" w:cs="Times New Roman"/>
                <w:sz w:val="24"/>
                <w:szCs w:val="24"/>
              </w:rPr>
              <w:t>ических объединениях в режиме ВКС</w:t>
            </w:r>
          </w:p>
        </w:tc>
        <w:tc>
          <w:tcPr>
            <w:tcW w:w="2976" w:type="dxa"/>
            <w:gridSpan w:val="2"/>
            <w:tcMar>
              <w:left w:w="57" w:type="dxa"/>
              <w:right w:w="57" w:type="dxa"/>
            </w:tcMar>
          </w:tcPr>
          <w:p w:rsidR="00A33D85" w:rsidRPr="00775ACF" w:rsidRDefault="00A33D85" w:rsidP="00A33D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305631">
              <w:rPr>
                <w:rFonts w:ascii="Times New Roman" w:hAnsi="Times New Roman" w:cs="Times New Roman"/>
                <w:sz w:val="24"/>
                <w:szCs w:val="24"/>
              </w:rPr>
              <w:t>-октябрь 2020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054" w:type="dxa"/>
            <w:gridSpan w:val="3"/>
            <w:tcMar>
              <w:left w:w="57" w:type="dxa"/>
              <w:right w:w="57" w:type="dxa"/>
            </w:tcMar>
          </w:tcPr>
          <w:p w:rsidR="00A33D85" w:rsidRPr="00775ACF" w:rsidRDefault="00A33D85" w:rsidP="00A33D85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УО, руководители ОУ</w:t>
            </w:r>
          </w:p>
        </w:tc>
      </w:tr>
      <w:tr w:rsidR="00A33D85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2"/>
            <w:tcMar>
              <w:left w:w="57" w:type="dxa"/>
              <w:right w:w="57" w:type="dxa"/>
            </w:tcMar>
          </w:tcPr>
          <w:p w:rsidR="00A33D85" w:rsidRPr="00775ACF" w:rsidRDefault="00A33D85" w:rsidP="00A33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346" w:type="dxa"/>
            <w:tcMar>
              <w:left w:w="57" w:type="dxa"/>
              <w:right w:w="57" w:type="dxa"/>
            </w:tcMar>
          </w:tcPr>
          <w:p w:rsidR="00A33D85" w:rsidRPr="00775ACF" w:rsidRDefault="00A33D85" w:rsidP="009F0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руководителей, педагогических советов </w:t>
            </w:r>
            <w:r w:rsidR="00305631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проведения ДИ 10, ГИА в 2020 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году и подготовки к ГИА в 20</w:t>
            </w:r>
            <w:r w:rsidR="003056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2976" w:type="dxa"/>
            <w:gridSpan w:val="2"/>
            <w:tcMar>
              <w:left w:w="57" w:type="dxa"/>
              <w:right w:w="57" w:type="dxa"/>
            </w:tcMar>
          </w:tcPr>
          <w:p w:rsidR="00A33D85" w:rsidRPr="00775ACF" w:rsidRDefault="00305631" w:rsidP="003056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2020</w:t>
            </w:r>
            <w:r w:rsidR="00A33D85"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054" w:type="dxa"/>
            <w:gridSpan w:val="3"/>
            <w:tcMar>
              <w:left w:w="57" w:type="dxa"/>
              <w:right w:w="57" w:type="dxa"/>
            </w:tcMar>
          </w:tcPr>
          <w:p w:rsidR="00A33D85" w:rsidRPr="00775ACF" w:rsidRDefault="00A33D85" w:rsidP="00A33D85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УО, руководители ОУ</w:t>
            </w:r>
          </w:p>
        </w:tc>
      </w:tr>
      <w:tr w:rsidR="00A33D85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2"/>
            <w:tcMar>
              <w:left w:w="57" w:type="dxa"/>
              <w:right w:w="57" w:type="dxa"/>
            </w:tcMar>
          </w:tcPr>
          <w:p w:rsidR="00A33D85" w:rsidRPr="00775ACF" w:rsidRDefault="009F02DE" w:rsidP="00A33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346" w:type="dxa"/>
            <w:tcMar>
              <w:left w:w="57" w:type="dxa"/>
              <w:right w:w="57" w:type="dxa"/>
            </w:tcMar>
          </w:tcPr>
          <w:p w:rsidR="00A33D85" w:rsidRPr="00775ACF" w:rsidRDefault="00A33D85" w:rsidP="00A33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Использование результатов ГИА при проведении аттестации педагогических работников.</w:t>
            </w:r>
          </w:p>
        </w:tc>
        <w:tc>
          <w:tcPr>
            <w:tcW w:w="2976" w:type="dxa"/>
            <w:gridSpan w:val="2"/>
            <w:tcMar>
              <w:left w:w="57" w:type="dxa"/>
              <w:right w:w="57" w:type="dxa"/>
            </w:tcMar>
          </w:tcPr>
          <w:p w:rsidR="00A33D85" w:rsidRPr="00775ACF" w:rsidRDefault="00A33D85" w:rsidP="00A33D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54" w:type="dxa"/>
            <w:gridSpan w:val="3"/>
            <w:tcMar>
              <w:left w:w="57" w:type="dxa"/>
              <w:right w:w="57" w:type="dxa"/>
            </w:tcMar>
          </w:tcPr>
          <w:p w:rsidR="00A33D85" w:rsidRPr="00775ACF" w:rsidRDefault="00A33D85" w:rsidP="00A33D85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УО, МК, руководители ОУ</w:t>
            </w:r>
          </w:p>
        </w:tc>
      </w:tr>
      <w:tr w:rsidR="00A33D85" w:rsidRPr="00A14D69" w:rsidTr="00DD48E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9" w:type="dxa"/>
        </w:trPr>
        <w:tc>
          <w:tcPr>
            <w:tcW w:w="150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2DE" w:rsidRDefault="009F02DE" w:rsidP="00A33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  <w:p w:rsidR="001B2FD3" w:rsidRDefault="001B2FD3" w:rsidP="00A33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  <w:p w:rsidR="001B2FD3" w:rsidRDefault="001B2FD3" w:rsidP="00A33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  <w:p w:rsidR="001B2FD3" w:rsidRDefault="001B2FD3" w:rsidP="001B2F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  <w:p w:rsidR="001B2FD3" w:rsidRDefault="001B2FD3" w:rsidP="001B2F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  <w:p w:rsidR="001B2FD3" w:rsidRDefault="001B2FD3" w:rsidP="00A33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  <w:p w:rsidR="001B2FD3" w:rsidRDefault="001B2FD3" w:rsidP="00A33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  <w:p w:rsidR="00A33D85" w:rsidRPr="008F1674" w:rsidRDefault="00A33D85" w:rsidP="00A33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8F1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Раздел </w:t>
            </w:r>
            <w:r w:rsidRPr="00A14D6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2. Меры по повышению качества преподавания учебных предметов</w:t>
            </w:r>
          </w:p>
          <w:p w:rsidR="00A33D85" w:rsidRPr="00A14D69" w:rsidRDefault="00A33D85" w:rsidP="00A33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33D85" w:rsidRPr="00A14D69" w:rsidTr="00DD48E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9" w:type="dxa"/>
        </w:trPr>
        <w:tc>
          <w:tcPr>
            <w:tcW w:w="704" w:type="dxa"/>
          </w:tcPr>
          <w:p w:rsidR="00A33D85" w:rsidRPr="00A14D69" w:rsidRDefault="00A33D85" w:rsidP="00A33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4D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2.1.</w:t>
            </w:r>
          </w:p>
        </w:tc>
        <w:tc>
          <w:tcPr>
            <w:tcW w:w="7371" w:type="dxa"/>
            <w:gridSpan w:val="3"/>
          </w:tcPr>
          <w:p w:rsidR="00A33D85" w:rsidRPr="00A14D69" w:rsidRDefault="00A33D85" w:rsidP="001B2F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4D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работы с обучающимися, </w:t>
            </w:r>
            <w:r w:rsidR="003056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 учётом диагностики по усвоению ООП за период дистанционного обучения (9,10,11 </w:t>
            </w:r>
            <w:proofErr w:type="spellStart"/>
            <w:r w:rsidR="003056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="003056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.)</w:t>
            </w:r>
            <w:r w:rsidRPr="00A14D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1B2F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Коррекция, направленная на ликвидацию выявленных пробелов знаний в рамках </w:t>
            </w:r>
            <w:r w:rsidRPr="00A14D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B2F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учебных предметов</w:t>
            </w:r>
            <w:r w:rsidRPr="00A14D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977" w:type="dxa"/>
            <w:gridSpan w:val="2"/>
          </w:tcPr>
          <w:p w:rsidR="00A33D85" w:rsidRPr="00A14D69" w:rsidRDefault="001B2FD3" w:rsidP="009F0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="003056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ентябрь 2020 </w:t>
            </w:r>
            <w:r w:rsidR="00A33D85" w:rsidRPr="00A14D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3969" w:type="dxa"/>
          </w:tcPr>
          <w:p w:rsidR="00A33D85" w:rsidRPr="00A14D69" w:rsidRDefault="00A33D85" w:rsidP="00A33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УО, руководители ОУ</w:t>
            </w:r>
          </w:p>
        </w:tc>
      </w:tr>
      <w:tr w:rsidR="00A33D85" w:rsidRPr="00A14D69" w:rsidTr="00DD48E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9" w:type="dxa"/>
        </w:trPr>
        <w:tc>
          <w:tcPr>
            <w:tcW w:w="704" w:type="dxa"/>
          </w:tcPr>
          <w:p w:rsidR="00A33D85" w:rsidRPr="00A14D69" w:rsidRDefault="00A33D85" w:rsidP="00A33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4D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7371" w:type="dxa"/>
            <w:gridSpan w:val="3"/>
          </w:tcPr>
          <w:p w:rsidR="00A33D85" w:rsidRPr="00A14D69" w:rsidRDefault="00A33D85" w:rsidP="00354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4D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и реализация плана</w:t>
            </w:r>
            <w:r w:rsidR="001B2F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коррекционной </w:t>
            </w:r>
            <w:r w:rsidRPr="00A14D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</w:t>
            </w:r>
            <w:r w:rsidR="001B2F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  <w:r w:rsidRPr="00A14D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обучающимися</w:t>
            </w:r>
            <w:r w:rsidR="001B2F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(индивидуально, группами) для подготовки к прохождению к ГИА</w:t>
            </w:r>
            <w:r w:rsidRPr="00A14D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A33D85" w:rsidRPr="00A14D69" w:rsidRDefault="0035471C" w:rsidP="00A33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="00C93E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ентябрь</w:t>
            </w:r>
            <w:r w:rsidR="001B2F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2020 года</w:t>
            </w:r>
          </w:p>
        </w:tc>
        <w:tc>
          <w:tcPr>
            <w:tcW w:w="3969" w:type="dxa"/>
          </w:tcPr>
          <w:p w:rsidR="00A33D85" w:rsidRPr="00A14D69" w:rsidRDefault="00A33D85" w:rsidP="00A33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УО, руководители ОУ</w:t>
            </w:r>
          </w:p>
        </w:tc>
      </w:tr>
      <w:tr w:rsidR="00A33D85" w:rsidRPr="00A14D69" w:rsidTr="00DD48E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9" w:type="dxa"/>
        </w:trPr>
        <w:tc>
          <w:tcPr>
            <w:tcW w:w="704" w:type="dxa"/>
          </w:tcPr>
          <w:p w:rsidR="00A33D85" w:rsidRPr="00A14D69" w:rsidRDefault="00A33D85" w:rsidP="00A33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7371" w:type="dxa"/>
            <w:gridSpan w:val="3"/>
          </w:tcPr>
          <w:p w:rsidR="00A33D85" w:rsidRPr="00A14D69" w:rsidRDefault="00C93EC1" w:rsidP="00C93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="00A33D85" w:rsidRPr="00A14D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остроени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="00A33D85" w:rsidRPr="00A14D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индивидуальной образовательной траектории, выявление и корректировка типичных и индивидуальных затруднений у обучающихся</w:t>
            </w:r>
          </w:p>
        </w:tc>
        <w:tc>
          <w:tcPr>
            <w:tcW w:w="2977" w:type="dxa"/>
            <w:gridSpan w:val="2"/>
          </w:tcPr>
          <w:p w:rsidR="00A33D85" w:rsidRPr="00A14D69" w:rsidRDefault="00C93EC1" w:rsidP="00A33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сентябрь-октябрь</w:t>
            </w:r>
            <w:r w:rsidR="001B2F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2020 года</w:t>
            </w:r>
          </w:p>
        </w:tc>
        <w:tc>
          <w:tcPr>
            <w:tcW w:w="3969" w:type="dxa"/>
          </w:tcPr>
          <w:p w:rsidR="00A33D85" w:rsidRPr="00A14D69" w:rsidRDefault="00A33D85" w:rsidP="00A33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УО, руководители ОУ</w:t>
            </w:r>
          </w:p>
        </w:tc>
      </w:tr>
      <w:tr w:rsidR="00A33D85" w:rsidRPr="00A14D69" w:rsidTr="00DD48E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9" w:type="dxa"/>
        </w:trPr>
        <w:tc>
          <w:tcPr>
            <w:tcW w:w="704" w:type="dxa"/>
          </w:tcPr>
          <w:p w:rsidR="00A33D85" w:rsidRPr="00A14D69" w:rsidRDefault="00A33D85" w:rsidP="009F02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  <w:r w:rsidR="009F02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A14D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371" w:type="dxa"/>
            <w:gridSpan w:val="3"/>
          </w:tcPr>
          <w:p w:rsidR="00A33D85" w:rsidRPr="00A14D69" w:rsidRDefault="00C93EC1" w:rsidP="00C93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</w:t>
            </w:r>
            <w:r w:rsidR="00A33D85" w:rsidRPr="00A14D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рректировк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="00A33D85" w:rsidRPr="00A14D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рабочих программ учителей с учетом анализа результатов</w:t>
            </w:r>
            <w:r w:rsidR="003547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ВПР 9 </w:t>
            </w:r>
            <w:proofErr w:type="spellStart"/>
            <w:r w:rsidR="003547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="003547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A33D85" w:rsidRPr="00A14D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547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ДИ-10, </w:t>
            </w:r>
            <w:r w:rsidR="00A33D85" w:rsidRPr="00A14D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ГИА</w:t>
            </w:r>
            <w:r w:rsidR="003547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-11</w:t>
            </w:r>
            <w:r w:rsidR="00A33D85" w:rsidRPr="00A14D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общеобразовательным предметам на основе анализа школьных и муниципальных методических объединений</w:t>
            </w:r>
          </w:p>
        </w:tc>
        <w:tc>
          <w:tcPr>
            <w:tcW w:w="2977" w:type="dxa"/>
            <w:gridSpan w:val="2"/>
          </w:tcPr>
          <w:p w:rsidR="00A33D85" w:rsidRPr="00A14D69" w:rsidRDefault="001B2FD3" w:rsidP="009F0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2020/21</w:t>
            </w:r>
            <w:r w:rsidR="00A33D85" w:rsidRPr="00A14D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учебного года</w:t>
            </w:r>
          </w:p>
        </w:tc>
        <w:tc>
          <w:tcPr>
            <w:tcW w:w="3969" w:type="dxa"/>
          </w:tcPr>
          <w:p w:rsidR="00A33D85" w:rsidRPr="00A14D69" w:rsidRDefault="009F02DE" w:rsidP="00A33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УО, методический кабинет, 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D85" w:rsidRPr="00775AC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A33D85" w:rsidRPr="00A14D69" w:rsidTr="00DD48E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9" w:type="dxa"/>
        </w:trPr>
        <w:tc>
          <w:tcPr>
            <w:tcW w:w="704" w:type="dxa"/>
          </w:tcPr>
          <w:p w:rsidR="00A33D85" w:rsidRPr="00A14D69" w:rsidRDefault="00A33D85" w:rsidP="009F02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4D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  <w:r w:rsidR="009F02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A14D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371" w:type="dxa"/>
            <w:gridSpan w:val="3"/>
          </w:tcPr>
          <w:p w:rsidR="00A33D85" w:rsidRPr="00A14D69" w:rsidRDefault="00A33D85" w:rsidP="00A33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4D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 качества и результативности освоения программ основного общего и среднего общего образования по русскому языку и математике</w:t>
            </w:r>
          </w:p>
        </w:tc>
        <w:tc>
          <w:tcPr>
            <w:tcW w:w="2977" w:type="dxa"/>
            <w:gridSpan w:val="2"/>
          </w:tcPr>
          <w:p w:rsidR="00A33D85" w:rsidRDefault="0035471C" w:rsidP="009F0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20</w:t>
            </w:r>
            <w:r w:rsidR="009F02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/21</w:t>
            </w:r>
            <w:r w:rsidR="00A33D85" w:rsidRPr="00A14D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учебного года</w:t>
            </w:r>
          </w:p>
          <w:p w:rsidR="00C93EC1" w:rsidRPr="00A14D69" w:rsidRDefault="00C93EC1" w:rsidP="009F0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(на конец каждой четверти)</w:t>
            </w:r>
          </w:p>
        </w:tc>
        <w:tc>
          <w:tcPr>
            <w:tcW w:w="3969" w:type="dxa"/>
          </w:tcPr>
          <w:p w:rsidR="00A33D85" w:rsidRPr="00A14D69" w:rsidRDefault="00A33D85" w:rsidP="00A33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9F02DE">
              <w:rPr>
                <w:rFonts w:ascii="Times New Roman" w:hAnsi="Times New Roman" w:cs="Times New Roman"/>
                <w:sz w:val="24"/>
                <w:szCs w:val="24"/>
              </w:rPr>
              <w:t>, методический кабинет</w:t>
            </w:r>
            <w:r w:rsidR="00C93EC1">
              <w:rPr>
                <w:rFonts w:ascii="Times New Roman" w:hAnsi="Times New Roman" w:cs="Times New Roman"/>
                <w:sz w:val="24"/>
                <w:szCs w:val="24"/>
              </w:rPr>
              <w:t>, ОУ</w:t>
            </w:r>
          </w:p>
        </w:tc>
      </w:tr>
      <w:tr w:rsidR="00A33D85" w:rsidRPr="00A14D69" w:rsidTr="00DD48E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9" w:type="dxa"/>
        </w:trPr>
        <w:tc>
          <w:tcPr>
            <w:tcW w:w="704" w:type="dxa"/>
          </w:tcPr>
          <w:p w:rsidR="00A33D85" w:rsidRPr="00A14D69" w:rsidRDefault="00A33D85" w:rsidP="009F02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4D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  <w:r w:rsidR="009F02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A14D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371" w:type="dxa"/>
            <w:gridSpan w:val="3"/>
          </w:tcPr>
          <w:p w:rsidR="00A33D85" w:rsidRPr="00A14D69" w:rsidRDefault="00A33D85" w:rsidP="00A33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4D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мастер-классов педагогов, имеющих стабильно высокие результаты преподавания по учебным предметам</w:t>
            </w:r>
          </w:p>
        </w:tc>
        <w:tc>
          <w:tcPr>
            <w:tcW w:w="2977" w:type="dxa"/>
            <w:gridSpan w:val="2"/>
          </w:tcPr>
          <w:p w:rsidR="00A33D85" w:rsidRPr="00A14D69" w:rsidRDefault="0035471C" w:rsidP="009F0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2020/21</w:t>
            </w:r>
            <w:r w:rsidR="00A33D85" w:rsidRPr="00A14D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учебного года</w:t>
            </w:r>
          </w:p>
        </w:tc>
        <w:tc>
          <w:tcPr>
            <w:tcW w:w="3969" w:type="dxa"/>
          </w:tcPr>
          <w:p w:rsidR="00A33D85" w:rsidRPr="00A14D69" w:rsidRDefault="00A33D85" w:rsidP="00A33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</w:tr>
      <w:tr w:rsidR="009F02DE" w:rsidRPr="00A14D69" w:rsidTr="00DD48E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9" w:type="dxa"/>
        </w:trPr>
        <w:tc>
          <w:tcPr>
            <w:tcW w:w="704" w:type="dxa"/>
          </w:tcPr>
          <w:p w:rsidR="009F02DE" w:rsidRPr="00A14D69" w:rsidRDefault="00C82CCA" w:rsidP="009F02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7371" w:type="dxa"/>
            <w:gridSpan w:val="3"/>
          </w:tcPr>
          <w:p w:rsidR="009F02DE" w:rsidRDefault="00C82CCA" w:rsidP="00A33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краевом семинаре-совещании (анализ результатов мониторинга и исследований компетенций учителей русского языка (литературы) и математики, повышение качества общего образования)</w:t>
            </w:r>
          </w:p>
          <w:p w:rsidR="00DD48EB" w:rsidRPr="00A14D69" w:rsidRDefault="00DD48EB" w:rsidP="00A33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9F02DE" w:rsidRDefault="0035471C" w:rsidP="009F0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="00C82C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екабрь 2020</w:t>
            </w:r>
          </w:p>
          <w:p w:rsidR="00072279" w:rsidRPr="00A14D69" w:rsidRDefault="00072279" w:rsidP="009F0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плану ПК ИРО)</w:t>
            </w:r>
          </w:p>
        </w:tc>
        <w:tc>
          <w:tcPr>
            <w:tcW w:w="3969" w:type="dxa"/>
          </w:tcPr>
          <w:p w:rsidR="009F02DE" w:rsidRPr="00775ACF" w:rsidRDefault="00DD48EB" w:rsidP="00A33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методический кабинет, учителя – предметники ОУ</w:t>
            </w:r>
          </w:p>
        </w:tc>
      </w:tr>
      <w:tr w:rsidR="00072279" w:rsidRPr="00A14D69" w:rsidTr="00DD48E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9" w:type="dxa"/>
        </w:trPr>
        <w:tc>
          <w:tcPr>
            <w:tcW w:w="704" w:type="dxa"/>
          </w:tcPr>
          <w:p w:rsidR="00072279" w:rsidRDefault="00072279" w:rsidP="009F02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2.6.</w:t>
            </w:r>
          </w:p>
        </w:tc>
        <w:tc>
          <w:tcPr>
            <w:tcW w:w="7371" w:type="dxa"/>
            <w:gridSpan w:val="3"/>
          </w:tcPr>
          <w:p w:rsidR="00072279" w:rsidRDefault="00072279" w:rsidP="00A33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обучении по организации, проведению и оцениванию итогового собеседования по русскому языку.</w:t>
            </w:r>
          </w:p>
        </w:tc>
        <w:tc>
          <w:tcPr>
            <w:tcW w:w="2977" w:type="dxa"/>
            <w:gridSpan w:val="2"/>
          </w:tcPr>
          <w:p w:rsidR="00072279" w:rsidRDefault="0035471C" w:rsidP="009F0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20</w:t>
            </w:r>
            <w:r w:rsidR="00072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/21</w:t>
            </w:r>
            <w:r w:rsidR="00072279" w:rsidRPr="00A14D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учебного года</w:t>
            </w:r>
          </w:p>
          <w:p w:rsidR="00072279" w:rsidRDefault="00072279" w:rsidP="009F0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плану ПК ИРО)</w:t>
            </w:r>
          </w:p>
        </w:tc>
        <w:tc>
          <w:tcPr>
            <w:tcW w:w="3969" w:type="dxa"/>
          </w:tcPr>
          <w:p w:rsidR="00072279" w:rsidRDefault="00072279" w:rsidP="00A33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методический кабинет, учителя – предметники ОУ</w:t>
            </w:r>
          </w:p>
        </w:tc>
      </w:tr>
      <w:tr w:rsidR="00C93EC1" w:rsidRPr="00A14D69" w:rsidTr="00DD48E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9" w:type="dxa"/>
        </w:trPr>
        <w:tc>
          <w:tcPr>
            <w:tcW w:w="704" w:type="dxa"/>
          </w:tcPr>
          <w:p w:rsidR="00C93EC1" w:rsidRDefault="00C93EC1" w:rsidP="00C93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2.7.</w:t>
            </w:r>
          </w:p>
        </w:tc>
        <w:tc>
          <w:tcPr>
            <w:tcW w:w="7371" w:type="dxa"/>
            <w:gridSpan w:val="3"/>
          </w:tcPr>
          <w:p w:rsidR="00C93EC1" w:rsidRPr="00775ACF" w:rsidRDefault="00C93EC1" w:rsidP="00C93E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психолого-педагогического сопровождения обучающихся и их родителей (законных представителей).</w:t>
            </w:r>
          </w:p>
        </w:tc>
        <w:tc>
          <w:tcPr>
            <w:tcW w:w="2977" w:type="dxa"/>
            <w:gridSpan w:val="2"/>
          </w:tcPr>
          <w:p w:rsidR="00C93EC1" w:rsidRPr="00775ACF" w:rsidRDefault="00C93EC1" w:rsidP="00C93E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969" w:type="dxa"/>
          </w:tcPr>
          <w:p w:rsidR="00C93EC1" w:rsidRPr="00775ACF" w:rsidRDefault="00C93EC1" w:rsidP="00C93EC1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C93EC1" w:rsidRPr="00A14D69" w:rsidTr="00DD48E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9" w:type="dxa"/>
        </w:trPr>
        <w:tc>
          <w:tcPr>
            <w:tcW w:w="704" w:type="dxa"/>
          </w:tcPr>
          <w:p w:rsidR="00C93EC1" w:rsidRDefault="00C93EC1" w:rsidP="00C93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2.8.</w:t>
            </w:r>
          </w:p>
        </w:tc>
        <w:tc>
          <w:tcPr>
            <w:tcW w:w="7371" w:type="dxa"/>
            <w:gridSpan w:val="3"/>
          </w:tcPr>
          <w:p w:rsidR="00C93EC1" w:rsidRPr="00775ACF" w:rsidRDefault="00C93EC1" w:rsidP="00C93E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проведения индивидуальных групповых занятий для обучающихся.</w:t>
            </w:r>
          </w:p>
        </w:tc>
        <w:tc>
          <w:tcPr>
            <w:tcW w:w="2977" w:type="dxa"/>
            <w:gridSpan w:val="2"/>
          </w:tcPr>
          <w:p w:rsidR="00C93EC1" w:rsidRPr="00775ACF" w:rsidRDefault="00C93EC1" w:rsidP="00C93E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3547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2020/21</w:t>
            </w:r>
            <w:r w:rsidR="0035471C" w:rsidRPr="00A14D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969" w:type="dxa"/>
          </w:tcPr>
          <w:p w:rsidR="00C93EC1" w:rsidRPr="00775ACF" w:rsidRDefault="00C93EC1" w:rsidP="00C93EC1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</w:tbl>
    <w:p w:rsidR="009F02DE" w:rsidRDefault="009F02DE" w:rsidP="009F02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B67AF" w:rsidRDefault="00AB67AF" w:rsidP="00AB67A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5A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775A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Нормативное правовое</w:t>
      </w:r>
      <w:r w:rsidRPr="00775A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обеспечение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ГИА-9 и ГИА-11</w:t>
      </w:r>
    </w:p>
    <w:tbl>
      <w:tblPr>
        <w:tblW w:w="15021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660"/>
        <w:gridCol w:w="44"/>
        <w:gridCol w:w="10"/>
        <w:gridCol w:w="7204"/>
        <w:gridCol w:w="15"/>
        <w:gridCol w:w="3103"/>
        <w:gridCol w:w="16"/>
        <w:gridCol w:w="3969"/>
      </w:tblGrid>
      <w:tr w:rsidR="00AB67AF" w:rsidRPr="00775ACF" w:rsidTr="00AB67AF">
        <w:trPr>
          <w:cantSplit/>
          <w:trHeight w:val="284"/>
          <w:tblHeader/>
          <w:jc w:val="center"/>
        </w:trPr>
        <w:tc>
          <w:tcPr>
            <w:tcW w:w="714" w:type="dxa"/>
            <w:gridSpan w:val="3"/>
            <w:tcMar>
              <w:left w:w="57" w:type="dxa"/>
              <w:right w:w="57" w:type="dxa"/>
            </w:tcMar>
            <w:vAlign w:val="center"/>
          </w:tcPr>
          <w:p w:rsidR="00AB67AF" w:rsidRPr="00775ACF" w:rsidRDefault="00AB67AF" w:rsidP="00DD4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67AF" w:rsidRPr="00775ACF" w:rsidRDefault="00AB67AF" w:rsidP="00DD4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204" w:type="dxa"/>
            <w:tcMar>
              <w:left w:w="57" w:type="dxa"/>
              <w:right w:w="57" w:type="dxa"/>
            </w:tcMar>
            <w:vAlign w:val="center"/>
          </w:tcPr>
          <w:p w:rsidR="00AB67AF" w:rsidRPr="00775ACF" w:rsidRDefault="00AB67AF" w:rsidP="00DD48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3118" w:type="dxa"/>
            <w:gridSpan w:val="2"/>
            <w:tcMar>
              <w:left w:w="57" w:type="dxa"/>
              <w:right w:w="57" w:type="dxa"/>
            </w:tcMar>
            <w:vAlign w:val="center"/>
          </w:tcPr>
          <w:p w:rsidR="00AB67AF" w:rsidRPr="00775ACF" w:rsidRDefault="00AB67AF" w:rsidP="00DD4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AB67AF" w:rsidRPr="00775ACF" w:rsidRDefault="00AB67AF" w:rsidP="00DD4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  <w:vAlign w:val="center"/>
          </w:tcPr>
          <w:p w:rsidR="00AB67AF" w:rsidRPr="00775ACF" w:rsidRDefault="00AB67AF" w:rsidP="00DD4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AB67AF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3"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B67AF" w:rsidRPr="00775ACF" w:rsidRDefault="00AB67AF" w:rsidP="00DD4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Подготовка правовых актов управления образования, регламентирующих проведение ГИА в 20</w:t>
            </w:r>
            <w:r w:rsidR="00DD48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 году.</w:t>
            </w:r>
          </w:p>
        </w:tc>
        <w:tc>
          <w:tcPr>
            <w:tcW w:w="3118" w:type="dxa"/>
            <w:gridSpan w:val="2"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jc w:val="both"/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</w:tcPr>
          <w:p w:rsidR="00AB67AF" w:rsidRDefault="00AB67AF" w:rsidP="00AB67AF">
            <w:pPr>
              <w:spacing w:after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Король О.В.</w:t>
            </w:r>
          </w:p>
          <w:p w:rsidR="00AB67AF" w:rsidRPr="00775ACF" w:rsidRDefault="00AB67AF" w:rsidP="00AB67AF">
            <w:pPr>
              <w:spacing w:after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Лобода А.М.</w:t>
            </w:r>
          </w:p>
          <w:p w:rsidR="00AB67AF" w:rsidRPr="00775ACF" w:rsidRDefault="00AB67AF" w:rsidP="00AB67AF">
            <w:pPr>
              <w:spacing w:after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AF" w:rsidRPr="00775ACF" w:rsidTr="00DD48EB">
        <w:trPr>
          <w:cantSplit/>
          <w:trHeight w:val="284"/>
          <w:jc w:val="center"/>
        </w:trPr>
        <w:tc>
          <w:tcPr>
            <w:tcW w:w="714" w:type="dxa"/>
            <w:gridSpan w:val="3"/>
            <w:vMerge w:val="restart"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 w:line="240" w:lineRule="auto"/>
              <w:ind w:left="-83"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  <w:p w:rsidR="00AB67AF" w:rsidRPr="00775ACF" w:rsidRDefault="00AB67AF" w:rsidP="00AB67AF">
            <w:pPr>
              <w:spacing w:after="0" w:line="240" w:lineRule="auto"/>
              <w:ind w:left="-83"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AF" w:rsidRPr="00775ACF" w:rsidRDefault="00AB67AF" w:rsidP="00AB67AF">
            <w:pPr>
              <w:spacing w:after="0" w:line="240" w:lineRule="auto"/>
              <w:ind w:left="-83"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AF" w:rsidRPr="00775ACF" w:rsidRDefault="00AB67AF" w:rsidP="00AB67AF">
            <w:pPr>
              <w:spacing w:after="0" w:line="240" w:lineRule="auto"/>
              <w:ind w:left="-83"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AF" w:rsidRPr="00775ACF" w:rsidRDefault="00AB67AF" w:rsidP="00AB67AF">
            <w:pPr>
              <w:spacing w:after="0" w:line="240" w:lineRule="auto"/>
              <w:ind w:left="-83"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AF" w:rsidRPr="00775ACF" w:rsidRDefault="00AB67AF" w:rsidP="00AB67AF">
            <w:pPr>
              <w:spacing w:after="0" w:line="240" w:lineRule="auto"/>
              <w:ind w:left="-83"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67AF" w:rsidRPr="00775ACF" w:rsidRDefault="00AB67AF" w:rsidP="00AB67AF">
            <w:pPr>
              <w:spacing w:after="0" w:line="240" w:lineRule="auto"/>
              <w:ind w:left="-83"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AF" w:rsidRPr="00775ACF" w:rsidRDefault="00AB67AF" w:rsidP="00AB67AF">
            <w:pPr>
              <w:spacing w:after="0" w:line="240" w:lineRule="auto"/>
              <w:ind w:left="-83"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AF" w:rsidRPr="00775ACF" w:rsidRDefault="00AB67AF" w:rsidP="00AB67AF">
            <w:pPr>
              <w:spacing w:after="0" w:line="240" w:lineRule="auto"/>
              <w:ind w:left="-83"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AF" w:rsidRPr="00775ACF" w:rsidRDefault="00AB67AF" w:rsidP="00AB67AF">
            <w:pPr>
              <w:spacing w:after="0" w:line="240" w:lineRule="auto"/>
              <w:ind w:left="-83"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AF" w:rsidRPr="00775ACF" w:rsidRDefault="00AB67AF" w:rsidP="00AB67AF">
            <w:pPr>
              <w:spacing w:after="0" w:line="240" w:lineRule="auto"/>
              <w:ind w:right="-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AF" w:rsidRPr="00775ACF" w:rsidRDefault="00AB67AF" w:rsidP="00AB67AF">
            <w:pPr>
              <w:spacing w:after="0" w:line="240" w:lineRule="auto"/>
              <w:ind w:right="-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AF" w:rsidRPr="00775ACF" w:rsidRDefault="00AB67AF" w:rsidP="00AB67AF">
            <w:pPr>
              <w:spacing w:after="0" w:line="240" w:lineRule="auto"/>
              <w:ind w:right="-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AF" w:rsidRPr="00775ACF" w:rsidRDefault="00AB67AF" w:rsidP="00AB67AF">
            <w:pPr>
              <w:spacing w:after="0" w:line="240" w:lineRule="auto"/>
              <w:ind w:right="-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AF" w:rsidRPr="00775ACF" w:rsidRDefault="00AB67AF" w:rsidP="00AB67AF">
            <w:pPr>
              <w:spacing w:after="0" w:line="240" w:lineRule="auto"/>
              <w:ind w:right="-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AF" w:rsidRPr="00775ACF" w:rsidRDefault="00AB67AF" w:rsidP="00AB67AF">
            <w:pPr>
              <w:spacing w:after="0" w:line="240" w:lineRule="auto"/>
              <w:ind w:right="-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AF" w:rsidRPr="00775ACF" w:rsidRDefault="00AB67AF" w:rsidP="00AB67AF">
            <w:pPr>
              <w:spacing w:after="0" w:line="240" w:lineRule="auto"/>
              <w:ind w:right="-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AF" w:rsidRPr="00775ACF" w:rsidRDefault="00AB67AF" w:rsidP="00AB67AF">
            <w:pPr>
              <w:spacing w:after="0" w:line="240" w:lineRule="auto"/>
              <w:ind w:right="-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AF" w:rsidRPr="00775ACF" w:rsidRDefault="00AB67AF" w:rsidP="00AB67AF">
            <w:pPr>
              <w:spacing w:after="0" w:line="240" w:lineRule="auto"/>
              <w:ind w:right="-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AF" w:rsidRPr="00775ACF" w:rsidRDefault="00AB67AF" w:rsidP="00AB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7" w:type="dxa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b/>
                <w:sz w:val="24"/>
                <w:szCs w:val="24"/>
              </w:rPr>
              <w:t>ОГЭ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B67AF" w:rsidRPr="00775ACF" w:rsidTr="00DD48EB">
        <w:trPr>
          <w:cantSplit/>
          <w:trHeight w:val="284"/>
          <w:jc w:val="center"/>
        </w:trPr>
        <w:tc>
          <w:tcPr>
            <w:tcW w:w="714" w:type="dxa"/>
            <w:gridSpan w:val="3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ind w:left="-83"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75A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школьный уровень:</w:t>
            </w:r>
          </w:p>
          <w:p w:rsidR="00AB67AF" w:rsidRPr="00775ACF" w:rsidRDefault="00AB67AF" w:rsidP="00AB6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Издание </w:t>
            </w:r>
            <w:proofErr w:type="gramStart"/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приказов  о</w:t>
            </w:r>
            <w:proofErr w:type="gramEnd"/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назначении ответственных:</w:t>
            </w:r>
          </w:p>
          <w:p w:rsidR="00AB67AF" w:rsidRPr="00775ACF" w:rsidRDefault="00AB67AF" w:rsidP="00AB6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- должностных лиц, за подготовку и проведение ОГЭ в 20</w:t>
            </w:r>
            <w:r w:rsidR="00DD48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году;</w:t>
            </w:r>
          </w:p>
          <w:p w:rsidR="00AB67AF" w:rsidRPr="00775ACF" w:rsidRDefault="00AB67AF" w:rsidP="00AB6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- за создание базы данных на выпускников;</w:t>
            </w:r>
          </w:p>
          <w:p w:rsidR="00AB67AF" w:rsidRPr="00775ACF" w:rsidRDefault="00AB67AF" w:rsidP="00AB6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- за ведение необходимой документации;</w:t>
            </w:r>
          </w:p>
          <w:p w:rsidR="00AB67AF" w:rsidRPr="00775ACF" w:rsidRDefault="00AB67AF" w:rsidP="00AB6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- за обеспечение информационной безопасности при проведении государственной итоговой аттестации выпускников 9 классов.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67AF" w:rsidRPr="00775ACF" w:rsidRDefault="00DD48EB" w:rsidP="00DD48E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35471C">
              <w:rPr>
                <w:rFonts w:ascii="Times New Roman" w:hAnsi="Times New Roman" w:cs="Times New Roman"/>
                <w:sz w:val="24"/>
                <w:szCs w:val="24"/>
              </w:rPr>
              <w:t xml:space="preserve"> – декабрь 2020</w:t>
            </w:r>
            <w:r w:rsidR="00AB67AF"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AB67AF" w:rsidRPr="00775ACF" w:rsidTr="00DD48EB">
        <w:trPr>
          <w:cantSplit/>
          <w:trHeight w:val="284"/>
          <w:jc w:val="center"/>
        </w:trPr>
        <w:tc>
          <w:tcPr>
            <w:tcW w:w="714" w:type="dxa"/>
            <w:gridSpan w:val="3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ind w:left="-83"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67AF" w:rsidRDefault="00AB67AF" w:rsidP="00AB6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t xml:space="preserve"> 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протоколов родительских собраний и </w:t>
            </w:r>
          </w:p>
          <w:p w:rsidR="00AB67AF" w:rsidRPr="00775ACF" w:rsidRDefault="00AB67AF" w:rsidP="00AB67AF">
            <w:pPr>
              <w:snapToGrid w:val="0"/>
              <w:spacing w:after="0" w:line="240" w:lineRule="auto"/>
              <w:jc w:val="both"/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листов ознакомления с информацией о проведении ОГЭ.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67AF" w:rsidRPr="00775ACF" w:rsidRDefault="0035471C" w:rsidP="00AB67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ноябрь 2020</w:t>
            </w:r>
            <w:r w:rsidR="00AB67AF"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AB67AF" w:rsidRPr="00775ACF" w:rsidRDefault="00AB67AF" w:rsidP="00DD48E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февраль -  март 20</w:t>
            </w:r>
            <w:r w:rsidR="00172D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AB67AF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3"/>
            <w:vMerge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ind w:left="-83"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Издание приказа  о допуске учащихся 9 классов  к сдаче ОГЭ.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AB67AF" w:rsidRPr="00775ACF" w:rsidRDefault="00AB67AF" w:rsidP="00DD48E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апрель – май 20</w:t>
            </w:r>
            <w:r w:rsidR="00172D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AB67AF" w:rsidRPr="00775ACF" w:rsidTr="00AB67AF">
        <w:trPr>
          <w:cantSplit/>
          <w:trHeight w:val="1116"/>
          <w:jc w:val="center"/>
        </w:trPr>
        <w:tc>
          <w:tcPr>
            <w:tcW w:w="714" w:type="dxa"/>
            <w:gridSpan w:val="3"/>
            <w:vMerge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ind w:left="-83"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журнала регистрации ознакомления учащихся, родителей (законных представителей) с инструкциями по проведению ОГЭ,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Порядком проведения ГИА по образовательным программам основного общего образования.</w:t>
            </w:r>
          </w:p>
        </w:tc>
        <w:tc>
          <w:tcPr>
            <w:tcW w:w="3118" w:type="dxa"/>
            <w:gridSpan w:val="2"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AB67AF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3"/>
            <w:vMerge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ind w:left="-83"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7" w:type="dxa"/>
            <w:gridSpan w:val="5"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образования:</w:t>
            </w:r>
          </w:p>
        </w:tc>
      </w:tr>
      <w:tr w:rsidR="00AB67AF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AB67AF" w:rsidRPr="00775ACF" w:rsidRDefault="00AB67AF" w:rsidP="00AB6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B67AF" w:rsidRPr="00775ACF" w:rsidRDefault="00AB67AF" w:rsidP="0007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- Об утверждении должностных лиц, ответственных за подготовку и проведение ОГЭ в 20</w:t>
            </w:r>
            <w:r w:rsidR="000722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3118" w:type="dxa"/>
            <w:gridSpan w:val="2"/>
            <w:vMerge w:val="restart"/>
            <w:tcMar>
              <w:left w:w="57" w:type="dxa"/>
              <w:right w:w="57" w:type="dxa"/>
            </w:tcMar>
          </w:tcPr>
          <w:p w:rsidR="0035471C" w:rsidRDefault="0035471C" w:rsidP="0035471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B67AF">
              <w:rPr>
                <w:rFonts w:ascii="Times New Roman" w:hAnsi="Times New Roman" w:cs="Times New Roman"/>
                <w:sz w:val="24"/>
                <w:szCs w:val="24"/>
              </w:rPr>
              <w:t xml:space="preserve">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ПК, </w:t>
            </w:r>
          </w:p>
          <w:p w:rsidR="00AB67AF" w:rsidRPr="00775ACF" w:rsidRDefault="0035471C" w:rsidP="0035471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Лобода А.М.</w:t>
            </w:r>
          </w:p>
        </w:tc>
      </w:tr>
      <w:tr w:rsidR="00AB67AF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AB67AF" w:rsidRPr="00775ACF" w:rsidRDefault="00AB67AF" w:rsidP="00AB6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B67AF" w:rsidRPr="00775ACF" w:rsidRDefault="00AB67AF" w:rsidP="0007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- Об утверждении ответственных за обеспечение информационной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проведения 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государственной итоговой аттестации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9 классов общеобразовательных учреждений в 20</w:t>
            </w:r>
            <w:r w:rsidR="000722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3118" w:type="dxa"/>
            <w:gridSpan w:val="2"/>
            <w:vMerge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Лобода А.М.</w:t>
            </w:r>
          </w:p>
        </w:tc>
      </w:tr>
      <w:tr w:rsidR="00AB67AF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AB67AF" w:rsidRPr="00775ACF" w:rsidRDefault="00AB67AF" w:rsidP="00AB6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B67AF" w:rsidRPr="00775ACF" w:rsidRDefault="00AB67AF" w:rsidP="0007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- Об утверждении организационно-территориальной схемы проведения государственной итоговой аттестации по образовательным программам основного  общего образования в Спасском муниципальном районе в 20</w:t>
            </w:r>
            <w:r w:rsidR="000722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3118" w:type="dxa"/>
            <w:gridSpan w:val="2"/>
            <w:vMerge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Лобода А.М.</w:t>
            </w:r>
          </w:p>
        </w:tc>
      </w:tr>
      <w:tr w:rsidR="00AB67AF" w:rsidRPr="00775ACF" w:rsidTr="00AB67AF">
        <w:trPr>
          <w:cantSplit/>
          <w:trHeight w:val="209"/>
          <w:jc w:val="center"/>
        </w:trPr>
        <w:tc>
          <w:tcPr>
            <w:tcW w:w="714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AB67AF" w:rsidRPr="00775ACF" w:rsidRDefault="00AB67AF" w:rsidP="00AB6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B67AF" w:rsidRPr="00775ACF" w:rsidRDefault="00AB67AF" w:rsidP="0007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- О проведении р</w:t>
            </w:r>
            <w:r w:rsidR="00172DD9">
              <w:rPr>
                <w:rFonts w:ascii="Times New Roman" w:hAnsi="Times New Roman" w:cs="Times New Roman"/>
                <w:sz w:val="24"/>
                <w:szCs w:val="24"/>
              </w:rPr>
              <w:t>епетиционного тестирования в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72D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118" w:type="dxa"/>
            <w:gridSpan w:val="2"/>
            <w:tcMar>
              <w:left w:w="57" w:type="dxa"/>
              <w:right w:w="57" w:type="dxa"/>
            </w:tcMar>
          </w:tcPr>
          <w:p w:rsidR="00AB67AF" w:rsidRPr="00775ACF" w:rsidRDefault="00172DD9" w:rsidP="00AB67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  <w:r w:rsidR="00AB67AF"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</w:p>
          <w:p w:rsidR="00AB67AF" w:rsidRPr="00775ACF" w:rsidRDefault="00AB67AF" w:rsidP="000722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 w:rsidR="002006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</w:tcPr>
          <w:p w:rsidR="00AB67AF" w:rsidRDefault="00AB67AF" w:rsidP="00AB67AF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Лобода А.М.</w:t>
            </w:r>
          </w:p>
          <w:p w:rsidR="00AB67AF" w:rsidRPr="00775ACF" w:rsidRDefault="00AB67AF" w:rsidP="00AB67AF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AB67AF" w:rsidRPr="00775ACF" w:rsidTr="00AB67AF">
        <w:trPr>
          <w:cantSplit/>
          <w:trHeight w:val="209"/>
          <w:jc w:val="center"/>
        </w:trPr>
        <w:tc>
          <w:tcPr>
            <w:tcW w:w="714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AB67AF" w:rsidRPr="00775ACF" w:rsidRDefault="00AB67AF" w:rsidP="00AB6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B67AF" w:rsidRPr="00775ACF" w:rsidRDefault="00AB67AF" w:rsidP="0007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распределении выпускников 9-х классов в период проведения ГИА  по образовательным программам основного общего образования в форме ОГЭ в 20</w:t>
            </w:r>
            <w:r w:rsidR="00172D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3118" w:type="dxa"/>
            <w:gridSpan w:val="2"/>
            <w:tcMar>
              <w:left w:w="57" w:type="dxa"/>
              <w:right w:w="57" w:type="dxa"/>
            </w:tcMar>
          </w:tcPr>
          <w:p w:rsidR="00AB67AF" w:rsidRPr="00775ACF" w:rsidRDefault="00AB67AF" w:rsidP="000722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 w:rsidR="002006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</w:tcPr>
          <w:p w:rsidR="00AB67AF" w:rsidRDefault="00AB67AF" w:rsidP="00AB67AF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Лобода А.М.</w:t>
            </w:r>
          </w:p>
        </w:tc>
      </w:tr>
      <w:tr w:rsidR="00AB67AF" w:rsidRPr="00775ACF" w:rsidTr="00AB67AF">
        <w:trPr>
          <w:cantSplit/>
          <w:trHeight w:val="209"/>
          <w:jc w:val="center"/>
        </w:trPr>
        <w:tc>
          <w:tcPr>
            <w:tcW w:w="714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AB67AF" w:rsidRPr="00775ACF" w:rsidRDefault="00AB67AF" w:rsidP="00AB6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B67AF" w:rsidRDefault="00AB67AF" w:rsidP="00AB6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проведении практического семинара учителей-предметников</w:t>
            </w:r>
            <w:r w:rsidR="00944CDE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</w:t>
            </w:r>
            <w:proofErr w:type="gramStart"/>
            <w:r w:rsidR="00944CDE">
              <w:rPr>
                <w:rFonts w:ascii="Times New Roman" w:hAnsi="Times New Roman" w:cs="Times New Roman"/>
                <w:sz w:val="24"/>
                <w:szCs w:val="24"/>
              </w:rPr>
              <w:t>видео-конференции</w:t>
            </w:r>
            <w:proofErr w:type="gramEnd"/>
          </w:p>
          <w:p w:rsidR="002006B9" w:rsidRDefault="002006B9" w:rsidP="00AB6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left w:w="57" w:type="dxa"/>
              <w:right w:w="57" w:type="dxa"/>
            </w:tcMar>
          </w:tcPr>
          <w:p w:rsidR="00AB67AF" w:rsidRPr="00775ACF" w:rsidRDefault="00AB67AF" w:rsidP="000722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 w:rsidR="002006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</w:tcPr>
          <w:p w:rsidR="00AB67AF" w:rsidRDefault="00AB67AF" w:rsidP="00AB67AF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Лобода А.М.</w:t>
            </w:r>
          </w:p>
          <w:p w:rsidR="00AB67AF" w:rsidRDefault="00AB67AF" w:rsidP="00AB67AF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AB67AF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AB67AF" w:rsidRPr="00775ACF" w:rsidRDefault="00AB67AF" w:rsidP="00AB6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B67AF" w:rsidRPr="00775ACF" w:rsidRDefault="00AB67AF" w:rsidP="0007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семинара для руководителей ППЭ, членов ГЭК,  участвующих в ГИА выпускников 9-х классов общеобразовательных учреждений Спасского муниципального района в 20</w:t>
            </w:r>
            <w:r w:rsidR="00172D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3118" w:type="dxa"/>
            <w:gridSpan w:val="2"/>
            <w:tcMar>
              <w:left w:w="57" w:type="dxa"/>
              <w:right w:w="57" w:type="dxa"/>
            </w:tcMar>
          </w:tcPr>
          <w:p w:rsidR="00AB67AF" w:rsidRPr="00775ACF" w:rsidRDefault="00AB67AF" w:rsidP="0007227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006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</w:tcPr>
          <w:p w:rsidR="00AB67AF" w:rsidRDefault="00AB67AF" w:rsidP="00AB67AF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Лобода А.М.</w:t>
            </w:r>
          </w:p>
          <w:p w:rsidR="00AB67AF" w:rsidRPr="00775ACF" w:rsidRDefault="00AB67AF" w:rsidP="00AB67AF">
            <w:pPr>
              <w:spacing w:after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AF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AB67AF" w:rsidRPr="00775ACF" w:rsidRDefault="00AB67AF" w:rsidP="00AB6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обеспечении порядка в ППЭ</w:t>
            </w:r>
          </w:p>
        </w:tc>
        <w:tc>
          <w:tcPr>
            <w:tcW w:w="3118" w:type="dxa"/>
            <w:gridSpan w:val="2"/>
            <w:tcMar>
              <w:left w:w="57" w:type="dxa"/>
              <w:right w:w="57" w:type="dxa"/>
            </w:tcMar>
          </w:tcPr>
          <w:p w:rsidR="00AB67AF" w:rsidRPr="00775ACF" w:rsidRDefault="00AB67AF" w:rsidP="0007227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 w:rsidR="002006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Лобода А.М.</w:t>
            </w:r>
          </w:p>
        </w:tc>
      </w:tr>
      <w:tr w:rsidR="00AB67AF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AB67AF" w:rsidRPr="00775ACF" w:rsidRDefault="00AB67AF" w:rsidP="00AB6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B67AF" w:rsidRDefault="00AB67AF" w:rsidP="0007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подвозе учащихся 9-х классов на ОГЭ по образовательным предметам в 20</w:t>
            </w:r>
            <w:r w:rsidR="00172D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3118" w:type="dxa"/>
            <w:gridSpan w:val="2"/>
            <w:tcMar>
              <w:left w:w="57" w:type="dxa"/>
              <w:right w:w="57" w:type="dxa"/>
            </w:tcMar>
          </w:tcPr>
          <w:p w:rsidR="00AB67AF" w:rsidRPr="00775ACF" w:rsidRDefault="00072279" w:rsidP="0007227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AB67A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67AF"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Лобода А.М.</w:t>
            </w:r>
          </w:p>
        </w:tc>
      </w:tr>
      <w:tr w:rsidR="00AB67AF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AB67AF" w:rsidRPr="00775ACF" w:rsidRDefault="00AB67AF" w:rsidP="00AB6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B67AF" w:rsidRDefault="00AB67AF" w:rsidP="0007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работе муниципальной конфликтной комиссии по рассмотрению апелляций при проведении ГИА по образовательным программам основного общего образования в 20</w:t>
            </w:r>
            <w:r w:rsidR="00172D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3118" w:type="dxa"/>
            <w:gridSpan w:val="2"/>
            <w:tcMar>
              <w:left w:w="57" w:type="dxa"/>
              <w:right w:w="57" w:type="dxa"/>
            </w:tcMar>
          </w:tcPr>
          <w:p w:rsidR="00AB67AF" w:rsidRPr="00775ACF" w:rsidRDefault="00AB67AF" w:rsidP="0007227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 w:rsidR="000722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Лобода А.М.</w:t>
            </w:r>
          </w:p>
        </w:tc>
      </w:tr>
      <w:tr w:rsidR="00AB67AF" w:rsidRPr="00775ACF" w:rsidTr="00AB67AF">
        <w:trPr>
          <w:cantSplit/>
          <w:trHeight w:val="235"/>
          <w:jc w:val="center"/>
        </w:trPr>
        <w:tc>
          <w:tcPr>
            <w:tcW w:w="714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AB67AF" w:rsidRPr="00775ACF" w:rsidRDefault="00AB67AF" w:rsidP="00AB6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B67AF" w:rsidRPr="00775ACF" w:rsidRDefault="00AB67AF" w:rsidP="0007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- О выдаче экзаменационных материалов ОГЭ в 20</w:t>
            </w:r>
            <w:r w:rsidR="00172D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3118" w:type="dxa"/>
            <w:gridSpan w:val="2"/>
            <w:tcMar>
              <w:left w:w="57" w:type="dxa"/>
              <w:right w:w="57" w:type="dxa"/>
            </w:tcMar>
          </w:tcPr>
          <w:p w:rsidR="00AB67AF" w:rsidRPr="00775ACF" w:rsidRDefault="00AB67AF" w:rsidP="0007227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 w:rsidR="000722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Лобода А.М.</w:t>
            </w:r>
          </w:p>
        </w:tc>
      </w:tr>
      <w:tr w:rsidR="00AB67AF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3"/>
            <w:tcMar>
              <w:left w:w="57" w:type="dxa"/>
              <w:right w:w="57" w:type="dxa"/>
            </w:tcMar>
            <w:vAlign w:val="center"/>
          </w:tcPr>
          <w:p w:rsidR="00AB67AF" w:rsidRPr="00775ACF" w:rsidRDefault="00AB67AF" w:rsidP="00AB6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4307" w:type="dxa"/>
            <w:gridSpan w:val="5"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</w:p>
        </w:tc>
      </w:tr>
      <w:tr w:rsidR="00AB67AF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3"/>
            <w:vMerge w:val="restart"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75A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школьный уровень:</w:t>
            </w:r>
          </w:p>
          <w:p w:rsidR="00AB67AF" w:rsidRPr="00775ACF" w:rsidRDefault="00AB67AF" w:rsidP="00AB6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Издание </w:t>
            </w:r>
            <w:proofErr w:type="gramStart"/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приказов  о</w:t>
            </w:r>
            <w:proofErr w:type="gramEnd"/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назначении ответственных:</w:t>
            </w:r>
          </w:p>
          <w:p w:rsidR="00AB67AF" w:rsidRPr="00775ACF" w:rsidRDefault="00AB67AF" w:rsidP="00AB6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- должностных лиц, за подготовку, проведение, соблюдение конфиденциальности и информационной безопасности на всех этапах проведения итого</w:t>
            </w:r>
            <w:r w:rsidR="00172DD9">
              <w:rPr>
                <w:rFonts w:ascii="Times New Roman" w:hAnsi="Times New Roman" w:cs="Times New Roman"/>
                <w:sz w:val="24"/>
                <w:szCs w:val="24"/>
              </w:rPr>
              <w:t xml:space="preserve">вого сочинения (изложения)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722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2DD9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67AF" w:rsidRPr="00775ACF" w:rsidRDefault="00AB67AF" w:rsidP="00AB6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- должностных лиц, за техническую поддержку проведения итогового сочинения (изложения) в соответствии с требованиями Технического регламента;</w:t>
            </w:r>
          </w:p>
          <w:p w:rsidR="00AB67AF" w:rsidRPr="00775ACF" w:rsidRDefault="00AB67AF" w:rsidP="00AB6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- должностных лиц, за хранение в образовательном учреждении оригиналов бланков итогового сочинения (изложения) обучающихся с внесенными результатами проверки;</w:t>
            </w:r>
          </w:p>
          <w:p w:rsidR="00AB67AF" w:rsidRPr="00775ACF" w:rsidRDefault="00AB67AF" w:rsidP="00AB6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- должностных</w:t>
            </w:r>
            <w:r w:rsidR="00172DD9">
              <w:rPr>
                <w:rFonts w:ascii="Times New Roman" w:hAnsi="Times New Roman" w:cs="Times New Roman"/>
                <w:sz w:val="24"/>
                <w:szCs w:val="24"/>
              </w:rPr>
              <w:t xml:space="preserve"> лиц, за подготовку к ЕГЭ в 2020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72D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году;</w:t>
            </w:r>
          </w:p>
          <w:p w:rsidR="00AB67AF" w:rsidRPr="00775ACF" w:rsidRDefault="00AB67AF" w:rsidP="00AB6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- за создание базы данных на выпускников;</w:t>
            </w:r>
          </w:p>
          <w:p w:rsidR="00AB67AF" w:rsidRPr="00775ACF" w:rsidRDefault="00AB67AF" w:rsidP="00AB6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- за ведение необходимой документации.</w:t>
            </w:r>
          </w:p>
        </w:tc>
        <w:tc>
          <w:tcPr>
            <w:tcW w:w="3118" w:type="dxa"/>
            <w:gridSpan w:val="2"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AF" w:rsidRPr="00775ACF" w:rsidRDefault="00AB67AF" w:rsidP="00AB67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AF" w:rsidRPr="00775ACF" w:rsidRDefault="00AB67AF" w:rsidP="00AB67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AF" w:rsidRPr="00775ACF" w:rsidRDefault="00AB67AF" w:rsidP="00AB67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AF" w:rsidRPr="00775ACF" w:rsidRDefault="00AB67AF" w:rsidP="00AB67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AF" w:rsidRPr="00775ACF" w:rsidRDefault="00172DD9" w:rsidP="00AB67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ноябрь 2020</w:t>
            </w:r>
            <w:r w:rsidR="00AB67AF"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AB67AF" w:rsidRPr="00775ACF" w:rsidRDefault="00AB67AF" w:rsidP="00AB67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 w:rsidR="00172D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B67AF" w:rsidRPr="00775ACF" w:rsidRDefault="00AB67AF" w:rsidP="00AB67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AF" w:rsidRPr="00775ACF" w:rsidRDefault="00AB67AF" w:rsidP="00AB67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AF" w:rsidRPr="00775ACF" w:rsidRDefault="00AB67AF" w:rsidP="00AB67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AF" w:rsidRPr="00775ACF" w:rsidRDefault="00AB67AF" w:rsidP="00AB67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AF" w:rsidRPr="00775ACF" w:rsidRDefault="00AB67AF" w:rsidP="00AB67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AF" w:rsidRPr="00775ACF" w:rsidRDefault="00172DD9" w:rsidP="00AB67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ноябрь 2020</w:t>
            </w:r>
            <w:r w:rsidR="00AB67AF"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AB67AF" w:rsidRPr="00775ACF" w:rsidRDefault="00AB67AF" w:rsidP="00AB67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AB67AF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AB67AF" w:rsidRPr="00775ACF" w:rsidRDefault="00AB67AF" w:rsidP="00AB6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Издание приказов:</w:t>
            </w:r>
          </w:p>
          <w:p w:rsidR="00AB67AF" w:rsidRPr="00775ACF" w:rsidRDefault="00AB67AF" w:rsidP="00AB6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- о сроках и местах регистрации на участие в итоговом сочинении (изложении) в 201</w:t>
            </w:r>
            <w:r w:rsidR="000722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0722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67AF" w:rsidRPr="00775ACF" w:rsidRDefault="00AB67AF" w:rsidP="00AB6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- о составе комиссии по проведению и проверке итогового сочинения (изложения)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tcMar>
              <w:left w:w="57" w:type="dxa"/>
              <w:right w:w="57" w:type="dxa"/>
            </w:tcMar>
          </w:tcPr>
          <w:p w:rsidR="00AB67AF" w:rsidRPr="00775ACF" w:rsidRDefault="00172DD9" w:rsidP="0007227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2020</w:t>
            </w:r>
            <w:r w:rsidR="00AB67AF"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AB67AF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AB67AF" w:rsidRPr="00775ACF" w:rsidRDefault="00AB67AF" w:rsidP="00AB6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napToGrid w:val="0"/>
              <w:spacing w:after="0" w:line="240" w:lineRule="auto"/>
              <w:jc w:val="both"/>
            </w:pPr>
            <w:r w:rsidRPr="00775ACF">
              <w:t xml:space="preserve"> 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Оформление протоколов родительских собраний и листов ознакомления с информацией о проведении ЕГЭ.</w:t>
            </w:r>
          </w:p>
        </w:tc>
        <w:tc>
          <w:tcPr>
            <w:tcW w:w="3118" w:type="dxa"/>
            <w:gridSpan w:val="2"/>
            <w:tcMar>
              <w:left w:w="57" w:type="dxa"/>
              <w:right w:w="57" w:type="dxa"/>
            </w:tcMar>
          </w:tcPr>
          <w:p w:rsidR="00AB67AF" w:rsidRPr="00775ACF" w:rsidRDefault="00172DD9" w:rsidP="00AB67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ноябрь 2020</w:t>
            </w:r>
            <w:r w:rsidR="00AB67AF"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AB67AF" w:rsidRPr="00775ACF" w:rsidRDefault="00AB67AF" w:rsidP="0007227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февраль -  март 20</w:t>
            </w:r>
            <w:r w:rsidR="00172D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AB67AF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AB67AF" w:rsidRPr="00775ACF" w:rsidRDefault="00AB67AF" w:rsidP="00AB6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приказа  о допуске учащихся 11(12) классов  к сдаче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tcMar>
              <w:left w:w="57" w:type="dxa"/>
              <w:right w:w="57" w:type="dxa"/>
            </w:tcMar>
          </w:tcPr>
          <w:p w:rsidR="00AB67AF" w:rsidRPr="00775ACF" w:rsidRDefault="00AB67AF" w:rsidP="0007227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апрель – май 20</w:t>
            </w:r>
            <w:r w:rsidR="00172D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AB67AF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AB67AF" w:rsidRPr="00775ACF" w:rsidRDefault="00AB67AF" w:rsidP="00AB6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образования:</w:t>
            </w:r>
          </w:p>
        </w:tc>
        <w:tc>
          <w:tcPr>
            <w:tcW w:w="3118" w:type="dxa"/>
            <w:gridSpan w:val="2"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AF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AB67AF" w:rsidRPr="00775ACF" w:rsidRDefault="00AB67AF" w:rsidP="00AB6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B67AF" w:rsidRPr="00775ACF" w:rsidRDefault="00AB67AF" w:rsidP="0007227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- Об утверждении должностных лиц, ответственных за п</w:t>
            </w:r>
            <w:r w:rsidR="00172DD9">
              <w:rPr>
                <w:rFonts w:ascii="Times New Roman" w:hAnsi="Times New Roman" w:cs="Times New Roman"/>
                <w:sz w:val="24"/>
                <w:szCs w:val="24"/>
              </w:rPr>
              <w:t>одготовку и проведение ЕГЭ в 2020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72D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3118" w:type="dxa"/>
            <w:gridSpan w:val="2"/>
            <w:vMerge w:val="restart"/>
            <w:tcMar>
              <w:left w:w="57" w:type="dxa"/>
              <w:right w:w="57" w:type="dxa"/>
            </w:tcMar>
          </w:tcPr>
          <w:p w:rsidR="00AB67AF" w:rsidRPr="00775ACF" w:rsidRDefault="00172DD9" w:rsidP="0007227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  <w:r w:rsidR="00AB67AF"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85" w:type="dxa"/>
            <w:gridSpan w:val="2"/>
            <w:vMerge w:val="restart"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Король О.В.</w:t>
            </w:r>
          </w:p>
        </w:tc>
      </w:tr>
      <w:tr w:rsidR="00AB67AF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AB67AF" w:rsidRPr="00775ACF" w:rsidRDefault="00AB67AF" w:rsidP="00AB6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B67AF" w:rsidRPr="00775ACF" w:rsidRDefault="00AB67AF" w:rsidP="0007227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- Об утверждении ответственных за обеспечение информационной безопасности государственной итоговой аттестации выпускников               11(12) классов обще</w:t>
            </w:r>
            <w:r w:rsidR="00172DD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учреждений в 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722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2DD9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3118" w:type="dxa"/>
            <w:gridSpan w:val="2"/>
            <w:vMerge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gridSpan w:val="2"/>
            <w:vMerge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AF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AB67AF" w:rsidRPr="00775ACF" w:rsidRDefault="00AB67AF" w:rsidP="00AB6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B67AF" w:rsidRPr="00775ACF" w:rsidRDefault="00AB67AF" w:rsidP="0007227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- О сроках и местах регистрации на участие в итоговом сочинении (изложении) на территории Спасс</w:t>
            </w:r>
            <w:r w:rsidR="00172DD9">
              <w:rPr>
                <w:rFonts w:ascii="Times New Roman" w:hAnsi="Times New Roman" w:cs="Times New Roman"/>
                <w:sz w:val="24"/>
                <w:szCs w:val="24"/>
              </w:rPr>
              <w:t>кого муниципального района в 20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2DD9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3118" w:type="dxa"/>
            <w:gridSpan w:val="2"/>
            <w:vMerge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gridSpan w:val="2"/>
            <w:vMerge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AF" w:rsidRPr="00775ACF" w:rsidTr="00AB67AF">
        <w:trPr>
          <w:cantSplit/>
          <w:trHeight w:val="1073"/>
          <w:jc w:val="center"/>
        </w:trPr>
        <w:tc>
          <w:tcPr>
            <w:tcW w:w="714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AB67AF" w:rsidRPr="00775ACF" w:rsidRDefault="00AB67AF" w:rsidP="00AB6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- Об организации и проведении итогового сочинения (изложения) в общеобразовательных учреждениях Спасского муниципального </w:t>
            </w:r>
          </w:p>
          <w:p w:rsidR="00AB67AF" w:rsidRPr="00AD022C" w:rsidRDefault="00172DD9" w:rsidP="00AB67AF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района в 20</w:t>
            </w:r>
            <w:r w:rsidR="00AB67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 w:rsidR="00AB67AF">
              <w:rPr>
                <w:rFonts w:ascii="Times New Roman" w:hAnsi="Times New Roman" w:cs="Times New Roman"/>
                <w:sz w:val="24"/>
                <w:szCs w:val="24"/>
              </w:rPr>
              <w:t xml:space="preserve"> учебном</w:t>
            </w:r>
            <w:r w:rsidR="00AB67AF"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AB67AF" w:rsidRPr="00AD022C" w:rsidRDefault="00AB67AF" w:rsidP="00AB67A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gridSpan w:val="2"/>
            <w:tcMar>
              <w:left w:w="57" w:type="dxa"/>
              <w:right w:w="57" w:type="dxa"/>
            </w:tcMar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7"/>
              <w:gridCol w:w="991"/>
              <w:gridCol w:w="1006"/>
            </w:tblGrid>
            <w:tr w:rsidR="00AB67AF" w:rsidRPr="00AD022C" w:rsidTr="00AB67AF">
              <w:trPr>
                <w:tblCellSpacing w:w="15" w:type="dxa"/>
              </w:trPr>
              <w:tc>
                <w:tcPr>
                  <w:tcW w:w="962" w:type="dxa"/>
                  <w:shd w:val="clear" w:color="auto" w:fill="BFF0F5"/>
                  <w:vAlign w:val="center"/>
                  <w:hideMark/>
                </w:tcPr>
                <w:p w:rsidR="00AB67AF" w:rsidRPr="00AD022C" w:rsidRDefault="00AB67AF" w:rsidP="00AB67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  <w:shd w:val="clear" w:color="auto" w:fill="BFF0F5"/>
                  <w:vAlign w:val="center"/>
                  <w:hideMark/>
                </w:tcPr>
                <w:p w:rsidR="00AB67AF" w:rsidRPr="00AD022C" w:rsidRDefault="00AB67AF" w:rsidP="00AB67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  <w:shd w:val="clear" w:color="auto" w:fill="BFF0F5"/>
                  <w:vAlign w:val="center"/>
                  <w:hideMark/>
                </w:tcPr>
                <w:p w:rsidR="00AB67AF" w:rsidRPr="00AD022C" w:rsidRDefault="00AB67AF" w:rsidP="00AB67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B67AF" w:rsidRDefault="00AB67AF" w:rsidP="00B44F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6B9">
              <w:rPr>
                <w:rFonts w:ascii="Times New Roman" w:hAnsi="Times New Roman" w:cs="Times New Roman"/>
                <w:sz w:val="24"/>
                <w:szCs w:val="24"/>
              </w:rPr>
              <w:t xml:space="preserve">Апрель - май </w:t>
            </w:r>
            <w:r w:rsidRPr="00AD02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2D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D022C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AB67AF" w:rsidRPr="00AD022C" w:rsidRDefault="002006B9" w:rsidP="002006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</w:tcPr>
          <w:p w:rsidR="00AB67AF" w:rsidRPr="00AD022C" w:rsidRDefault="00AB67AF" w:rsidP="00AB67AF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2C">
              <w:rPr>
                <w:rFonts w:ascii="Times New Roman" w:hAnsi="Times New Roman" w:cs="Times New Roman"/>
                <w:sz w:val="24"/>
                <w:szCs w:val="24"/>
              </w:rPr>
              <w:t>Король О.В.</w:t>
            </w:r>
          </w:p>
        </w:tc>
      </w:tr>
      <w:tr w:rsidR="00AB67AF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AB67AF" w:rsidRPr="00775ACF" w:rsidRDefault="00AB67AF" w:rsidP="00AB6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B67AF" w:rsidRPr="00080206" w:rsidRDefault="00AB67AF" w:rsidP="00AB6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206">
              <w:rPr>
                <w:rFonts w:ascii="Times New Roman" w:hAnsi="Times New Roman" w:cs="Times New Roman"/>
                <w:sz w:val="24"/>
                <w:szCs w:val="24"/>
              </w:rPr>
              <w:t>- О распределении выпускников 11(12)-х классов для сдачи единого государственного экзамена в 20</w:t>
            </w:r>
            <w:r w:rsidR="00172D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80206">
              <w:rPr>
                <w:rFonts w:ascii="Times New Roman" w:hAnsi="Times New Roman" w:cs="Times New Roman"/>
                <w:sz w:val="24"/>
                <w:szCs w:val="24"/>
              </w:rPr>
              <w:t xml:space="preserve"> году на территории Спасского </w:t>
            </w:r>
          </w:p>
          <w:p w:rsidR="00AB67AF" w:rsidRPr="00080206" w:rsidRDefault="00AB67AF" w:rsidP="00AB6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20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района.</w:t>
            </w:r>
          </w:p>
        </w:tc>
        <w:tc>
          <w:tcPr>
            <w:tcW w:w="3118" w:type="dxa"/>
            <w:gridSpan w:val="2"/>
            <w:tcMar>
              <w:left w:w="57" w:type="dxa"/>
              <w:right w:w="57" w:type="dxa"/>
            </w:tcMar>
          </w:tcPr>
          <w:p w:rsidR="00AB67AF" w:rsidRPr="00775ACF" w:rsidRDefault="00080206" w:rsidP="00080206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- </w:t>
            </w:r>
            <w:r w:rsidR="00AB67AF">
              <w:rPr>
                <w:rFonts w:ascii="Times New Roman" w:hAnsi="Times New Roman" w:cs="Times New Roman"/>
                <w:sz w:val="24"/>
                <w:szCs w:val="24"/>
              </w:rPr>
              <w:t>апрель 20</w:t>
            </w:r>
            <w:r w:rsidR="00172D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B67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Король О.В.</w:t>
            </w:r>
          </w:p>
        </w:tc>
      </w:tr>
      <w:tr w:rsidR="00AB67AF" w:rsidRPr="00775ACF" w:rsidTr="00AB67AF">
        <w:trPr>
          <w:cantSplit/>
          <w:trHeight w:val="1104"/>
          <w:jc w:val="center"/>
        </w:trPr>
        <w:tc>
          <w:tcPr>
            <w:tcW w:w="714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AB67AF" w:rsidRPr="00775ACF" w:rsidRDefault="00AB67AF" w:rsidP="00AB6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Приведение муниципальной нормативной правовой документации, отражающей работу по организации и проведению ГИА в соответствие с федеральными нормативными правовыми актами, правовыми актами министерства.</w:t>
            </w:r>
          </w:p>
        </w:tc>
        <w:tc>
          <w:tcPr>
            <w:tcW w:w="3118" w:type="dxa"/>
            <w:gridSpan w:val="2"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Король О.В.</w:t>
            </w:r>
          </w:p>
          <w:p w:rsidR="00AB67AF" w:rsidRPr="00775ACF" w:rsidRDefault="00AB67AF" w:rsidP="00AB67AF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AF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3"/>
            <w:tcMar>
              <w:left w:w="57" w:type="dxa"/>
              <w:right w:w="57" w:type="dxa"/>
            </w:tcMar>
            <w:vAlign w:val="center"/>
          </w:tcPr>
          <w:p w:rsidR="00AB67AF" w:rsidRPr="00775ACF" w:rsidRDefault="00AB67AF" w:rsidP="00AB6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B67AF" w:rsidRPr="00775ACF" w:rsidRDefault="00AB67AF" w:rsidP="000802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Обновление методических рекомендаций, инструкций по п</w:t>
            </w:r>
            <w:r w:rsidR="00172DD9">
              <w:rPr>
                <w:rFonts w:ascii="Times New Roman" w:hAnsi="Times New Roman" w:cs="Times New Roman"/>
                <w:sz w:val="24"/>
                <w:szCs w:val="24"/>
              </w:rPr>
              <w:t>одготовке и проведению ГИА в 20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2DD9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в соответствии с методическими рекомендациями, разработанными на федеральном и региональном уровнях.</w:t>
            </w:r>
          </w:p>
        </w:tc>
        <w:tc>
          <w:tcPr>
            <w:tcW w:w="3118" w:type="dxa"/>
            <w:gridSpan w:val="2"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Король О.В.</w:t>
            </w:r>
          </w:p>
          <w:p w:rsidR="00AB67AF" w:rsidRPr="00775ACF" w:rsidRDefault="00AB67AF" w:rsidP="00AB67AF">
            <w:pPr>
              <w:spacing w:after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AF" w:rsidRPr="00456E4C" w:rsidTr="00AB67A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5021" w:type="dxa"/>
            <w:gridSpan w:val="8"/>
          </w:tcPr>
          <w:p w:rsidR="00AB67AF" w:rsidRDefault="00AB67AF" w:rsidP="00AB67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B67AF" w:rsidRDefault="00AB67AF" w:rsidP="00AB67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640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Раздел </w:t>
            </w:r>
            <w:r w:rsidR="00511A5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  <w:r w:rsidRPr="002640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 Обучение лиц, привлекаемых к проведению ГИА-9 и ГИА-11</w:t>
            </w:r>
          </w:p>
          <w:p w:rsidR="00AB67AF" w:rsidRPr="00264042" w:rsidRDefault="00AB67AF" w:rsidP="00AB67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B67AF" w:rsidRPr="00456E4C" w:rsidTr="00AB67A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60" w:type="dxa"/>
            <w:shd w:val="clear" w:color="auto" w:fill="auto"/>
          </w:tcPr>
          <w:p w:rsidR="00AB67AF" w:rsidRPr="00456E4C" w:rsidRDefault="00041210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AB67AF" w:rsidRPr="00456E4C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7273" w:type="dxa"/>
            <w:gridSpan w:val="4"/>
            <w:shd w:val="clear" w:color="auto" w:fill="auto"/>
          </w:tcPr>
          <w:p w:rsidR="00AB67AF" w:rsidRPr="00693593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593">
              <w:rPr>
                <w:rFonts w:ascii="Times New Roman" w:hAnsi="Times New Roman"/>
                <w:sz w:val="24"/>
                <w:szCs w:val="24"/>
              </w:rPr>
              <w:t>Реализация программ повышения квалификации по направлению подготовки экспертов региональных предметных комиссий (в целях обновления составов предметных комиссий)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B67AF" w:rsidRPr="00456E4C" w:rsidRDefault="00AB67AF" w:rsidP="0051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E4C">
              <w:rPr>
                <w:rFonts w:ascii="Times New Roman" w:hAnsi="Times New Roman"/>
                <w:sz w:val="24"/>
                <w:szCs w:val="24"/>
              </w:rPr>
              <w:t xml:space="preserve">Январь – </w:t>
            </w:r>
            <w:r>
              <w:rPr>
                <w:rFonts w:ascii="Times New Roman" w:hAnsi="Times New Roman"/>
                <w:sz w:val="24"/>
                <w:szCs w:val="24"/>
              </w:rPr>
              <w:t>май 20</w:t>
            </w:r>
            <w:r w:rsidR="00172DD9">
              <w:rPr>
                <w:rFonts w:ascii="Times New Roman" w:hAnsi="Times New Roman"/>
                <w:sz w:val="24"/>
                <w:szCs w:val="24"/>
              </w:rPr>
              <w:t>21</w:t>
            </w:r>
            <w:r w:rsidRPr="00456E4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  <w:shd w:val="clear" w:color="auto" w:fill="auto"/>
          </w:tcPr>
          <w:p w:rsidR="00AB67AF" w:rsidRPr="00456E4C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AB67AF" w:rsidRPr="00456E4C" w:rsidTr="00AB67A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60" w:type="dxa"/>
            <w:shd w:val="clear" w:color="auto" w:fill="auto"/>
          </w:tcPr>
          <w:p w:rsidR="00AB67AF" w:rsidRPr="00456E4C" w:rsidRDefault="00041210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B67AF" w:rsidRPr="00456E4C">
              <w:rPr>
                <w:rFonts w:ascii="Times New Roman" w:hAnsi="Times New Roman"/>
                <w:sz w:val="24"/>
                <w:szCs w:val="24"/>
              </w:rPr>
              <w:t>.</w:t>
            </w:r>
            <w:r w:rsidR="00AB67AF">
              <w:rPr>
                <w:rFonts w:ascii="Times New Roman" w:hAnsi="Times New Roman"/>
                <w:sz w:val="24"/>
                <w:szCs w:val="24"/>
              </w:rPr>
              <w:t>2</w:t>
            </w:r>
            <w:r w:rsidR="00AB67AF" w:rsidRPr="00456E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73" w:type="dxa"/>
            <w:gridSpan w:val="4"/>
            <w:shd w:val="clear" w:color="auto" w:fill="auto"/>
          </w:tcPr>
          <w:p w:rsidR="00AB67AF" w:rsidRPr="00693593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593">
              <w:rPr>
                <w:rFonts w:ascii="Times New Roman" w:hAnsi="Times New Roman"/>
                <w:sz w:val="24"/>
                <w:szCs w:val="24"/>
              </w:rPr>
              <w:t>Организация и проведение обучения с последующим тестированием для:</w:t>
            </w:r>
          </w:p>
          <w:p w:rsidR="00AB67AF" w:rsidRPr="00693593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593">
              <w:rPr>
                <w:rFonts w:ascii="Times New Roman" w:hAnsi="Times New Roman"/>
                <w:sz w:val="24"/>
                <w:szCs w:val="24"/>
              </w:rPr>
              <w:t>- руководителей ППЭ;</w:t>
            </w:r>
          </w:p>
          <w:p w:rsidR="00AB67AF" w:rsidRPr="00693593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593">
              <w:rPr>
                <w:rFonts w:ascii="Times New Roman" w:hAnsi="Times New Roman"/>
                <w:sz w:val="24"/>
                <w:szCs w:val="24"/>
              </w:rPr>
              <w:t>- организаторов ППЭ;</w:t>
            </w:r>
          </w:p>
          <w:p w:rsidR="00AB67AF" w:rsidRPr="00693593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593">
              <w:rPr>
                <w:rFonts w:ascii="Times New Roman" w:hAnsi="Times New Roman"/>
                <w:sz w:val="24"/>
                <w:szCs w:val="24"/>
              </w:rPr>
              <w:t>- технических специалистов ППЭ;</w:t>
            </w:r>
          </w:p>
          <w:p w:rsidR="00AB67AF" w:rsidRPr="00693593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593">
              <w:rPr>
                <w:rFonts w:ascii="Times New Roman" w:hAnsi="Times New Roman"/>
                <w:sz w:val="24"/>
                <w:szCs w:val="24"/>
              </w:rPr>
              <w:t>- членов конфликтной комиссии;</w:t>
            </w:r>
          </w:p>
          <w:p w:rsidR="00AB67AF" w:rsidRPr="00693593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593">
              <w:rPr>
                <w:rFonts w:ascii="Times New Roman" w:hAnsi="Times New Roman"/>
                <w:sz w:val="24"/>
                <w:szCs w:val="24"/>
              </w:rPr>
              <w:t>-общественных наблюдателей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B67AF" w:rsidRPr="00456E4C" w:rsidRDefault="00AB67AF" w:rsidP="0051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Pr="00456E4C">
              <w:rPr>
                <w:rFonts w:ascii="Times New Roman" w:hAnsi="Times New Roman"/>
                <w:sz w:val="24"/>
                <w:szCs w:val="24"/>
              </w:rPr>
              <w:t xml:space="preserve"> – июнь 20</w:t>
            </w:r>
            <w:r w:rsidR="00172DD9">
              <w:rPr>
                <w:rFonts w:ascii="Times New Roman" w:hAnsi="Times New Roman"/>
                <w:sz w:val="24"/>
                <w:szCs w:val="24"/>
              </w:rPr>
              <w:t>21</w:t>
            </w:r>
            <w:r w:rsidRPr="00456E4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  <w:shd w:val="clear" w:color="auto" w:fill="auto"/>
          </w:tcPr>
          <w:p w:rsidR="00AB67AF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Король О.В.</w:t>
            </w:r>
          </w:p>
          <w:p w:rsidR="00AB67AF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Лобода А.М.</w:t>
            </w:r>
          </w:p>
          <w:p w:rsidR="00AB67AF" w:rsidRPr="00456E4C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Буглак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  <w:p w:rsidR="00AB67AF" w:rsidRPr="00456E4C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7AF" w:rsidRPr="00456E4C" w:rsidTr="00AB67A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60" w:type="dxa"/>
          </w:tcPr>
          <w:p w:rsidR="00AB67AF" w:rsidRPr="00456E4C" w:rsidRDefault="00041210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B67AF" w:rsidRPr="00456E4C">
              <w:rPr>
                <w:rFonts w:ascii="Times New Roman" w:hAnsi="Times New Roman"/>
                <w:sz w:val="24"/>
                <w:szCs w:val="24"/>
              </w:rPr>
              <w:t>.</w:t>
            </w:r>
            <w:r w:rsidR="00AB67AF">
              <w:rPr>
                <w:rFonts w:ascii="Times New Roman" w:hAnsi="Times New Roman"/>
                <w:sz w:val="24"/>
                <w:szCs w:val="24"/>
              </w:rPr>
              <w:t>3</w:t>
            </w:r>
            <w:r w:rsidR="00AB67AF" w:rsidRPr="00456E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73" w:type="dxa"/>
            <w:gridSpan w:val="4"/>
          </w:tcPr>
          <w:p w:rsidR="00AB67AF" w:rsidRPr="00456E4C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E4C">
              <w:rPr>
                <w:rFonts w:ascii="Times New Roman" w:hAnsi="Times New Roman"/>
                <w:sz w:val="24"/>
                <w:szCs w:val="24"/>
              </w:rPr>
              <w:t>Организация, координация и контроль за проведением обучения лиц, привлекаемых к проведению ГИА-9 и ГИА-11</w:t>
            </w:r>
          </w:p>
        </w:tc>
        <w:tc>
          <w:tcPr>
            <w:tcW w:w="3119" w:type="dxa"/>
            <w:gridSpan w:val="2"/>
          </w:tcPr>
          <w:p w:rsidR="00AB67AF" w:rsidRPr="00456E4C" w:rsidRDefault="00AB67AF" w:rsidP="00AB6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E4C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969" w:type="dxa"/>
            <w:shd w:val="clear" w:color="auto" w:fill="auto"/>
          </w:tcPr>
          <w:p w:rsidR="00AB67AF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Король О.В.</w:t>
            </w:r>
          </w:p>
          <w:p w:rsidR="00AB67AF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Лобода А.М.</w:t>
            </w:r>
          </w:p>
          <w:p w:rsidR="00AB67AF" w:rsidRPr="00456E4C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Буглак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AB67AF" w:rsidRPr="00456E4C" w:rsidTr="00AB67A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60" w:type="dxa"/>
          </w:tcPr>
          <w:p w:rsidR="00AB67AF" w:rsidRPr="00693593" w:rsidRDefault="00041210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B67AF" w:rsidRPr="00693593">
              <w:rPr>
                <w:rFonts w:ascii="Times New Roman" w:hAnsi="Times New Roman"/>
                <w:sz w:val="24"/>
                <w:szCs w:val="24"/>
              </w:rPr>
              <w:t>.</w:t>
            </w:r>
            <w:r w:rsidR="00AB67AF">
              <w:rPr>
                <w:rFonts w:ascii="Times New Roman" w:hAnsi="Times New Roman"/>
                <w:sz w:val="24"/>
                <w:szCs w:val="24"/>
              </w:rPr>
              <w:t>4</w:t>
            </w:r>
            <w:r w:rsidR="00AB67AF" w:rsidRPr="006935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73" w:type="dxa"/>
            <w:gridSpan w:val="4"/>
          </w:tcPr>
          <w:p w:rsidR="00AB67AF" w:rsidRPr="00693593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593">
              <w:rPr>
                <w:rFonts w:ascii="Times New Roman" w:hAnsi="Times New Roman"/>
                <w:sz w:val="24"/>
                <w:szCs w:val="24"/>
              </w:rPr>
              <w:t>Осуществление мониторинга уровня качества обучения лиц, привлекаемых к проведению ГИА-9 и ГИА-11</w:t>
            </w:r>
          </w:p>
        </w:tc>
        <w:tc>
          <w:tcPr>
            <w:tcW w:w="3119" w:type="dxa"/>
            <w:gridSpan w:val="2"/>
          </w:tcPr>
          <w:p w:rsidR="00AB67AF" w:rsidRPr="00693593" w:rsidRDefault="00AB67AF" w:rsidP="00AB6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E4C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969" w:type="dxa"/>
          </w:tcPr>
          <w:p w:rsidR="00AB67AF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Король О.В.</w:t>
            </w:r>
          </w:p>
          <w:p w:rsidR="00AB67AF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Лобода А.М.</w:t>
            </w:r>
          </w:p>
          <w:p w:rsidR="00AB67AF" w:rsidRPr="00456E4C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Буглак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AB67AF" w:rsidRPr="00456E4C" w:rsidTr="00AB67A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60" w:type="dxa"/>
          </w:tcPr>
          <w:p w:rsidR="00AB67AF" w:rsidRPr="00693593" w:rsidRDefault="00041210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B67AF" w:rsidRPr="00693593">
              <w:rPr>
                <w:rFonts w:ascii="Times New Roman" w:hAnsi="Times New Roman"/>
                <w:sz w:val="24"/>
                <w:szCs w:val="24"/>
              </w:rPr>
              <w:t>.</w:t>
            </w:r>
            <w:r w:rsidR="00AB67AF">
              <w:rPr>
                <w:rFonts w:ascii="Times New Roman" w:hAnsi="Times New Roman"/>
                <w:sz w:val="24"/>
                <w:szCs w:val="24"/>
              </w:rPr>
              <w:t>5</w:t>
            </w:r>
            <w:r w:rsidR="00AB67AF" w:rsidRPr="006935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73" w:type="dxa"/>
            <w:gridSpan w:val="4"/>
          </w:tcPr>
          <w:p w:rsidR="00AB67AF" w:rsidRPr="00693593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593">
              <w:rPr>
                <w:rFonts w:ascii="Times New Roman" w:hAnsi="Times New Roman"/>
                <w:sz w:val="24"/>
                <w:szCs w:val="24"/>
              </w:rPr>
              <w:t>Обучение лиц, привлекаемых к проведению ЕГЭ в ППЭ с технологией «Печать КИМ в ППЭ», «Сканирование ЭМ в ППЭ»</w:t>
            </w:r>
          </w:p>
        </w:tc>
        <w:tc>
          <w:tcPr>
            <w:tcW w:w="3119" w:type="dxa"/>
            <w:gridSpan w:val="2"/>
          </w:tcPr>
          <w:p w:rsidR="00AB67AF" w:rsidRPr="00693593" w:rsidRDefault="00AB67AF" w:rsidP="0051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593">
              <w:rPr>
                <w:rFonts w:ascii="Times New Roman" w:hAnsi="Times New Roman"/>
                <w:sz w:val="24"/>
                <w:szCs w:val="24"/>
              </w:rPr>
              <w:t>20</w:t>
            </w:r>
            <w:r w:rsidR="00172DD9">
              <w:rPr>
                <w:rFonts w:ascii="Times New Roman" w:hAnsi="Times New Roman"/>
                <w:sz w:val="24"/>
                <w:szCs w:val="24"/>
              </w:rPr>
              <w:t>20</w:t>
            </w:r>
            <w:r w:rsidRPr="00693593">
              <w:rPr>
                <w:rFonts w:ascii="Times New Roman" w:hAnsi="Times New Roman"/>
                <w:sz w:val="24"/>
                <w:szCs w:val="24"/>
              </w:rPr>
              <w:t>-</w:t>
            </w:r>
            <w:r w:rsidR="00172DD9">
              <w:rPr>
                <w:rFonts w:ascii="Times New Roman" w:hAnsi="Times New Roman"/>
                <w:sz w:val="24"/>
                <w:szCs w:val="24"/>
              </w:rPr>
              <w:t>21</w:t>
            </w:r>
            <w:r w:rsidRPr="00693593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969" w:type="dxa"/>
          </w:tcPr>
          <w:p w:rsidR="00AB67AF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Король О.В.</w:t>
            </w:r>
          </w:p>
          <w:p w:rsidR="00AB67AF" w:rsidRPr="00456E4C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A5D" w:rsidRPr="00456E4C" w:rsidTr="00AB67A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60" w:type="dxa"/>
          </w:tcPr>
          <w:p w:rsidR="00511A5D" w:rsidRPr="00693593" w:rsidRDefault="00041210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11A5D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7273" w:type="dxa"/>
            <w:gridSpan w:val="4"/>
          </w:tcPr>
          <w:p w:rsidR="00511A5D" w:rsidRPr="00693593" w:rsidRDefault="002967ED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онлайн – консультациях, семинарах, совещаний, в том числе в режиме видео-конференцсвязи, прямых эфирах по вопросам подготовки и проведения ГИА.</w:t>
            </w:r>
          </w:p>
        </w:tc>
        <w:tc>
          <w:tcPr>
            <w:tcW w:w="3119" w:type="dxa"/>
            <w:gridSpan w:val="2"/>
          </w:tcPr>
          <w:p w:rsidR="00511A5D" w:rsidRPr="00693593" w:rsidRDefault="002967ED" w:rsidP="0051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E4C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969" w:type="dxa"/>
          </w:tcPr>
          <w:p w:rsidR="002967ED" w:rsidRDefault="002967ED" w:rsidP="00296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Король О.В.</w:t>
            </w:r>
          </w:p>
          <w:p w:rsidR="002967ED" w:rsidRDefault="002967ED" w:rsidP="00296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Лобода А.М.</w:t>
            </w:r>
          </w:p>
          <w:p w:rsidR="00511A5D" w:rsidRDefault="002967ED" w:rsidP="00296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Буглак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AB67AF" w:rsidRPr="00775ACF" w:rsidTr="00AB67AF">
        <w:trPr>
          <w:cantSplit/>
          <w:trHeight w:val="284"/>
          <w:jc w:val="center"/>
        </w:trPr>
        <w:tc>
          <w:tcPr>
            <w:tcW w:w="15021" w:type="dxa"/>
            <w:gridSpan w:val="8"/>
            <w:tcMar>
              <w:left w:w="57" w:type="dxa"/>
              <w:right w:w="57" w:type="dxa"/>
            </w:tcMar>
          </w:tcPr>
          <w:p w:rsidR="004A5C78" w:rsidRDefault="004A5C78" w:rsidP="002967ED">
            <w:pPr>
              <w:ind w:left="5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67AF" w:rsidRDefault="00AB67AF" w:rsidP="004A5C78">
            <w:pPr>
              <w:ind w:left="5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4A5C7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456E4C">
              <w:rPr>
                <w:rFonts w:ascii="Times New Roman" w:hAnsi="Times New Roman"/>
                <w:b/>
                <w:sz w:val="24"/>
                <w:szCs w:val="24"/>
              </w:rPr>
              <w:t>. Организационное сопровождение ГИА-9 и ГИА-11</w:t>
            </w:r>
          </w:p>
        </w:tc>
      </w:tr>
      <w:tr w:rsidR="00AB67AF" w:rsidRPr="00775ACF" w:rsidTr="00AB67AF">
        <w:trPr>
          <w:cantSplit/>
          <w:trHeight w:val="284"/>
          <w:jc w:val="center"/>
        </w:trPr>
        <w:tc>
          <w:tcPr>
            <w:tcW w:w="704" w:type="dxa"/>
            <w:gridSpan w:val="2"/>
            <w:tcMar>
              <w:left w:w="57" w:type="dxa"/>
              <w:right w:w="57" w:type="dxa"/>
            </w:tcMar>
          </w:tcPr>
          <w:p w:rsidR="00AB67AF" w:rsidRPr="00456E4C" w:rsidRDefault="004A5C78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B67AF" w:rsidRPr="00456E4C">
              <w:rPr>
                <w:rFonts w:ascii="Times New Roman" w:hAnsi="Times New Roman"/>
                <w:sz w:val="24"/>
                <w:szCs w:val="24"/>
              </w:rPr>
              <w:t>.</w:t>
            </w:r>
            <w:r w:rsidR="009B0ABA">
              <w:rPr>
                <w:rFonts w:ascii="Times New Roman" w:hAnsi="Times New Roman"/>
                <w:sz w:val="24"/>
                <w:szCs w:val="24"/>
              </w:rPr>
              <w:t>1</w:t>
            </w:r>
            <w:r w:rsidR="00AB67AF" w:rsidRPr="00456E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gridSpan w:val="3"/>
          </w:tcPr>
          <w:p w:rsidR="00AB67AF" w:rsidRPr="00456E4C" w:rsidRDefault="00AB67AF" w:rsidP="00296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E4C">
              <w:rPr>
                <w:rFonts w:ascii="Times New Roman" w:hAnsi="Times New Roman"/>
                <w:sz w:val="24"/>
                <w:szCs w:val="24"/>
              </w:rPr>
              <w:t>Сбор предварительной информации о планируемом количестве участников ГИА-9 и ГИА- 11 в 20</w:t>
            </w:r>
            <w:r w:rsidR="009B0ABA">
              <w:rPr>
                <w:rFonts w:ascii="Times New Roman" w:hAnsi="Times New Roman"/>
                <w:sz w:val="24"/>
                <w:szCs w:val="24"/>
              </w:rPr>
              <w:t>21</w:t>
            </w:r>
            <w:r w:rsidRPr="00456E4C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119" w:type="dxa"/>
            <w:gridSpan w:val="2"/>
          </w:tcPr>
          <w:p w:rsidR="00AB67AF" w:rsidRPr="00456E4C" w:rsidRDefault="00AB67AF" w:rsidP="00296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593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9B0ABA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Pr="00456E4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AB67AF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Король О.В. </w:t>
            </w:r>
          </w:p>
          <w:p w:rsidR="00AB67AF" w:rsidRPr="00456E4C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Лобода А.М.</w:t>
            </w:r>
          </w:p>
        </w:tc>
      </w:tr>
      <w:tr w:rsidR="00AB67AF" w:rsidRPr="00775ACF" w:rsidTr="00AB67AF">
        <w:trPr>
          <w:cantSplit/>
          <w:trHeight w:val="284"/>
          <w:jc w:val="center"/>
        </w:trPr>
        <w:tc>
          <w:tcPr>
            <w:tcW w:w="704" w:type="dxa"/>
            <w:gridSpan w:val="2"/>
            <w:tcMar>
              <w:left w:w="57" w:type="dxa"/>
              <w:right w:w="57" w:type="dxa"/>
            </w:tcMar>
          </w:tcPr>
          <w:p w:rsidR="00AB67AF" w:rsidRPr="00456E4C" w:rsidRDefault="004A5C78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AB67AF" w:rsidRPr="00456E4C">
              <w:rPr>
                <w:rFonts w:ascii="Times New Roman" w:hAnsi="Times New Roman"/>
                <w:sz w:val="24"/>
                <w:szCs w:val="24"/>
              </w:rPr>
              <w:t>.</w:t>
            </w:r>
            <w:r w:rsidR="009B0ABA">
              <w:rPr>
                <w:rFonts w:ascii="Times New Roman" w:hAnsi="Times New Roman"/>
                <w:sz w:val="24"/>
                <w:szCs w:val="24"/>
              </w:rPr>
              <w:t>2</w:t>
            </w:r>
            <w:r w:rsidR="00AB67AF" w:rsidRPr="00456E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gridSpan w:val="3"/>
          </w:tcPr>
          <w:p w:rsidR="00AB67AF" w:rsidRPr="00456E4C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E4C">
              <w:rPr>
                <w:rFonts w:ascii="Times New Roman" w:hAnsi="Times New Roman"/>
                <w:sz w:val="24"/>
                <w:szCs w:val="24"/>
              </w:rPr>
              <w:t>Внесение данных в РИС обеспечения проведения ГИА обучающихся, освоивших основные образовательные программы основного общего и среднего общего образования в соответствии с требованиями Правил формирования и ведения ФИС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РИС обеспечения проведения ГИА обучающихся, освоивших основные образовательные программы основного общего и среднего общего образования, утвержденных постановлением Правительства РФ от 31.08.2013 № 755</w:t>
            </w:r>
          </w:p>
        </w:tc>
        <w:tc>
          <w:tcPr>
            <w:tcW w:w="3119" w:type="dxa"/>
            <w:gridSpan w:val="2"/>
          </w:tcPr>
          <w:p w:rsidR="002D5E29" w:rsidRDefault="009B0ABA" w:rsidP="002D5E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D5E29">
              <w:rPr>
                <w:rFonts w:ascii="Times New Roman" w:hAnsi="Times New Roman"/>
                <w:sz w:val="24"/>
                <w:szCs w:val="24"/>
              </w:rPr>
              <w:t xml:space="preserve"> соответствии с графиком внесения сведений в РИС </w:t>
            </w:r>
            <w:proofErr w:type="spellStart"/>
            <w:r w:rsidR="002D5E29">
              <w:rPr>
                <w:rFonts w:ascii="Times New Roman" w:hAnsi="Times New Roman"/>
                <w:sz w:val="24"/>
                <w:szCs w:val="24"/>
              </w:rPr>
              <w:t>Рособрнадзора</w:t>
            </w:r>
            <w:proofErr w:type="spellEnd"/>
            <w:r w:rsidR="002D5E29" w:rsidRPr="00456E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5E29" w:rsidRDefault="002D5E29" w:rsidP="002D5E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Pr="00456E4C" w:rsidRDefault="00AB67AF" w:rsidP="00AB6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67AF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Король О.В. </w:t>
            </w:r>
          </w:p>
          <w:p w:rsidR="00AB67AF" w:rsidRPr="00456E4C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Лобода А.М.</w:t>
            </w:r>
          </w:p>
        </w:tc>
      </w:tr>
      <w:tr w:rsidR="00AB67AF" w:rsidRPr="00775ACF" w:rsidTr="00AB67AF">
        <w:trPr>
          <w:cantSplit/>
          <w:trHeight w:val="1298"/>
          <w:jc w:val="center"/>
        </w:trPr>
        <w:tc>
          <w:tcPr>
            <w:tcW w:w="714" w:type="dxa"/>
            <w:gridSpan w:val="3"/>
            <w:tcMar>
              <w:left w:w="57" w:type="dxa"/>
              <w:right w:w="57" w:type="dxa"/>
            </w:tcMar>
          </w:tcPr>
          <w:p w:rsidR="00AB67AF" w:rsidRPr="00456E4C" w:rsidRDefault="004A5C78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B67AF" w:rsidRPr="00456E4C">
              <w:rPr>
                <w:rFonts w:ascii="Times New Roman" w:hAnsi="Times New Roman"/>
                <w:sz w:val="24"/>
                <w:szCs w:val="24"/>
              </w:rPr>
              <w:t>.</w:t>
            </w:r>
            <w:r w:rsidR="009B0ABA">
              <w:rPr>
                <w:rFonts w:ascii="Times New Roman" w:hAnsi="Times New Roman"/>
                <w:sz w:val="24"/>
                <w:szCs w:val="24"/>
              </w:rPr>
              <w:t>3</w:t>
            </w:r>
            <w:r w:rsidR="00AB67AF" w:rsidRPr="00456E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B67AF" w:rsidRDefault="00AB67AF" w:rsidP="00AB67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собеседования по русскому языку</w:t>
            </w:r>
          </w:p>
          <w:p w:rsidR="00AB67AF" w:rsidRPr="00456E4C" w:rsidRDefault="00AB67AF" w:rsidP="00AB67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left w:w="57" w:type="dxa"/>
              <w:right w:w="57" w:type="dxa"/>
            </w:tcMar>
          </w:tcPr>
          <w:p w:rsidR="00AB67AF" w:rsidRPr="00456E4C" w:rsidRDefault="00AB67AF" w:rsidP="00AB6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0ABA">
              <w:rPr>
                <w:rFonts w:ascii="Times New Roman" w:hAnsi="Times New Roman"/>
                <w:sz w:val="24"/>
                <w:szCs w:val="24"/>
              </w:rPr>
              <w:t>в</w:t>
            </w:r>
            <w:r w:rsidR="007E559F">
              <w:rPr>
                <w:rFonts w:ascii="Times New Roman" w:hAnsi="Times New Roman"/>
                <w:sz w:val="24"/>
                <w:szCs w:val="24"/>
              </w:rPr>
              <w:t xml:space="preserve"> соответствии с Порядками,  утвержденными Минобрнауки России</w:t>
            </w:r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</w:tcPr>
          <w:p w:rsidR="00AB67AF" w:rsidRPr="00456E4C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Лобода А.М.</w:t>
            </w:r>
          </w:p>
        </w:tc>
      </w:tr>
      <w:tr w:rsidR="00AB67AF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3"/>
            <w:tcMar>
              <w:left w:w="57" w:type="dxa"/>
              <w:right w:w="57" w:type="dxa"/>
            </w:tcMar>
          </w:tcPr>
          <w:p w:rsidR="00AB67AF" w:rsidRPr="00456E4C" w:rsidRDefault="004A5C78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B0ABA">
              <w:rPr>
                <w:rFonts w:ascii="Times New Roman" w:hAnsi="Times New Roman"/>
                <w:sz w:val="24"/>
                <w:szCs w:val="24"/>
              </w:rPr>
              <w:t>.4</w:t>
            </w:r>
            <w:r w:rsidR="00AB67AF" w:rsidRPr="00456E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B67AF" w:rsidRPr="00456E4C" w:rsidRDefault="00AB67AF" w:rsidP="004A5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E4C">
              <w:rPr>
                <w:rFonts w:ascii="Times New Roman" w:hAnsi="Times New Roman"/>
                <w:sz w:val="24"/>
                <w:szCs w:val="24"/>
              </w:rPr>
              <w:t xml:space="preserve">Осуществление межведомственного взаимодействия с </w:t>
            </w:r>
            <w:r w:rsidR="004A5C78">
              <w:rPr>
                <w:rFonts w:ascii="Times New Roman" w:hAnsi="Times New Roman"/>
                <w:sz w:val="24"/>
                <w:szCs w:val="24"/>
              </w:rPr>
              <w:t>П</w:t>
            </w:r>
            <w:r w:rsidR="004A5C78" w:rsidRPr="00456E4C">
              <w:rPr>
                <w:rFonts w:ascii="Times New Roman" w:hAnsi="Times New Roman"/>
                <w:sz w:val="24"/>
                <w:szCs w:val="24"/>
              </w:rPr>
              <w:t>риморским филиалом ОАО «Ростелеком»</w:t>
            </w:r>
            <w:r w:rsidRPr="00456E4C">
              <w:rPr>
                <w:rFonts w:ascii="Times New Roman" w:hAnsi="Times New Roman"/>
                <w:sz w:val="24"/>
                <w:szCs w:val="24"/>
              </w:rPr>
              <w:t>, обеспечивающим он-</w:t>
            </w:r>
            <w:proofErr w:type="spellStart"/>
            <w:r w:rsidRPr="00456E4C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456E4C">
              <w:rPr>
                <w:rFonts w:ascii="Times New Roman" w:hAnsi="Times New Roman"/>
                <w:sz w:val="24"/>
                <w:szCs w:val="24"/>
              </w:rPr>
              <w:t xml:space="preserve"> видеонаблюдения в ППЭ </w:t>
            </w:r>
          </w:p>
        </w:tc>
        <w:tc>
          <w:tcPr>
            <w:tcW w:w="3118" w:type="dxa"/>
            <w:gridSpan w:val="2"/>
            <w:tcMar>
              <w:left w:w="57" w:type="dxa"/>
              <w:right w:w="57" w:type="dxa"/>
            </w:tcMar>
          </w:tcPr>
          <w:p w:rsidR="00AB67AF" w:rsidRPr="00456E4C" w:rsidRDefault="00AB67AF" w:rsidP="00AB6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E4C">
              <w:rPr>
                <w:rFonts w:ascii="Times New Roman" w:hAnsi="Times New Roman"/>
                <w:sz w:val="24"/>
                <w:szCs w:val="24"/>
              </w:rPr>
              <w:t>В течение всего периода ГИА</w:t>
            </w:r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</w:tcPr>
          <w:p w:rsidR="00AB67AF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Король О.В. </w:t>
            </w:r>
          </w:p>
          <w:p w:rsidR="00AB67AF" w:rsidRPr="00456E4C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Лобода А.М.</w:t>
            </w:r>
          </w:p>
        </w:tc>
      </w:tr>
      <w:tr w:rsidR="00AB67AF" w:rsidRPr="00775ACF" w:rsidTr="00AB67AF">
        <w:trPr>
          <w:cantSplit/>
          <w:trHeight w:val="789"/>
          <w:jc w:val="center"/>
        </w:trPr>
        <w:tc>
          <w:tcPr>
            <w:tcW w:w="714" w:type="dxa"/>
            <w:gridSpan w:val="3"/>
            <w:tcMar>
              <w:left w:w="57" w:type="dxa"/>
              <w:right w:w="57" w:type="dxa"/>
            </w:tcMar>
          </w:tcPr>
          <w:p w:rsidR="00AB67AF" w:rsidRPr="00456E4C" w:rsidRDefault="004A5C78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B0ABA">
              <w:rPr>
                <w:rFonts w:ascii="Times New Roman" w:hAnsi="Times New Roman"/>
                <w:sz w:val="24"/>
                <w:szCs w:val="24"/>
              </w:rPr>
              <w:t>.5</w:t>
            </w:r>
            <w:r w:rsidR="00AB67A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B67AF" w:rsidRPr="00456E4C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E4C">
              <w:rPr>
                <w:rFonts w:ascii="Times New Roman" w:hAnsi="Times New Roman"/>
                <w:sz w:val="24"/>
                <w:szCs w:val="24"/>
              </w:rPr>
              <w:t>Создание условий в ППЭ для лиц с ограниченными возможностями здоровья, детей инвалидов и инвалидов</w:t>
            </w:r>
          </w:p>
        </w:tc>
        <w:tc>
          <w:tcPr>
            <w:tcW w:w="3118" w:type="dxa"/>
            <w:gridSpan w:val="2"/>
            <w:tcMar>
              <w:left w:w="57" w:type="dxa"/>
              <w:right w:w="57" w:type="dxa"/>
            </w:tcMar>
          </w:tcPr>
          <w:p w:rsidR="00AB67AF" w:rsidRPr="00456E4C" w:rsidRDefault="00AB67AF" w:rsidP="00AB6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E4C">
              <w:rPr>
                <w:rFonts w:ascii="Times New Roman" w:hAnsi="Times New Roman"/>
                <w:sz w:val="24"/>
                <w:szCs w:val="24"/>
              </w:rPr>
              <w:t>В течение всего периода ГИА</w:t>
            </w:r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</w:tcPr>
          <w:p w:rsidR="00AB67AF" w:rsidRPr="00456E4C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Лобода А.М.</w:t>
            </w:r>
          </w:p>
        </w:tc>
      </w:tr>
      <w:tr w:rsidR="00AB67AF" w:rsidRPr="00775ACF" w:rsidTr="00AB67AF">
        <w:trPr>
          <w:cantSplit/>
          <w:trHeight w:val="786"/>
          <w:jc w:val="center"/>
        </w:trPr>
        <w:tc>
          <w:tcPr>
            <w:tcW w:w="714" w:type="dxa"/>
            <w:gridSpan w:val="3"/>
            <w:tcMar>
              <w:left w:w="57" w:type="dxa"/>
              <w:right w:w="57" w:type="dxa"/>
            </w:tcMar>
          </w:tcPr>
          <w:p w:rsidR="00AB67AF" w:rsidRPr="00456E4C" w:rsidRDefault="004A5C78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B67AF" w:rsidRPr="00456E4C">
              <w:rPr>
                <w:rFonts w:ascii="Times New Roman" w:hAnsi="Times New Roman"/>
                <w:sz w:val="24"/>
                <w:szCs w:val="24"/>
              </w:rPr>
              <w:t>.</w:t>
            </w:r>
            <w:r w:rsidR="009B0ABA">
              <w:rPr>
                <w:rFonts w:ascii="Times New Roman" w:hAnsi="Times New Roman"/>
                <w:sz w:val="24"/>
                <w:szCs w:val="24"/>
              </w:rPr>
              <w:t>6</w:t>
            </w:r>
            <w:r w:rsidR="00AB67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B67AF" w:rsidRPr="00456E4C" w:rsidRDefault="00AB67AF" w:rsidP="00AB67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E4C">
              <w:rPr>
                <w:rFonts w:ascii="Times New Roman" w:hAnsi="Times New Roman"/>
                <w:sz w:val="24"/>
                <w:szCs w:val="24"/>
              </w:rPr>
              <w:t>Участие в апробациях</w:t>
            </w:r>
          </w:p>
        </w:tc>
        <w:tc>
          <w:tcPr>
            <w:tcW w:w="3118" w:type="dxa"/>
            <w:gridSpan w:val="2"/>
            <w:tcMar>
              <w:left w:w="57" w:type="dxa"/>
              <w:right w:w="57" w:type="dxa"/>
            </w:tcMar>
          </w:tcPr>
          <w:p w:rsidR="00AB67AF" w:rsidRPr="00456E4C" w:rsidRDefault="001E6DCB" w:rsidP="00AB67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письмом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Рособрнадзора</w:t>
            </w:r>
            <w:proofErr w:type="spellEnd"/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</w:tcPr>
          <w:p w:rsidR="00AB67AF" w:rsidRPr="00456E4C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УО, руководители ОУ</w:t>
            </w:r>
          </w:p>
        </w:tc>
      </w:tr>
      <w:tr w:rsidR="00AB67AF" w:rsidRPr="00775ACF" w:rsidTr="00AB67AF">
        <w:trPr>
          <w:cantSplit/>
          <w:trHeight w:val="786"/>
          <w:jc w:val="center"/>
        </w:trPr>
        <w:tc>
          <w:tcPr>
            <w:tcW w:w="714" w:type="dxa"/>
            <w:gridSpan w:val="3"/>
            <w:vMerge w:val="restart"/>
            <w:tcMar>
              <w:left w:w="57" w:type="dxa"/>
              <w:right w:w="57" w:type="dxa"/>
            </w:tcMar>
          </w:tcPr>
          <w:p w:rsidR="00AB67AF" w:rsidRPr="00456E4C" w:rsidRDefault="004A5C78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B67AF" w:rsidRPr="00456E4C">
              <w:rPr>
                <w:rFonts w:ascii="Times New Roman" w:hAnsi="Times New Roman"/>
                <w:sz w:val="24"/>
                <w:szCs w:val="24"/>
              </w:rPr>
              <w:t>.</w:t>
            </w:r>
            <w:r w:rsidR="009B0ABA">
              <w:rPr>
                <w:rFonts w:ascii="Times New Roman" w:hAnsi="Times New Roman"/>
                <w:sz w:val="24"/>
                <w:szCs w:val="24"/>
              </w:rPr>
              <w:t>7</w:t>
            </w:r>
            <w:r w:rsidR="00AB67AF" w:rsidRPr="00456E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67AF" w:rsidRPr="00456E4C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5C78" w:rsidRDefault="004A5C78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Pr="00456E4C" w:rsidRDefault="004A5C78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B67AF" w:rsidRPr="00456E4C">
              <w:rPr>
                <w:rFonts w:ascii="Times New Roman" w:hAnsi="Times New Roman"/>
                <w:sz w:val="24"/>
                <w:szCs w:val="24"/>
              </w:rPr>
              <w:t>.</w:t>
            </w:r>
            <w:r w:rsidR="009B0ABA">
              <w:rPr>
                <w:rFonts w:ascii="Times New Roman" w:hAnsi="Times New Roman"/>
                <w:sz w:val="24"/>
                <w:szCs w:val="24"/>
              </w:rPr>
              <w:t>8</w:t>
            </w:r>
            <w:r w:rsidR="00AB67AF" w:rsidRPr="00456E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B67AF" w:rsidRPr="00456E4C" w:rsidRDefault="00AB67AF" w:rsidP="00AB67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E4C">
              <w:rPr>
                <w:rFonts w:ascii="Times New Roman" w:hAnsi="Times New Roman"/>
                <w:sz w:val="24"/>
                <w:szCs w:val="24"/>
              </w:rPr>
              <w:lastRenderedPageBreak/>
              <w:t>Участие в апробации технологии «Печать КИМ в ППЭ»</w:t>
            </w:r>
          </w:p>
        </w:tc>
        <w:tc>
          <w:tcPr>
            <w:tcW w:w="3118" w:type="dxa"/>
            <w:gridSpan w:val="2"/>
            <w:vMerge w:val="restart"/>
            <w:tcMar>
              <w:left w:w="57" w:type="dxa"/>
              <w:right w:w="57" w:type="dxa"/>
            </w:tcMar>
          </w:tcPr>
          <w:p w:rsidR="001E6DCB" w:rsidRDefault="001E6DCB" w:rsidP="00AB67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письмом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Рособрнадзора</w:t>
            </w:r>
            <w:proofErr w:type="spellEnd"/>
            <w:r w:rsidRPr="00456E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6DCB" w:rsidRDefault="001E6DCB" w:rsidP="00AB67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6DCB" w:rsidRDefault="001E6DCB" w:rsidP="00AB67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E29" w:rsidRDefault="009B0ABA" w:rsidP="002D5E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D5E29">
              <w:rPr>
                <w:rFonts w:ascii="Times New Roman" w:hAnsi="Times New Roman"/>
                <w:sz w:val="24"/>
                <w:szCs w:val="24"/>
              </w:rPr>
              <w:t xml:space="preserve"> соответствии с графиком внесения сведений в РИС </w:t>
            </w:r>
            <w:proofErr w:type="spellStart"/>
            <w:r w:rsidR="002D5E29">
              <w:rPr>
                <w:rFonts w:ascii="Times New Roman" w:hAnsi="Times New Roman"/>
                <w:sz w:val="24"/>
                <w:szCs w:val="24"/>
              </w:rPr>
              <w:t>Рособрнадзора</w:t>
            </w:r>
            <w:proofErr w:type="spellEnd"/>
            <w:r w:rsidR="002D5E29" w:rsidRPr="00456E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67AF" w:rsidRDefault="00AB67AF" w:rsidP="00AB67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Pr="009D7740" w:rsidRDefault="00AB67AF" w:rsidP="00AB67AF">
            <w:pPr>
              <w:rPr>
                <w:lang w:eastAsia="en-US"/>
              </w:rPr>
            </w:pPr>
          </w:p>
          <w:p w:rsidR="00AB67AF" w:rsidRPr="009D7740" w:rsidRDefault="00AB67AF" w:rsidP="00AB67AF">
            <w:pPr>
              <w:rPr>
                <w:lang w:eastAsia="en-US"/>
              </w:rPr>
            </w:pPr>
          </w:p>
        </w:tc>
        <w:tc>
          <w:tcPr>
            <w:tcW w:w="3985" w:type="dxa"/>
            <w:gridSpan w:val="2"/>
            <w:vMerge w:val="restart"/>
            <w:tcMar>
              <w:left w:w="57" w:type="dxa"/>
              <w:right w:w="57" w:type="dxa"/>
            </w:tcMar>
          </w:tcPr>
          <w:p w:rsidR="00AB67AF" w:rsidRDefault="00AB67AF" w:rsidP="00AB6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УО, руководители ОУ</w:t>
            </w:r>
          </w:p>
          <w:p w:rsidR="00AB67AF" w:rsidRDefault="00AB67AF" w:rsidP="00AB6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AF" w:rsidRDefault="00AB67AF" w:rsidP="00AB6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AF" w:rsidRPr="00456E4C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УО, руководители ОУ</w:t>
            </w:r>
            <w:r w:rsidRPr="00456E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B67AF" w:rsidRPr="00775ACF" w:rsidTr="00AB67AF">
        <w:trPr>
          <w:cantSplit/>
          <w:trHeight w:val="3170"/>
          <w:jc w:val="center"/>
        </w:trPr>
        <w:tc>
          <w:tcPr>
            <w:tcW w:w="714" w:type="dxa"/>
            <w:gridSpan w:val="3"/>
            <w:vMerge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B67AF" w:rsidRPr="00456E4C" w:rsidRDefault="00AB67AF" w:rsidP="00AB67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E4C">
              <w:rPr>
                <w:rFonts w:ascii="Times New Roman" w:hAnsi="Times New Roman"/>
                <w:sz w:val="24"/>
                <w:szCs w:val="24"/>
              </w:rPr>
              <w:t xml:space="preserve">Сбор предварительной информации о планируемом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количестве участников ГИА в 20</w:t>
            </w:r>
            <w:r w:rsidR="009B0ABA">
              <w:rPr>
                <w:rFonts w:ascii="Times New Roman" w:hAnsi="Times New Roman"/>
                <w:sz w:val="24"/>
                <w:szCs w:val="24"/>
              </w:rPr>
              <w:t>21</w:t>
            </w:r>
            <w:r w:rsidRPr="00456E4C">
              <w:rPr>
                <w:rFonts w:ascii="Times New Roman" w:hAnsi="Times New Roman"/>
                <w:sz w:val="24"/>
                <w:szCs w:val="24"/>
              </w:rPr>
              <w:t xml:space="preserve"> году из числа:</w:t>
            </w:r>
          </w:p>
          <w:p w:rsidR="00AB67AF" w:rsidRPr="00456E4C" w:rsidRDefault="00AB67AF" w:rsidP="00AB67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E4C">
              <w:rPr>
                <w:rFonts w:ascii="Times New Roman" w:hAnsi="Times New Roman"/>
                <w:sz w:val="24"/>
                <w:szCs w:val="24"/>
              </w:rPr>
              <w:t>-выпускников образовательных организаций 201</w:t>
            </w:r>
            <w:r w:rsidR="002967ED">
              <w:rPr>
                <w:rFonts w:ascii="Times New Roman" w:hAnsi="Times New Roman"/>
                <w:sz w:val="24"/>
                <w:szCs w:val="24"/>
              </w:rPr>
              <w:t>9</w:t>
            </w:r>
            <w:r w:rsidRPr="00456E4C">
              <w:rPr>
                <w:rFonts w:ascii="Times New Roman" w:hAnsi="Times New Roman"/>
                <w:sz w:val="24"/>
                <w:szCs w:val="24"/>
              </w:rPr>
              <w:t>-20</w:t>
            </w:r>
            <w:r w:rsidR="002967ED">
              <w:rPr>
                <w:rFonts w:ascii="Times New Roman" w:hAnsi="Times New Roman"/>
                <w:sz w:val="24"/>
                <w:szCs w:val="24"/>
              </w:rPr>
              <w:t>20</w:t>
            </w:r>
            <w:r w:rsidRPr="00456E4C">
              <w:rPr>
                <w:rFonts w:ascii="Times New Roman" w:hAnsi="Times New Roman"/>
                <w:sz w:val="24"/>
                <w:szCs w:val="24"/>
              </w:rPr>
              <w:t> учебного года;</w:t>
            </w:r>
          </w:p>
          <w:p w:rsidR="00AB67AF" w:rsidRPr="00456E4C" w:rsidRDefault="00AB67AF" w:rsidP="00AB67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E4C">
              <w:rPr>
                <w:rFonts w:ascii="Times New Roman" w:hAnsi="Times New Roman"/>
                <w:sz w:val="24"/>
                <w:szCs w:val="24"/>
              </w:rPr>
              <w:t>-обучающихся и выпускников учреждений среднего профессионального образования;</w:t>
            </w:r>
          </w:p>
          <w:p w:rsidR="00AB67AF" w:rsidRPr="00456E4C" w:rsidRDefault="009B0ABA" w:rsidP="00AB67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-выпускников прошлых лет;</w:t>
            </w:r>
          </w:p>
          <w:p w:rsidR="00AB67AF" w:rsidRPr="00775ACF" w:rsidRDefault="00AB67AF" w:rsidP="00AB6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E4C">
              <w:rPr>
                <w:rFonts w:ascii="Times New Roman" w:hAnsi="Times New Roman"/>
                <w:sz w:val="24"/>
                <w:szCs w:val="24"/>
              </w:rPr>
              <w:t>-лиц с ограниченными возможностями здоровья, инвалидов и детей-инвалидов.</w:t>
            </w:r>
          </w:p>
        </w:tc>
        <w:tc>
          <w:tcPr>
            <w:tcW w:w="3118" w:type="dxa"/>
            <w:gridSpan w:val="2"/>
            <w:vMerge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gridSpan w:val="2"/>
            <w:vMerge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AF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3"/>
            <w:vMerge w:val="restart"/>
            <w:tcMar>
              <w:left w:w="57" w:type="dxa"/>
              <w:right w:w="57" w:type="dxa"/>
            </w:tcMar>
          </w:tcPr>
          <w:p w:rsidR="00AB67AF" w:rsidRPr="00456E4C" w:rsidRDefault="004A5C78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E630B">
              <w:rPr>
                <w:rFonts w:ascii="Times New Roman" w:hAnsi="Times New Roman"/>
                <w:sz w:val="24"/>
                <w:szCs w:val="24"/>
              </w:rPr>
              <w:t>.9</w:t>
            </w:r>
            <w:r w:rsidR="00AB67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B67AF" w:rsidRPr="00456E4C" w:rsidRDefault="00AB67AF" w:rsidP="00AB67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56E4C">
              <w:rPr>
                <w:rFonts w:ascii="Times New Roman" w:hAnsi="Times New Roman"/>
                <w:sz w:val="24"/>
                <w:szCs w:val="24"/>
              </w:rPr>
              <w:t>несение данных сведений в РИС:</w:t>
            </w:r>
          </w:p>
          <w:p w:rsidR="00AB67AF" w:rsidRPr="00456E4C" w:rsidRDefault="00AB67AF" w:rsidP="00AB67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E4C">
              <w:rPr>
                <w:rFonts w:ascii="Times New Roman" w:hAnsi="Times New Roman"/>
                <w:sz w:val="24"/>
                <w:szCs w:val="24"/>
              </w:rPr>
              <w:t>-сведения об обучающихся, освоивших образовательные программы основного общего и среднего общего образования;</w:t>
            </w:r>
          </w:p>
          <w:p w:rsidR="00AB67AF" w:rsidRPr="00456E4C" w:rsidRDefault="00AB67AF" w:rsidP="00AB67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E4C">
              <w:rPr>
                <w:rFonts w:ascii="Times New Roman" w:hAnsi="Times New Roman"/>
                <w:sz w:val="24"/>
                <w:szCs w:val="24"/>
              </w:rPr>
              <w:t>-сведения об участниках ЕГЭ;</w:t>
            </w:r>
          </w:p>
          <w:p w:rsidR="00AB67AF" w:rsidRPr="00456E4C" w:rsidRDefault="00AB67AF" w:rsidP="00AB67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E4C">
              <w:rPr>
                <w:rFonts w:ascii="Times New Roman" w:hAnsi="Times New Roman"/>
                <w:sz w:val="24"/>
                <w:szCs w:val="24"/>
              </w:rPr>
              <w:t>- форма ГИА, перечень учебных предметов, выбранных для сдачи ГИА;</w:t>
            </w:r>
          </w:p>
          <w:p w:rsidR="00AB67AF" w:rsidRPr="00456E4C" w:rsidRDefault="00AB67AF" w:rsidP="00AB67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E4C">
              <w:rPr>
                <w:rFonts w:ascii="Times New Roman" w:hAnsi="Times New Roman"/>
                <w:sz w:val="24"/>
                <w:szCs w:val="24"/>
              </w:rPr>
              <w:t>-место сдачи ГИА (ППЭ, аудитории ППЭ);</w:t>
            </w:r>
          </w:p>
          <w:p w:rsidR="00AB67AF" w:rsidRPr="00456E4C" w:rsidRDefault="00AB67AF" w:rsidP="00AB67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E4C">
              <w:rPr>
                <w:rFonts w:ascii="Times New Roman" w:hAnsi="Times New Roman"/>
                <w:sz w:val="24"/>
                <w:szCs w:val="24"/>
              </w:rPr>
              <w:t>-сведения о лицах, привлекаемых к проведению ГИА;</w:t>
            </w:r>
          </w:p>
          <w:p w:rsidR="00AB67AF" w:rsidRPr="00456E4C" w:rsidRDefault="00AB67AF" w:rsidP="00AB67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E4C">
              <w:rPr>
                <w:rFonts w:ascii="Times New Roman" w:hAnsi="Times New Roman"/>
                <w:sz w:val="24"/>
                <w:szCs w:val="24"/>
              </w:rPr>
              <w:t>-сведения о гражданах, аккредитованных в качестве общественных наблюдателей;</w:t>
            </w:r>
          </w:p>
          <w:p w:rsidR="00AB67AF" w:rsidRPr="00456E4C" w:rsidRDefault="00AB67AF" w:rsidP="00AB67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E4C">
              <w:rPr>
                <w:rFonts w:ascii="Times New Roman" w:hAnsi="Times New Roman"/>
                <w:sz w:val="24"/>
                <w:szCs w:val="24"/>
              </w:rPr>
              <w:t>- распределение обучающихся, участников ЕГЭ и работников ППЭ для проведения ГИА</w:t>
            </w:r>
          </w:p>
          <w:p w:rsidR="00AB67AF" w:rsidRPr="00456E4C" w:rsidRDefault="00AB67AF" w:rsidP="00AB67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E4C">
              <w:rPr>
                <w:rFonts w:ascii="Times New Roman" w:hAnsi="Times New Roman"/>
                <w:sz w:val="24"/>
                <w:szCs w:val="24"/>
              </w:rPr>
              <w:t>-распределение общественных наблюдателей по ППЭ</w:t>
            </w:r>
          </w:p>
          <w:p w:rsidR="00AB67AF" w:rsidRPr="00456E4C" w:rsidRDefault="00AB67AF" w:rsidP="00AB67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tcMar>
              <w:left w:w="57" w:type="dxa"/>
              <w:right w:w="57" w:type="dxa"/>
            </w:tcMar>
          </w:tcPr>
          <w:p w:rsidR="00AB67AF" w:rsidRPr="00456E4C" w:rsidRDefault="00AB67AF" w:rsidP="00AB67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Pr="00456E4C" w:rsidRDefault="00AB67AF" w:rsidP="00AB67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Pr="00456E4C" w:rsidRDefault="00AB67AF" w:rsidP="00AB67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Pr="00456E4C" w:rsidRDefault="00AB67AF" w:rsidP="00AB67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Default="00AB67AF" w:rsidP="00AB67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Default="00AB67AF" w:rsidP="00AB67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Default="00AB67AF" w:rsidP="00AB67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Default="00AB67AF" w:rsidP="00AB67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Default="00AB67AF" w:rsidP="00AB67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Default="00AB67AF" w:rsidP="00AB67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Default="00AB67AF" w:rsidP="00AB67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Default="00AB67AF" w:rsidP="00AB67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Pr="00456E4C" w:rsidRDefault="00AB67AF" w:rsidP="00AB67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РЦОИ</w:t>
            </w:r>
          </w:p>
          <w:p w:rsidR="00AB67AF" w:rsidRPr="00456E4C" w:rsidRDefault="00AB67AF" w:rsidP="00AB67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Pr="00456E4C" w:rsidRDefault="00AB67AF" w:rsidP="00AB6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Pr="00456E4C" w:rsidRDefault="00AB67AF" w:rsidP="00AB6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Default="00AB67AF" w:rsidP="00AB67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Default="00AB67AF" w:rsidP="00AB67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Default="00AB67AF" w:rsidP="00AB67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Pr="00456E4C" w:rsidRDefault="00AB67AF" w:rsidP="00AB67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Pr="00456E4C" w:rsidRDefault="00AB67AF" w:rsidP="00AB67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Pr="00456E4C" w:rsidRDefault="00AB67AF" w:rsidP="00AB67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Pr="00456E4C" w:rsidRDefault="00AB67AF" w:rsidP="00AB67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Default="00AB67AF" w:rsidP="00AB67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1 мая 20</w:t>
            </w:r>
            <w:r w:rsidR="009B0ABA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B67AF" w:rsidRDefault="00AB67AF" w:rsidP="00AB67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Default="00AB67AF" w:rsidP="00AB67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Default="00AB67AF" w:rsidP="00AB67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До 18 мая 20</w:t>
            </w:r>
            <w:r w:rsidR="009B0ABA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B67AF" w:rsidRDefault="00AB67AF" w:rsidP="00AB67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Pr="00456E4C" w:rsidRDefault="007E559F" w:rsidP="007E55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Порядками, </w:t>
            </w:r>
            <w:r w:rsidR="00AB67AF">
              <w:rPr>
                <w:rFonts w:ascii="Times New Roman" w:hAnsi="Times New Roman"/>
                <w:sz w:val="24"/>
                <w:szCs w:val="24"/>
              </w:rPr>
              <w:t xml:space="preserve"> утвержденн</w:t>
            </w:r>
            <w:r>
              <w:rPr>
                <w:rFonts w:ascii="Times New Roman" w:hAnsi="Times New Roman"/>
                <w:sz w:val="24"/>
                <w:szCs w:val="24"/>
              </w:rPr>
              <w:t>ыми</w:t>
            </w:r>
            <w:r w:rsidR="00AB67AF">
              <w:rPr>
                <w:rFonts w:ascii="Times New Roman" w:hAnsi="Times New Roman"/>
                <w:sz w:val="24"/>
                <w:szCs w:val="24"/>
              </w:rPr>
              <w:t xml:space="preserve"> Минобрнауки России</w:t>
            </w:r>
          </w:p>
        </w:tc>
        <w:tc>
          <w:tcPr>
            <w:tcW w:w="3985" w:type="dxa"/>
            <w:gridSpan w:val="2"/>
            <w:vMerge w:val="restart"/>
            <w:tcMar>
              <w:left w:w="57" w:type="dxa"/>
              <w:right w:w="57" w:type="dxa"/>
            </w:tcMar>
          </w:tcPr>
          <w:p w:rsidR="00AB67AF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Король О.В.</w:t>
            </w:r>
          </w:p>
          <w:p w:rsidR="00AB67AF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Лобода А.М.</w:t>
            </w:r>
          </w:p>
          <w:p w:rsidR="00AB67AF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РЦОИ</w:t>
            </w:r>
          </w:p>
          <w:p w:rsidR="00AB67AF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7AF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Король О.В. </w:t>
            </w:r>
          </w:p>
          <w:p w:rsidR="00AB67AF" w:rsidRPr="00456E4C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Лобода А.М.</w:t>
            </w:r>
          </w:p>
        </w:tc>
      </w:tr>
      <w:tr w:rsidR="00AB67AF" w:rsidRPr="00775ACF" w:rsidTr="00AB67AF">
        <w:trPr>
          <w:cantSplit/>
          <w:trHeight w:val="589"/>
          <w:jc w:val="center"/>
        </w:trPr>
        <w:tc>
          <w:tcPr>
            <w:tcW w:w="714" w:type="dxa"/>
            <w:gridSpan w:val="3"/>
            <w:vMerge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B67AF" w:rsidRPr="00456E4C" w:rsidRDefault="00AB67AF" w:rsidP="00AB67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E4C">
              <w:rPr>
                <w:rFonts w:ascii="Times New Roman" w:hAnsi="Times New Roman"/>
                <w:sz w:val="24"/>
                <w:szCs w:val="24"/>
              </w:rPr>
              <w:t>Формирование списочных составов лиц, привлекаемых к проведению ГИА, утверждение их в соответствии с Порядком и Графиком ФЦТ, внесение данных сведений в РИС:</w:t>
            </w:r>
          </w:p>
          <w:p w:rsidR="00AB67AF" w:rsidRPr="00456E4C" w:rsidRDefault="00AB67AF" w:rsidP="00AB67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E4C">
              <w:rPr>
                <w:rFonts w:ascii="Times New Roman" w:hAnsi="Times New Roman"/>
                <w:sz w:val="24"/>
                <w:szCs w:val="24"/>
              </w:rPr>
              <w:t>-членов ГЭК;</w:t>
            </w:r>
          </w:p>
          <w:p w:rsidR="00AB67AF" w:rsidRPr="00456E4C" w:rsidRDefault="00AB67AF" w:rsidP="00AB67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E4C">
              <w:rPr>
                <w:rFonts w:ascii="Times New Roman" w:hAnsi="Times New Roman"/>
                <w:sz w:val="24"/>
                <w:szCs w:val="24"/>
              </w:rPr>
              <w:t>-руководителей ППЭ;</w:t>
            </w:r>
          </w:p>
          <w:p w:rsidR="00AB67AF" w:rsidRPr="00456E4C" w:rsidRDefault="00AB67AF" w:rsidP="00AB67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E4C">
              <w:rPr>
                <w:rFonts w:ascii="Times New Roman" w:hAnsi="Times New Roman"/>
                <w:sz w:val="24"/>
                <w:szCs w:val="24"/>
              </w:rPr>
              <w:t>-организаторов ППЭ;</w:t>
            </w:r>
          </w:p>
          <w:p w:rsidR="00AB67AF" w:rsidRPr="00456E4C" w:rsidRDefault="00AB67AF" w:rsidP="00AB67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E4C">
              <w:rPr>
                <w:rFonts w:ascii="Times New Roman" w:hAnsi="Times New Roman"/>
                <w:sz w:val="24"/>
                <w:szCs w:val="24"/>
              </w:rPr>
              <w:t>-технических специалистов ППЭ;</w:t>
            </w:r>
          </w:p>
          <w:p w:rsidR="00AB67AF" w:rsidRPr="00456E4C" w:rsidRDefault="00AB67AF" w:rsidP="00AB67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E4C">
              <w:rPr>
                <w:rFonts w:ascii="Times New Roman" w:hAnsi="Times New Roman"/>
                <w:sz w:val="24"/>
                <w:szCs w:val="24"/>
              </w:rPr>
              <w:t>-членов предметных комиссий;</w:t>
            </w:r>
          </w:p>
          <w:p w:rsidR="00AB67AF" w:rsidRPr="00EC3691" w:rsidRDefault="00AB67AF" w:rsidP="00AB67AF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56E4C">
              <w:rPr>
                <w:rFonts w:ascii="Times New Roman" w:hAnsi="Times New Roman"/>
                <w:sz w:val="24"/>
                <w:szCs w:val="24"/>
              </w:rPr>
              <w:t>-членов конфликтной комиссии</w:t>
            </w:r>
          </w:p>
        </w:tc>
        <w:tc>
          <w:tcPr>
            <w:tcW w:w="3118" w:type="dxa"/>
            <w:gridSpan w:val="2"/>
            <w:vMerge/>
          </w:tcPr>
          <w:p w:rsidR="00AB67AF" w:rsidRPr="00D47873" w:rsidRDefault="00AB67AF" w:rsidP="00AB6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5" w:type="dxa"/>
            <w:gridSpan w:val="2"/>
            <w:vMerge/>
          </w:tcPr>
          <w:p w:rsidR="00AB67AF" w:rsidRPr="00D47873" w:rsidRDefault="00AB67AF" w:rsidP="00AB67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7AF" w:rsidRPr="00775ACF" w:rsidTr="00AB67AF">
        <w:trPr>
          <w:cantSplit/>
          <w:trHeight w:val="645"/>
          <w:jc w:val="center"/>
        </w:trPr>
        <w:tc>
          <w:tcPr>
            <w:tcW w:w="714" w:type="dxa"/>
            <w:gridSpan w:val="3"/>
            <w:vMerge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B67AF" w:rsidRPr="00EC3691" w:rsidRDefault="00AB67AF" w:rsidP="00AB67AF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6E4C">
              <w:rPr>
                <w:rFonts w:ascii="Times New Roman" w:hAnsi="Times New Roman"/>
                <w:sz w:val="24"/>
                <w:szCs w:val="24"/>
              </w:rPr>
              <w:t>Обновление электронных подписей членов ГЭК для иностранного языка (раздел «Говорение»), печати КИМ в ППЭ и сканирования экзаменационных материалов в ППЭ</w:t>
            </w:r>
          </w:p>
        </w:tc>
        <w:tc>
          <w:tcPr>
            <w:tcW w:w="3118" w:type="dxa"/>
            <w:gridSpan w:val="2"/>
            <w:vMerge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gridSpan w:val="2"/>
            <w:vMerge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AF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3"/>
            <w:vMerge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B67AF" w:rsidRPr="00EC3691" w:rsidRDefault="00AB67AF" w:rsidP="00AB67AF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6E4C">
              <w:rPr>
                <w:rFonts w:ascii="Times New Roman" w:hAnsi="Times New Roman"/>
                <w:sz w:val="24"/>
                <w:szCs w:val="24"/>
              </w:rPr>
              <w:t>Техническое дооснащение  ППЭ</w:t>
            </w:r>
          </w:p>
        </w:tc>
        <w:tc>
          <w:tcPr>
            <w:tcW w:w="3118" w:type="dxa"/>
            <w:gridSpan w:val="2"/>
            <w:vMerge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gridSpan w:val="2"/>
            <w:vMerge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AF" w:rsidRPr="00775ACF" w:rsidTr="00AB67AF">
        <w:trPr>
          <w:cantSplit/>
          <w:trHeight w:val="341"/>
          <w:jc w:val="center"/>
        </w:trPr>
        <w:tc>
          <w:tcPr>
            <w:tcW w:w="714" w:type="dxa"/>
            <w:gridSpan w:val="3"/>
            <w:vMerge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B67AF" w:rsidRPr="00EC3691" w:rsidRDefault="00AB67AF" w:rsidP="00AB67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6E4C">
              <w:rPr>
                <w:rFonts w:ascii="Times New Roman" w:hAnsi="Times New Roman"/>
                <w:sz w:val="24"/>
                <w:szCs w:val="24"/>
              </w:rPr>
              <w:t>Организация и проведение итогового сочинения (изложения)</w:t>
            </w:r>
          </w:p>
        </w:tc>
        <w:tc>
          <w:tcPr>
            <w:tcW w:w="3118" w:type="dxa"/>
            <w:gridSpan w:val="2"/>
            <w:vMerge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gridSpan w:val="2"/>
            <w:vMerge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AF" w:rsidRPr="00775ACF" w:rsidTr="00AB67AF">
        <w:trPr>
          <w:cantSplit/>
          <w:trHeight w:val="558"/>
          <w:jc w:val="center"/>
        </w:trPr>
        <w:tc>
          <w:tcPr>
            <w:tcW w:w="714" w:type="dxa"/>
            <w:gridSpan w:val="3"/>
            <w:vMerge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B67AF" w:rsidRDefault="00AB67AF" w:rsidP="00AB67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собеседования по русскому языку</w:t>
            </w:r>
          </w:p>
          <w:p w:rsidR="00AB67AF" w:rsidRPr="00EC3691" w:rsidRDefault="00AB67AF" w:rsidP="00AB67AF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gridSpan w:val="2"/>
            <w:vMerge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gridSpan w:val="2"/>
            <w:vMerge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AF" w:rsidRPr="00775ACF" w:rsidTr="00AB67AF">
        <w:trPr>
          <w:cantSplit/>
          <w:trHeight w:val="949"/>
          <w:jc w:val="center"/>
        </w:trPr>
        <w:tc>
          <w:tcPr>
            <w:tcW w:w="714" w:type="dxa"/>
            <w:gridSpan w:val="3"/>
            <w:vMerge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B67AF" w:rsidRPr="00EC3691" w:rsidRDefault="00AB67AF" w:rsidP="00AB67AF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6E4C">
              <w:rPr>
                <w:rFonts w:ascii="Times New Roman" w:hAnsi="Times New Roman"/>
                <w:sz w:val="24"/>
                <w:szCs w:val="24"/>
              </w:rPr>
              <w:t>Обеспечение межведомственного взаимодействия с МВД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«Спасский», ГБУ здравоохранения «Спасская центральная районная поликлиника», П</w:t>
            </w:r>
            <w:r w:rsidRPr="00456E4C">
              <w:rPr>
                <w:rFonts w:ascii="Times New Roman" w:hAnsi="Times New Roman"/>
                <w:sz w:val="24"/>
                <w:szCs w:val="24"/>
              </w:rPr>
              <w:t>риморским филиалом ОАО «Ростелеком»</w:t>
            </w:r>
          </w:p>
        </w:tc>
        <w:tc>
          <w:tcPr>
            <w:tcW w:w="3118" w:type="dxa"/>
            <w:gridSpan w:val="2"/>
            <w:vMerge w:val="restart"/>
          </w:tcPr>
          <w:p w:rsidR="00AB67AF" w:rsidRPr="000B7815" w:rsidRDefault="00AB67AF" w:rsidP="00AB6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6E4C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985" w:type="dxa"/>
            <w:gridSpan w:val="2"/>
            <w:vMerge w:val="restart"/>
          </w:tcPr>
          <w:p w:rsidR="00AB67AF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Король О.В. </w:t>
            </w:r>
          </w:p>
          <w:p w:rsidR="00AB67AF" w:rsidRPr="000B7815" w:rsidRDefault="00AB67AF" w:rsidP="00AB67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Лобода А.М.</w:t>
            </w:r>
          </w:p>
        </w:tc>
      </w:tr>
      <w:tr w:rsidR="00AB67AF" w:rsidRPr="00775ACF" w:rsidTr="00AB67AF">
        <w:trPr>
          <w:cantSplit/>
          <w:trHeight w:val="600"/>
          <w:jc w:val="center"/>
        </w:trPr>
        <w:tc>
          <w:tcPr>
            <w:tcW w:w="714" w:type="dxa"/>
            <w:gridSpan w:val="3"/>
            <w:vMerge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B67AF" w:rsidRPr="00EC3691" w:rsidRDefault="00AB67AF" w:rsidP="00AB67AF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6E4C">
              <w:rPr>
                <w:rFonts w:ascii="Times New Roman" w:hAnsi="Times New Roman"/>
                <w:sz w:val="24"/>
                <w:szCs w:val="24"/>
              </w:rPr>
              <w:t>Организация  проверки готовности систем видеонаблюдения в ППЭ</w:t>
            </w:r>
          </w:p>
        </w:tc>
        <w:tc>
          <w:tcPr>
            <w:tcW w:w="3118" w:type="dxa"/>
            <w:gridSpan w:val="2"/>
            <w:vMerge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gridSpan w:val="2"/>
            <w:vMerge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AF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3"/>
            <w:tcMar>
              <w:left w:w="57" w:type="dxa"/>
              <w:right w:w="57" w:type="dxa"/>
            </w:tcMar>
          </w:tcPr>
          <w:p w:rsidR="00AB67AF" w:rsidRPr="00456E4C" w:rsidRDefault="004A5C78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E630B">
              <w:rPr>
                <w:rFonts w:ascii="Times New Roman" w:hAnsi="Times New Roman"/>
                <w:sz w:val="24"/>
                <w:szCs w:val="24"/>
              </w:rPr>
              <w:t>.10</w:t>
            </w:r>
            <w:r w:rsidR="00AB67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B67AF" w:rsidRPr="00456E4C" w:rsidRDefault="00AB67AF" w:rsidP="00AB67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E4C">
              <w:rPr>
                <w:rFonts w:ascii="Times New Roman" w:hAnsi="Times New Roman"/>
                <w:sz w:val="24"/>
                <w:szCs w:val="24"/>
              </w:rPr>
              <w:t>Создание условий в ППЭ для выпускников с ограниченными возможностями здоровья</w:t>
            </w:r>
          </w:p>
        </w:tc>
        <w:tc>
          <w:tcPr>
            <w:tcW w:w="3118" w:type="dxa"/>
            <w:gridSpan w:val="2"/>
            <w:tcMar>
              <w:left w:w="57" w:type="dxa"/>
              <w:right w:w="57" w:type="dxa"/>
            </w:tcMar>
          </w:tcPr>
          <w:p w:rsidR="00AB67AF" w:rsidRPr="00456E4C" w:rsidRDefault="00AB67AF" w:rsidP="00AB67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E4C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</w:tcPr>
          <w:p w:rsidR="00AB67AF" w:rsidRPr="00456E4C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Лобода А.М. </w:t>
            </w:r>
          </w:p>
        </w:tc>
      </w:tr>
      <w:tr w:rsidR="00AB67AF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3"/>
            <w:tcMar>
              <w:left w:w="57" w:type="dxa"/>
              <w:right w:w="57" w:type="dxa"/>
            </w:tcMar>
          </w:tcPr>
          <w:p w:rsidR="00AB67AF" w:rsidRPr="00456E4C" w:rsidRDefault="004A5C78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E630B">
              <w:rPr>
                <w:rFonts w:ascii="Times New Roman" w:hAnsi="Times New Roman"/>
                <w:sz w:val="24"/>
                <w:szCs w:val="24"/>
              </w:rPr>
              <w:t>.11</w:t>
            </w:r>
            <w:r w:rsidR="00AB67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B67AF" w:rsidRPr="00456E4C" w:rsidRDefault="00AB67AF" w:rsidP="00AB67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E4C">
              <w:rPr>
                <w:rFonts w:ascii="Times New Roman" w:hAnsi="Times New Roman"/>
                <w:sz w:val="24"/>
                <w:szCs w:val="24"/>
              </w:rPr>
              <w:t>Аккредитация граждан в качестве общественных наблюдателей, организация работы общественных наблюдателей</w:t>
            </w:r>
          </w:p>
        </w:tc>
        <w:tc>
          <w:tcPr>
            <w:tcW w:w="3118" w:type="dxa"/>
            <w:gridSpan w:val="2"/>
            <w:tcMar>
              <w:left w:w="57" w:type="dxa"/>
              <w:right w:w="57" w:type="dxa"/>
            </w:tcMar>
          </w:tcPr>
          <w:p w:rsidR="00AB67AF" w:rsidRPr="00456E4C" w:rsidRDefault="00AB67AF" w:rsidP="007E55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E4C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="007E559F">
              <w:rPr>
                <w:rFonts w:ascii="Times New Roman" w:hAnsi="Times New Roman"/>
                <w:sz w:val="24"/>
                <w:szCs w:val="24"/>
              </w:rPr>
              <w:t>приказом</w:t>
            </w:r>
            <w:r w:rsidRPr="00456E4C">
              <w:rPr>
                <w:rFonts w:ascii="Times New Roman" w:hAnsi="Times New Roman"/>
                <w:sz w:val="24"/>
                <w:szCs w:val="24"/>
              </w:rPr>
              <w:t xml:space="preserve"> Минобрнауки России</w:t>
            </w:r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</w:tcPr>
          <w:p w:rsidR="00AB67AF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Король О.В. </w:t>
            </w:r>
          </w:p>
          <w:p w:rsidR="00AB67AF" w:rsidRPr="00456E4C" w:rsidRDefault="00AB67AF" w:rsidP="00AB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Лобода А.М.</w:t>
            </w:r>
          </w:p>
        </w:tc>
      </w:tr>
      <w:tr w:rsidR="00AB67AF" w:rsidRPr="00775ACF" w:rsidTr="00AB67AF">
        <w:trPr>
          <w:cantSplit/>
          <w:trHeight w:val="284"/>
          <w:jc w:val="center"/>
        </w:trPr>
        <w:tc>
          <w:tcPr>
            <w:tcW w:w="15021" w:type="dxa"/>
            <w:gridSpan w:val="8"/>
            <w:tcMar>
              <w:left w:w="57" w:type="dxa"/>
              <w:right w:w="57" w:type="dxa"/>
            </w:tcMar>
          </w:tcPr>
          <w:p w:rsidR="00AB67AF" w:rsidRPr="00775ACF" w:rsidRDefault="00AB67AF" w:rsidP="00A523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Раздел </w:t>
            </w:r>
            <w:r w:rsidR="00A5236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</w:t>
            </w:r>
            <w:r w:rsidRPr="00775AC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 Информационное обеспечение. Информационная безопасность</w:t>
            </w:r>
          </w:p>
        </w:tc>
      </w:tr>
      <w:tr w:rsidR="00AB67AF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3"/>
            <w:tcMar>
              <w:left w:w="57" w:type="dxa"/>
              <w:right w:w="57" w:type="dxa"/>
            </w:tcMar>
          </w:tcPr>
          <w:p w:rsidR="00AB67AF" w:rsidRPr="00775ACF" w:rsidRDefault="00A5236E" w:rsidP="00AB67AF">
            <w:pPr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67AF" w:rsidRPr="00775AC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B67AF" w:rsidRPr="00775ACF" w:rsidRDefault="00AB67AF" w:rsidP="00A5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выпускников текущего года, выпускников прошлых лет, обучающихся и выпускников учреждений начального профессиональ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и среднего профессионального образования по вопросам подготовки и проведения ГИА через </w:t>
            </w:r>
            <w:r w:rsidR="00A5236E">
              <w:rPr>
                <w:rFonts w:ascii="Times New Roman" w:hAnsi="Times New Roman" w:cs="Times New Roman"/>
                <w:sz w:val="24"/>
                <w:szCs w:val="24"/>
              </w:rPr>
              <w:t>сайт, консультации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tcMar>
              <w:left w:w="57" w:type="dxa"/>
              <w:right w:w="57" w:type="dxa"/>
            </w:tcMar>
          </w:tcPr>
          <w:p w:rsidR="00AB67AF" w:rsidRPr="00775ACF" w:rsidRDefault="001D6ADC" w:rsidP="006C3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AB67AF" w:rsidRPr="00775A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31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 w:rsidR="00AB67AF"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УО:</w:t>
            </w:r>
          </w:p>
          <w:p w:rsidR="00AB67AF" w:rsidRDefault="00AB67AF" w:rsidP="00AB6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Король О.В.</w:t>
            </w:r>
          </w:p>
          <w:p w:rsidR="00AB67AF" w:rsidRPr="00775ACF" w:rsidRDefault="00AB67AF" w:rsidP="00AB6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Лобода А.М.</w:t>
            </w:r>
          </w:p>
          <w:p w:rsidR="00AB67AF" w:rsidRPr="00775ACF" w:rsidRDefault="00AB67AF" w:rsidP="00AB67AF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AB67AF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3"/>
            <w:tcMar>
              <w:left w:w="57" w:type="dxa"/>
              <w:right w:w="57" w:type="dxa"/>
            </w:tcMar>
          </w:tcPr>
          <w:p w:rsidR="00AB67AF" w:rsidRPr="00775ACF" w:rsidRDefault="00A5236E" w:rsidP="00AB67AF">
            <w:pPr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67AF" w:rsidRPr="00775AC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742ED" w:rsidRPr="001D6ADC" w:rsidRDefault="00AB67AF" w:rsidP="001D6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1D6ADC">
              <w:rPr>
                <w:rFonts w:ascii="Times New Roman" w:hAnsi="Times New Roman" w:cs="Times New Roman"/>
                <w:sz w:val="24"/>
                <w:szCs w:val="24"/>
              </w:rPr>
              <w:t>информирования родительской общественности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вопросам подготовки и проведения государственной 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аттестации</w:t>
            </w:r>
            <w:r w:rsidR="001D6ADC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учреждениях</w:t>
            </w:r>
          </w:p>
        </w:tc>
        <w:tc>
          <w:tcPr>
            <w:tcW w:w="3118" w:type="dxa"/>
            <w:gridSpan w:val="2"/>
            <w:tcMar>
              <w:left w:w="57" w:type="dxa"/>
              <w:right w:w="57" w:type="dxa"/>
            </w:tcMar>
          </w:tcPr>
          <w:p w:rsidR="00AB67AF" w:rsidRPr="00A742ED" w:rsidRDefault="001D6ADC" w:rsidP="00A74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AB67AF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3"/>
            <w:tcMar>
              <w:left w:w="57" w:type="dxa"/>
              <w:right w:w="57" w:type="dxa"/>
            </w:tcMar>
          </w:tcPr>
          <w:p w:rsidR="00AB67AF" w:rsidRPr="00775ACF" w:rsidRDefault="00A5236E" w:rsidP="00AB67AF">
            <w:pPr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67AF" w:rsidRPr="00775ACF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Разработка единых памяток, информационных листов для размещения на информационных стендах и сайтах школ.</w:t>
            </w:r>
          </w:p>
          <w:p w:rsidR="00AB67AF" w:rsidRPr="00775ACF" w:rsidRDefault="00AB67AF" w:rsidP="00AB6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left w:w="57" w:type="dxa"/>
              <w:right w:w="57" w:type="dxa"/>
            </w:tcMar>
          </w:tcPr>
          <w:p w:rsidR="00AB67AF" w:rsidRPr="00775ACF" w:rsidRDefault="009E630B" w:rsidP="006C3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</w:tcPr>
          <w:p w:rsidR="00AB67AF" w:rsidRPr="00775ACF" w:rsidRDefault="00AB67AF" w:rsidP="00AB67AF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:rsidR="00AB67AF" w:rsidRPr="00775ACF" w:rsidRDefault="00AB67AF" w:rsidP="00AB67AF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A5236E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3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5236E" w:rsidRPr="00775ACF" w:rsidRDefault="00A5236E" w:rsidP="009E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нормативных, информационно-методических материалов по ГИА, издаваемых </w:t>
            </w:r>
            <w:proofErr w:type="spellStart"/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РФ, </w:t>
            </w:r>
            <w:proofErr w:type="spellStart"/>
            <w:r w:rsidR="009E630B" w:rsidRPr="00775AC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9E630B"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Приморского края.</w:t>
            </w:r>
          </w:p>
        </w:tc>
        <w:tc>
          <w:tcPr>
            <w:tcW w:w="3118" w:type="dxa"/>
            <w:gridSpan w:val="2"/>
            <w:tcMar>
              <w:left w:w="57" w:type="dxa"/>
              <w:right w:w="57" w:type="dxa"/>
            </w:tcMar>
          </w:tcPr>
          <w:p w:rsidR="00A5236E" w:rsidRPr="00775ACF" w:rsidRDefault="009E630B" w:rsidP="00A52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УО:</w:t>
            </w:r>
          </w:p>
          <w:p w:rsidR="00A5236E" w:rsidRDefault="00A5236E" w:rsidP="00A52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Король О.В.</w:t>
            </w:r>
          </w:p>
          <w:p w:rsidR="00A5236E" w:rsidRPr="00775ACF" w:rsidRDefault="00A5236E" w:rsidP="00A52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Лобода А.М.</w:t>
            </w:r>
          </w:p>
          <w:p w:rsidR="00A5236E" w:rsidRPr="00775ACF" w:rsidRDefault="00A5236E" w:rsidP="00A5236E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A5236E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3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5236E" w:rsidRDefault="00A5236E" w:rsidP="00A5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актуальных вопросов подготовки и проведения ГИА в средствах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массовой информации:</w:t>
            </w:r>
          </w:p>
          <w:p w:rsidR="00A5236E" w:rsidRDefault="00A5236E" w:rsidP="00A5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716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7F7164">
              <w:rPr>
                <w:rFonts w:ascii="Times New Roman" w:hAnsi="Times New Roman" w:cs="Times New Roman"/>
                <w:sz w:val="24"/>
                <w:szCs w:val="24"/>
              </w:rPr>
              <w:t>СОШ  №</w:t>
            </w:r>
            <w:proofErr w:type="gramEnd"/>
            <w:r w:rsidRPr="007F7164">
              <w:rPr>
                <w:rFonts w:ascii="Times New Roman" w:hAnsi="Times New Roman" w:cs="Times New Roman"/>
                <w:sz w:val="24"/>
                <w:szCs w:val="24"/>
              </w:rPr>
              <w:t xml:space="preserve">2» с. </w:t>
            </w:r>
            <w:proofErr w:type="spellStart"/>
            <w:r w:rsidRPr="007F7164">
              <w:rPr>
                <w:rFonts w:ascii="Times New Roman" w:hAnsi="Times New Roman" w:cs="Times New Roman"/>
                <w:sz w:val="24"/>
                <w:szCs w:val="24"/>
              </w:rPr>
              <w:t>Буссевка</w:t>
            </w:r>
            <w:proofErr w:type="spellEnd"/>
            <w:r w:rsidRPr="007F71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7164">
              <w:rPr>
                <w:rFonts w:ascii="Times New Roman" w:hAnsi="Times New Roman" w:cs="Times New Roman"/>
                <w:sz w:val="24"/>
                <w:szCs w:val="24"/>
              </w:rPr>
              <w:t>Дубовской</w:t>
            </w:r>
            <w:proofErr w:type="spellEnd"/>
            <w:r w:rsidRPr="007F7164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236E" w:rsidRDefault="00A5236E" w:rsidP="00A5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6E" w:rsidRDefault="00A5236E" w:rsidP="00A5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7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C96">
              <w:rPr>
                <w:rFonts w:ascii="Times New Roman" w:hAnsi="Times New Roman" w:cs="Times New Roman"/>
                <w:sz w:val="24"/>
                <w:szCs w:val="24"/>
              </w:rPr>
              <w:t>МБОУ «СОШ № 15» с. Кронштадтка,</w:t>
            </w:r>
            <w:r w:rsidRPr="00B839D9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№9» с. </w:t>
            </w:r>
            <w:proofErr w:type="spellStart"/>
            <w:r w:rsidRPr="00B839D9">
              <w:rPr>
                <w:rFonts w:ascii="Times New Roman" w:hAnsi="Times New Roman" w:cs="Times New Roman"/>
                <w:sz w:val="24"/>
                <w:szCs w:val="24"/>
              </w:rPr>
              <w:t>Хвалынка</w:t>
            </w:r>
            <w:proofErr w:type="spellEnd"/>
            <w:r w:rsidRPr="00B839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6C96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№7» с. Чкаловское,</w:t>
            </w:r>
            <w:r w:rsidRPr="009C69ED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№4» с. Прохоры,</w:t>
            </w:r>
          </w:p>
          <w:p w:rsidR="00A5236E" w:rsidRDefault="00A5236E" w:rsidP="00A5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6E" w:rsidRDefault="00A5236E" w:rsidP="00A5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7164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№ 19» с. </w:t>
            </w:r>
            <w:proofErr w:type="spellStart"/>
            <w:r w:rsidRPr="007F7164">
              <w:rPr>
                <w:rFonts w:ascii="Times New Roman" w:hAnsi="Times New Roman" w:cs="Times New Roman"/>
                <w:sz w:val="24"/>
                <w:szCs w:val="24"/>
              </w:rPr>
              <w:t>Славинка</w:t>
            </w:r>
            <w:proofErr w:type="spellEnd"/>
            <w:r w:rsidRPr="007F71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6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9D9">
              <w:rPr>
                <w:rFonts w:ascii="Times New Roman" w:hAnsi="Times New Roman" w:cs="Times New Roman"/>
                <w:sz w:val="24"/>
                <w:szCs w:val="24"/>
              </w:rPr>
              <w:t>МБОУ «О(С) ОШ» с. Спасское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69E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Александровский 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C69ED">
              <w:rPr>
                <w:rFonts w:ascii="Times New Roman" w:hAnsi="Times New Roman" w:cs="Times New Roman"/>
                <w:sz w:val="24"/>
                <w:szCs w:val="24"/>
              </w:rPr>
              <w:t xml:space="preserve"> Гайворонский филиал,</w:t>
            </w:r>
            <w:r w:rsidRPr="00C76C96">
              <w:rPr>
                <w:rFonts w:ascii="Times New Roman" w:hAnsi="Times New Roman" w:cs="Times New Roman"/>
                <w:sz w:val="24"/>
                <w:szCs w:val="24"/>
              </w:rPr>
              <w:t xml:space="preserve"> МБОУ «ООШ №6» с. </w:t>
            </w:r>
            <w:proofErr w:type="spellStart"/>
            <w:r w:rsidRPr="00C76C96">
              <w:rPr>
                <w:rFonts w:ascii="Times New Roman" w:hAnsi="Times New Roman" w:cs="Times New Roman"/>
                <w:sz w:val="24"/>
                <w:szCs w:val="24"/>
              </w:rPr>
              <w:t>Духовское</w:t>
            </w:r>
            <w:proofErr w:type="spellEnd"/>
            <w:r w:rsidRPr="00C76C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филиал,</w:t>
            </w:r>
          </w:p>
          <w:p w:rsidR="00A5236E" w:rsidRDefault="00A5236E" w:rsidP="00A52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6E" w:rsidRPr="00D36550" w:rsidRDefault="00A5236E" w:rsidP="00A52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6C96">
              <w:rPr>
                <w:rFonts w:ascii="Times New Roman" w:hAnsi="Times New Roman" w:cs="Times New Roman"/>
                <w:sz w:val="24"/>
                <w:szCs w:val="24"/>
              </w:rPr>
              <w:t>Вишневс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кий филиал, </w:t>
            </w:r>
            <w:r w:rsidRPr="00C76C96">
              <w:rPr>
                <w:rFonts w:ascii="Times New Roman" w:hAnsi="Times New Roman" w:cs="Times New Roman"/>
                <w:sz w:val="24"/>
                <w:szCs w:val="24"/>
              </w:rPr>
              <w:t>Краснокутский филиал;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99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№8» с. Спасское, Свиягинский филиал,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992">
              <w:rPr>
                <w:rFonts w:ascii="Times New Roman" w:hAnsi="Times New Roman" w:cs="Times New Roman"/>
                <w:sz w:val="24"/>
                <w:szCs w:val="24"/>
              </w:rPr>
              <w:t>МБОУ «СОШ №18» с. Новорусановка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39D9">
              <w:rPr>
                <w:rFonts w:ascii="Times New Roman" w:hAnsi="Times New Roman" w:cs="Times New Roman"/>
                <w:sz w:val="24"/>
                <w:szCs w:val="24"/>
              </w:rPr>
              <w:t>Зеленодольский 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69ED">
              <w:rPr>
                <w:rFonts w:ascii="Times New Roman" w:hAnsi="Times New Roman" w:cs="Times New Roman"/>
                <w:sz w:val="24"/>
                <w:szCs w:val="24"/>
              </w:rPr>
              <w:t>Гайворонский филиал</w:t>
            </w:r>
            <w:r w:rsidRPr="00B8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  <w:tcMar>
              <w:left w:w="57" w:type="dxa"/>
              <w:right w:w="57" w:type="dxa"/>
            </w:tcMar>
          </w:tcPr>
          <w:p w:rsidR="00A5236E" w:rsidRDefault="00A5236E" w:rsidP="00A52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6E" w:rsidRDefault="00A5236E" w:rsidP="00A52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6E" w:rsidRDefault="00A5236E" w:rsidP="00A52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  <w:p w:rsidR="00A5236E" w:rsidRDefault="00A5236E" w:rsidP="00A52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6E" w:rsidRDefault="009E630B" w:rsidP="00A52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2021 </w:t>
            </w:r>
            <w:r w:rsidR="00A5236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A5236E" w:rsidRDefault="00A5236E" w:rsidP="00A52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6E" w:rsidRDefault="00A5236E" w:rsidP="00A52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6E" w:rsidRDefault="00A5236E" w:rsidP="00A52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6E" w:rsidRDefault="009E630B" w:rsidP="00A52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  <w:r w:rsidR="00A5236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A5236E" w:rsidRDefault="00A5236E" w:rsidP="00A52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6E" w:rsidRDefault="00A5236E" w:rsidP="00A52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6E" w:rsidRDefault="00A5236E" w:rsidP="00A52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6E" w:rsidRDefault="009E630B" w:rsidP="00A52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  <w:r w:rsidR="00A5236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A5236E" w:rsidRDefault="00A5236E" w:rsidP="00A52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6E" w:rsidRPr="00775ACF" w:rsidRDefault="00A5236E" w:rsidP="00A52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A5236E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3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«горячей линии» по актуальным вопросам государственной итоговой аттестации в Управлении образования.</w:t>
            </w:r>
          </w:p>
        </w:tc>
        <w:tc>
          <w:tcPr>
            <w:tcW w:w="3118" w:type="dxa"/>
            <w:gridSpan w:val="2"/>
            <w:tcMar>
              <w:left w:w="57" w:type="dxa"/>
              <w:right w:w="57" w:type="dxa"/>
            </w:tcMar>
          </w:tcPr>
          <w:p w:rsidR="00A5236E" w:rsidRPr="00775ACF" w:rsidRDefault="009E630B" w:rsidP="00A52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2020</w:t>
            </w:r>
            <w:r w:rsidR="00A52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36E" w:rsidRPr="00775ACF"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5236E"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УО:</w:t>
            </w:r>
          </w:p>
          <w:p w:rsidR="00A5236E" w:rsidRPr="00775ACF" w:rsidRDefault="00A5236E" w:rsidP="00A52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Король О.В.</w:t>
            </w:r>
          </w:p>
          <w:p w:rsidR="00A5236E" w:rsidRPr="00775ACF" w:rsidRDefault="00A5236E" w:rsidP="00A5236E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Лобода А.М., </w:t>
            </w:r>
          </w:p>
          <w:p w:rsidR="00A5236E" w:rsidRPr="00775ACF" w:rsidRDefault="00A5236E" w:rsidP="00A5236E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A5236E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3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лиц, привлекаемых к подготовке и проведению ГИА, участников ГИА, их родителей (законных представителей).</w:t>
            </w:r>
          </w:p>
        </w:tc>
        <w:tc>
          <w:tcPr>
            <w:tcW w:w="3118" w:type="dxa"/>
            <w:gridSpan w:val="2"/>
            <w:tcMar>
              <w:left w:w="57" w:type="dxa"/>
              <w:right w:w="57" w:type="dxa"/>
            </w:tcMar>
          </w:tcPr>
          <w:p w:rsidR="00A5236E" w:rsidRPr="00775ACF" w:rsidRDefault="00D45F56" w:rsidP="00A52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A5236E" w:rsidRPr="00775A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523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 w:rsidR="00A5236E"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УО:</w:t>
            </w:r>
          </w:p>
          <w:p w:rsidR="00A5236E" w:rsidRPr="00775ACF" w:rsidRDefault="00A5236E" w:rsidP="00A52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Король О.В.</w:t>
            </w:r>
          </w:p>
          <w:p w:rsidR="00A5236E" w:rsidRPr="00775ACF" w:rsidRDefault="00A5236E" w:rsidP="00A5236E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Лобода А.М., </w:t>
            </w:r>
          </w:p>
          <w:p w:rsidR="00A5236E" w:rsidRPr="00775ACF" w:rsidRDefault="00A5236E" w:rsidP="00A5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A5236E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3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4" w:type="dxa"/>
            <w:tcMar>
              <w:left w:w="57" w:type="dxa"/>
              <w:right w:w="57" w:type="dxa"/>
            </w:tcMar>
            <w:vAlign w:val="center"/>
          </w:tcPr>
          <w:p w:rsidR="00A5236E" w:rsidRPr="00775ACF" w:rsidRDefault="00A5236E" w:rsidP="00A5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общеобразовательными учреждениями района нормативных правовых документов, регламентирующих государственную итоговую аттестацию выпускников общеобразовательных школ.</w:t>
            </w:r>
          </w:p>
          <w:p w:rsidR="00A5236E" w:rsidRPr="00775ACF" w:rsidRDefault="00A5236E" w:rsidP="00A5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left w:w="57" w:type="dxa"/>
              <w:right w:w="57" w:type="dxa"/>
            </w:tcMar>
            <w:vAlign w:val="center"/>
          </w:tcPr>
          <w:p w:rsidR="00A5236E" w:rsidRPr="00775ACF" w:rsidRDefault="00A5236E" w:rsidP="00A5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2019 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  <w:vAlign w:val="center"/>
          </w:tcPr>
          <w:p w:rsidR="00A5236E" w:rsidRPr="00775ACF" w:rsidRDefault="00A5236E" w:rsidP="00A5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УО:</w:t>
            </w:r>
          </w:p>
          <w:p w:rsidR="00A5236E" w:rsidRPr="00775ACF" w:rsidRDefault="00A5236E" w:rsidP="00A52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Король О.В.</w:t>
            </w:r>
          </w:p>
          <w:p w:rsidR="00A5236E" w:rsidRPr="00775ACF" w:rsidRDefault="00A5236E" w:rsidP="00A5236E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Лобода А.М., </w:t>
            </w:r>
          </w:p>
        </w:tc>
      </w:tr>
      <w:tr w:rsidR="00A5236E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3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4" w:type="dxa"/>
            <w:tcMar>
              <w:left w:w="57" w:type="dxa"/>
              <w:right w:w="57" w:type="dxa"/>
            </w:tcMar>
            <w:vAlign w:val="center"/>
          </w:tcPr>
          <w:p w:rsidR="00A5236E" w:rsidRPr="00775ACF" w:rsidRDefault="00A5236E" w:rsidP="00A5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Оформление журналов, регистрирующих персональное проведение информационно-разъяснительной работы с участниками ГИА, их родителями (законными представителями).</w:t>
            </w:r>
          </w:p>
          <w:p w:rsidR="00A5236E" w:rsidRPr="00775ACF" w:rsidRDefault="00A5236E" w:rsidP="00A5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left w:w="57" w:type="dxa"/>
              <w:right w:w="57" w:type="dxa"/>
            </w:tcMar>
            <w:vAlign w:val="center"/>
          </w:tcPr>
          <w:p w:rsidR="00A5236E" w:rsidRPr="00775ACF" w:rsidRDefault="00D45F56" w:rsidP="00A52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2020</w:t>
            </w:r>
            <w:r w:rsidR="00A5236E"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5236E" w:rsidRPr="00775ACF" w:rsidRDefault="00A5236E" w:rsidP="00A52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февраль-апрель 20</w:t>
            </w:r>
            <w:r w:rsidR="00D45F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  <w:vAlign w:val="center"/>
          </w:tcPr>
          <w:p w:rsidR="00A5236E" w:rsidRPr="00775ACF" w:rsidRDefault="00A5236E" w:rsidP="00A5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A5236E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3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4" w:type="dxa"/>
            <w:tcMar>
              <w:left w:w="57" w:type="dxa"/>
              <w:right w:w="57" w:type="dxa"/>
            </w:tcMar>
            <w:vAlign w:val="center"/>
          </w:tcPr>
          <w:p w:rsidR="00A5236E" w:rsidRPr="00775ACF" w:rsidRDefault="00A5236E" w:rsidP="00A5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предупреждению «ЕГЭ-туризма»: учет прибывших и выбывших учащихся после 10 класса и после 1 полугодия 11(12) класса, выяснение причин движения учащихся, сбор, обобщение информации, отправка информации в департамент образования и науки Приморского края.</w:t>
            </w:r>
          </w:p>
        </w:tc>
        <w:tc>
          <w:tcPr>
            <w:tcW w:w="3118" w:type="dxa"/>
            <w:gridSpan w:val="2"/>
            <w:tcMar>
              <w:left w:w="57" w:type="dxa"/>
              <w:right w:w="57" w:type="dxa"/>
            </w:tcMar>
            <w:vAlign w:val="center"/>
          </w:tcPr>
          <w:p w:rsidR="00A5236E" w:rsidRPr="00775ACF" w:rsidRDefault="00D45F56" w:rsidP="00A52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  <w:r w:rsidR="00A5236E"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  <w:vAlign w:val="center"/>
          </w:tcPr>
          <w:p w:rsidR="00A5236E" w:rsidRPr="00775ACF" w:rsidRDefault="00A5236E" w:rsidP="00A5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УО:</w:t>
            </w:r>
          </w:p>
          <w:p w:rsidR="00A5236E" w:rsidRPr="00775ACF" w:rsidRDefault="00A5236E" w:rsidP="00A52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Король О.В.</w:t>
            </w:r>
          </w:p>
          <w:p w:rsidR="00A5236E" w:rsidRPr="00775ACF" w:rsidRDefault="00A5236E" w:rsidP="00A5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6E" w:rsidRPr="00775ACF" w:rsidTr="00AB67AF">
        <w:trPr>
          <w:cantSplit/>
          <w:trHeight w:val="284"/>
          <w:jc w:val="center"/>
        </w:trPr>
        <w:tc>
          <w:tcPr>
            <w:tcW w:w="15021" w:type="dxa"/>
            <w:gridSpan w:val="8"/>
            <w:tcMar>
              <w:left w:w="57" w:type="dxa"/>
              <w:right w:w="57" w:type="dxa"/>
            </w:tcMar>
          </w:tcPr>
          <w:p w:rsidR="00A5236E" w:rsidRDefault="00A5236E" w:rsidP="00A52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A5236E" w:rsidRDefault="00A5236E" w:rsidP="00A52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5AC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</w:t>
            </w:r>
            <w:r w:rsidRPr="00775AC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 Контроль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за организацией и проведением ГИА_9 и ГИА-11</w:t>
            </w:r>
          </w:p>
          <w:p w:rsidR="00A5236E" w:rsidRPr="00775ACF" w:rsidRDefault="00A5236E" w:rsidP="00A52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6E" w:rsidRPr="00775ACF" w:rsidTr="00AB67AF">
        <w:trPr>
          <w:cantSplit/>
          <w:trHeight w:val="567"/>
          <w:jc w:val="center"/>
        </w:trPr>
        <w:tc>
          <w:tcPr>
            <w:tcW w:w="714" w:type="dxa"/>
            <w:gridSpan w:val="3"/>
            <w:tcMar>
              <w:left w:w="57" w:type="dxa"/>
              <w:right w:w="57" w:type="dxa"/>
            </w:tcMar>
            <w:vAlign w:val="center"/>
          </w:tcPr>
          <w:p w:rsidR="00A5236E" w:rsidRPr="00775ACF" w:rsidRDefault="00A5236E" w:rsidP="00A5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5236E" w:rsidRPr="00775ACF" w:rsidRDefault="00A5236E" w:rsidP="00A5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204" w:type="dxa"/>
            <w:vAlign w:val="center"/>
          </w:tcPr>
          <w:p w:rsidR="00A5236E" w:rsidRPr="00775ACF" w:rsidRDefault="00A5236E" w:rsidP="00A5236E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3118" w:type="dxa"/>
            <w:gridSpan w:val="2"/>
            <w:vAlign w:val="center"/>
          </w:tcPr>
          <w:p w:rsidR="00A5236E" w:rsidRPr="00775ACF" w:rsidRDefault="00A5236E" w:rsidP="00A5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A5236E" w:rsidRPr="00775ACF" w:rsidRDefault="00A5236E" w:rsidP="00A5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985" w:type="dxa"/>
            <w:gridSpan w:val="2"/>
            <w:vAlign w:val="center"/>
          </w:tcPr>
          <w:p w:rsidR="00A5236E" w:rsidRPr="00775ACF" w:rsidRDefault="00A5236E" w:rsidP="00A5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A5236E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3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5236E" w:rsidRDefault="00A5236E" w:rsidP="00A5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Контроль деятельности школ за организацией и проведением информационно-разъяснительной работы по вопросам подготовки и проведения государственной итоговой аттестации с его участниками и лицами, привлекаемыми к проведению ГИА.</w:t>
            </w:r>
          </w:p>
          <w:p w:rsidR="00A5236E" w:rsidRPr="00775ACF" w:rsidRDefault="00A5236E" w:rsidP="00A5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Александровский  филиал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Новосельский филиал, МБОУ «СОШ № 8» с.Спасское, МБОУ «СОШ № 4» с. Прохоры,  МБОУ «О(С)ОШ» Спасского района, Краснокутский филиал. </w:t>
            </w:r>
          </w:p>
        </w:tc>
        <w:tc>
          <w:tcPr>
            <w:tcW w:w="3118" w:type="dxa"/>
            <w:gridSpan w:val="2"/>
            <w:tcMar>
              <w:left w:w="57" w:type="dxa"/>
              <w:right w:w="57" w:type="dxa"/>
            </w:tcMar>
          </w:tcPr>
          <w:p w:rsidR="00A5236E" w:rsidRDefault="00A5236E" w:rsidP="00A52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6E" w:rsidRDefault="00A5236E" w:rsidP="00A52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6E" w:rsidRPr="00775ACF" w:rsidRDefault="00A5236E" w:rsidP="00A52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- апрель 20</w:t>
            </w:r>
            <w:r w:rsidR="00D45F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УО:</w:t>
            </w:r>
          </w:p>
          <w:p w:rsidR="00A5236E" w:rsidRDefault="00A5236E" w:rsidP="00A5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Король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236E" w:rsidRPr="00775ACF" w:rsidRDefault="00A5236E" w:rsidP="00A5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Лобода А.М.</w:t>
            </w:r>
          </w:p>
          <w:p w:rsidR="00A5236E" w:rsidRPr="00775ACF" w:rsidRDefault="00A5236E" w:rsidP="00A5236E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6E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3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Контроль готовности пунктов проведения экзамена к ГИА.</w:t>
            </w:r>
          </w:p>
        </w:tc>
        <w:tc>
          <w:tcPr>
            <w:tcW w:w="3118" w:type="dxa"/>
            <w:gridSpan w:val="2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апрель - май 20</w:t>
            </w:r>
            <w:r w:rsidR="00D45F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УО:</w:t>
            </w:r>
          </w:p>
          <w:p w:rsidR="00A5236E" w:rsidRDefault="00A5236E" w:rsidP="00A5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 О.В.</w:t>
            </w:r>
          </w:p>
          <w:p w:rsidR="00A5236E" w:rsidRPr="00775ACF" w:rsidRDefault="00A5236E" w:rsidP="00A5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Лобода А.М.</w:t>
            </w:r>
          </w:p>
        </w:tc>
      </w:tr>
      <w:tr w:rsidR="00A5236E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3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Контроль деятельности школ по информационному обеспечению ГИА  (выборочно).</w:t>
            </w:r>
          </w:p>
        </w:tc>
        <w:tc>
          <w:tcPr>
            <w:tcW w:w="3118" w:type="dxa"/>
            <w:gridSpan w:val="2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 w:rsidR="00D45F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УО:</w:t>
            </w:r>
          </w:p>
          <w:p w:rsidR="00A5236E" w:rsidRDefault="00A5236E" w:rsidP="00A5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 О.В.</w:t>
            </w:r>
          </w:p>
          <w:p w:rsidR="00A5236E" w:rsidRPr="00775ACF" w:rsidRDefault="00A5236E" w:rsidP="00A5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Лобода А.М.</w:t>
            </w:r>
          </w:p>
        </w:tc>
      </w:tr>
      <w:tr w:rsidR="00A5236E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3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Контроль деятельности школ по соблюдению прав выпускников в процессе подготовки и проведения ГИА (информационное обеспечение, выдача уведомлений, информирование о результатах ГИА).</w:t>
            </w:r>
          </w:p>
        </w:tc>
        <w:tc>
          <w:tcPr>
            <w:tcW w:w="3118" w:type="dxa"/>
            <w:gridSpan w:val="2"/>
            <w:tcMar>
              <w:left w:w="57" w:type="dxa"/>
              <w:right w:w="57" w:type="dxa"/>
            </w:tcMar>
          </w:tcPr>
          <w:p w:rsidR="00A5236E" w:rsidRPr="00775ACF" w:rsidRDefault="00A5236E" w:rsidP="00D45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="00D45F5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45F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УО:</w:t>
            </w:r>
          </w:p>
          <w:p w:rsidR="00A5236E" w:rsidRDefault="00A5236E" w:rsidP="00A5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 О.В.</w:t>
            </w:r>
          </w:p>
          <w:p w:rsidR="00A5236E" w:rsidRPr="00775ACF" w:rsidRDefault="00A5236E" w:rsidP="00A5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Лобода А.М.</w:t>
            </w:r>
          </w:p>
        </w:tc>
      </w:tr>
      <w:tr w:rsidR="00A5236E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3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Контроль наличия на сайтах школ актуальной информации о государственной итоговой аттестации.</w:t>
            </w:r>
          </w:p>
        </w:tc>
        <w:tc>
          <w:tcPr>
            <w:tcW w:w="3118" w:type="dxa"/>
            <w:gridSpan w:val="2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УО:</w:t>
            </w:r>
          </w:p>
          <w:p w:rsidR="00A5236E" w:rsidRPr="00775ACF" w:rsidRDefault="00A5236E" w:rsidP="00A5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Король О.В.</w:t>
            </w:r>
          </w:p>
          <w:p w:rsidR="00A5236E" w:rsidRPr="00775ACF" w:rsidRDefault="00A5236E" w:rsidP="00A5236E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6E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3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Контроль деятельности ОУ по соблюдению прав обучающихся с ограниченными возможностями здоровья в период подготовки к проведению ГИА (выборочно).</w:t>
            </w:r>
          </w:p>
        </w:tc>
        <w:tc>
          <w:tcPr>
            <w:tcW w:w="3118" w:type="dxa"/>
            <w:gridSpan w:val="2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 w:rsidR="00D45F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УО:</w:t>
            </w:r>
          </w:p>
          <w:p w:rsidR="00A5236E" w:rsidRPr="00775ACF" w:rsidRDefault="00A5236E" w:rsidP="00A5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 О.В.</w:t>
            </w:r>
          </w:p>
          <w:p w:rsidR="00A5236E" w:rsidRPr="00775ACF" w:rsidRDefault="00A5236E" w:rsidP="00A5236E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Лобода А.М.</w:t>
            </w:r>
          </w:p>
        </w:tc>
      </w:tr>
      <w:tr w:rsidR="00A5236E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3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tabs>
                <w:tab w:val="left" w:pos="0"/>
                <w:tab w:val="left" w:pos="203"/>
                <w:tab w:val="left" w:pos="3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успеваемостью учащихся «группы риска» и учащихся, претендующих на аттестат особого образца. (9,11 классы). Формирование списков.</w:t>
            </w:r>
          </w:p>
        </w:tc>
        <w:tc>
          <w:tcPr>
            <w:tcW w:w="3118" w:type="dxa"/>
            <w:gridSpan w:val="2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D45F56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A5236E" w:rsidRPr="00775ACF" w:rsidRDefault="00A5236E" w:rsidP="00A52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февраль-март 20</w:t>
            </w:r>
            <w:r w:rsidR="00D45F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УО:</w:t>
            </w:r>
          </w:p>
          <w:p w:rsidR="00A5236E" w:rsidRPr="00775ACF" w:rsidRDefault="00A5236E" w:rsidP="00A5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Король О.В.</w:t>
            </w:r>
          </w:p>
          <w:p w:rsidR="00A5236E" w:rsidRPr="00775ACF" w:rsidRDefault="00A5236E" w:rsidP="00A5236E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6E" w:rsidRPr="00775ACF" w:rsidTr="00AB67AF">
        <w:trPr>
          <w:cantSplit/>
          <w:trHeight w:val="1056"/>
          <w:jc w:val="center"/>
        </w:trPr>
        <w:tc>
          <w:tcPr>
            <w:tcW w:w="714" w:type="dxa"/>
            <w:gridSpan w:val="3"/>
            <w:tcBorders>
              <w:bottom w:val="single" w:sz="4" w:space="0" w:color="595959"/>
            </w:tcBorders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4" w:type="dxa"/>
            <w:tcBorders>
              <w:bottom w:val="single" w:sz="4" w:space="0" w:color="595959"/>
            </w:tcBorders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tabs>
                <w:tab w:val="left" w:pos="0"/>
                <w:tab w:val="left" w:pos="203"/>
                <w:tab w:val="left" w:pos="3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индивидуальных планов подготовки  обучающихся к ГИА (собеседование с руководителями, выезд в ОУ).</w:t>
            </w:r>
          </w:p>
        </w:tc>
        <w:tc>
          <w:tcPr>
            <w:tcW w:w="3118" w:type="dxa"/>
            <w:gridSpan w:val="2"/>
            <w:tcBorders>
              <w:bottom w:val="single" w:sz="4" w:space="0" w:color="595959"/>
            </w:tcBorders>
            <w:tcMar>
              <w:left w:w="57" w:type="dxa"/>
              <w:right w:w="57" w:type="dxa"/>
            </w:tcMar>
          </w:tcPr>
          <w:p w:rsidR="00A5236E" w:rsidRPr="00775ACF" w:rsidRDefault="00D45F56" w:rsidP="00A52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2020</w:t>
            </w:r>
            <w:r w:rsidR="00A5236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A5236E" w:rsidRPr="00775A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236E" w:rsidRPr="00775ACF" w:rsidRDefault="00A5236E" w:rsidP="00A52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февраль-март 20</w:t>
            </w:r>
            <w:r w:rsidR="00D45F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5236E" w:rsidRPr="00775ACF" w:rsidRDefault="00A5236E" w:rsidP="00A52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gridSpan w:val="2"/>
            <w:tcBorders>
              <w:bottom w:val="single" w:sz="4" w:space="0" w:color="595959"/>
            </w:tcBorders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УО:</w:t>
            </w:r>
          </w:p>
          <w:p w:rsidR="00A5236E" w:rsidRPr="00775ACF" w:rsidRDefault="00A5236E" w:rsidP="00A5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Король О.В.</w:t>
            </w:r>
          </w:p>
          <w:p w:rsidR="00A5236E" w:rsidRPr="00775ACF" w:rsidRDefault="00A5236E" w:rsidP="00A5236E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Лобода А.М.</w:t>
            </w:r>
          </w:p>
        </w:tc>
      </w:tr>
      <w:tr w:rsidR="00A5236E" w:rsidRPr="00775ACF" w:rsidTr="00AB67AF">
        <w:trPr>
          <w:cantSplit/>
          <w:trHeight w:val="284"/>
          <w:jc w:val="center"/>
        </w:trPr>
        <w:tc>
          <w:tcPr>
            <w:tcW w:w="15021" w:type="dxa"/>
            <w:gridSpan w:val="8"/>
            <w:tcMar>
              <w:left w:w="57" w:type="dxa"/>
              <w:right w:w="57" w:type="dxa"/>
            </w:tcMar>
          </w:tcPr>
          <w:p w:rsidR="00A5236E" w:rsidRDefault="00A5236E" w:rsidP="00CE7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A5236E" w:rsidRPr="00775ACF" w:rsidRDefault="00A5236E" w:rsidP="00A5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</w:t>
            </w:r>
            <w:r w:rsidRPr="00775AC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 Работа с экзаменационными материалами ГИА</w:t>
            </w:r>
          </w:p>
        </w:tc>
      </w:tr>
      <w:tr w:rsidR="00A5236E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3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Формирование заявок на экзаменационные материалы ГИА по ППЭ, на досрочный, основной и дополнительные периоды.</w:t>
            </w:r>
          </w:p>
        </w:tc>
        <w:tc>
          <w:tcPr>
            <w:tcW w:w="3118" w:type="dxa"/>
            <w:gridSpan w:val="2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экзаменов</w:t>
            </w:r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УО:</w:t>
            </w:r>
          </w:p>
          <w:p w:rsidR="00A5236E" w:rsidRDefault="00A5236E" w:rsidP="00A5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 О.В.</w:t>
            </w:r>
          </w:p>
          <w:p w:rsidR="00A5236E" w:rsidRPr="00775ACF" w:rsidRDefault="00A5236E" w:rsidP="00A5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Лобода А.М.</w:t>
            </w:r>
          </w:p>
        </w:tc>
      </w:tr>
      <w:tr w:rsidR="00A5236E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3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приемку, распределение и ответственное хранение экзаменационных материалов.</w:t>
            </w:r>
          </w:p>
        </w:tc>
        <w:tc>
          <w:tcPr>
            <w:tcW w:w="3118" w:type="dxa"/>
            <w:gridSpan w:val="2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45F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УО:</w:t>
            </w:r>
          </w:p>
          <w:p w:rsidR="00A5236E" w:rsidRDefault="00A5236E" w:rsidP="00A5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 О.В.</w:t>
            </w:r>
          </w:p>
          <w:p w:rsidR="00A5236E" w:rsidRPr="00775ACF" w:rsidRDefault="00A5236E" w:rsidP="00A5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Лобода А.М.</w:t>
            </w:r>
          </w:p>
        </w:tc>
      </w:tr>
      <w:tr w:rsidR="00A5236E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3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Приемка экзаменационных материалов из РЦОИ, их учет. Распределение экзаменационных материалов по ППЭ, формирование пакетов в ППЭ.</w:t>
            </w:r>
          </w:p>
        </w:tc>
        <w:tc>
          <w:tcPr>
            <w:tcW w:w="3118" w:type="dxa"/>
            <w:gridSpan w:val="2"/>
            <w:tcMar>
              <w:left w:w="57" w:type="dxa"/>
              <w:right w:w="57" w:type="dxa"/>
            </w:tcMar>
          </w:tcPr>
          <w:p w:rsidR="00A5236E" w:rsidRPr="00775ACF" w:rsidRDefault="00D45F56" w:rsidP="00A52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апрель 2021</w:t>
            </w:r>
            <w:r w:rsidR="00A5236E"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A5236E" w:rsidRPr="00775ACF" w:rsidRDefault="00A5236E" w:rsidP="00A52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УО:</w:t>
            </w:r>
          </w:p>
          <w:p w:rsidR="00A5236E" w:rsidRPr="00775ACF" w:rsidRDefault="00A5236E" w:rsidP="00A5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Лобода А.М.</w:t>
            </w:r>
          </w:p>
          <w:p w:rsidR="00A5236E" w:rsidRPr="00775ACF" w:rsidRDefault="00A5236E" w:rsidP="00A5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5236E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3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Приемка экзаменационных материалов из ППЭ, их обработка, складирование.</w:t>
            </w:r>
          </w:p>
        </w:tc>
        <w:tc>
          <w:tcPr>
            <w:tcW w:w="3118" w:type="dxa"/>
            <w:gridSpan w:val="2"/>
            <w:tcMar>
              <w:left w:w="57" w:type="dxa"/>
              <w:right w:w="57" w:type="dxa"/>
            </w:tcMar>
          </w:tcPr>
          <w:p w:rsidR="00A5236E" w:rsidRPr="00775ACF" w:rsidRDefault="00D45F56" w:rsidP="00A52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2020 </w:t>
            </w:r>
            <w:r w:rsidR="00A5236E" w:rsidRPr="00775ACF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:rsidR="00A5236E" w:rsidRPr="00775ACF" w:rsidRDefault="00A5236E" w:rsidP="00A52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-июнь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45F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5236E" w:rsidRPr="00775ACF" w:rsidRDefault="00A5236E" w:rsidP="00A52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УО:</w:t>
            </w:r>
          </w:p>
          <w:p w:rsidR="00A5236E" w:rsidRDefault="00A5236E" w:rsidP="00A5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Король О.В.</w:t>
            </w:r>
          </w:p>
          <w:p w:rsidR="00A5236E" w:rsidRPr="00041210" w:rsidRDefault="00A5236E" w:rsidP="00A5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Лобода А.М.</w:t>
            </w:r>
          </w:p>
        </w:tc>
      </w:tr>
      <w:tr w:rsidR="00A5236E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3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Учет принятых из ППЭ, использованных и неиспользованных экзаменационных материалов.</w:t>
            </w:r>
          </w:p>
        </w:tc>
        <w:tc>
          <w:tcPr>
            <w:tcW w:w="3118" w:type="dxa"/>
            <w:gridSpan w:val="2"/>
            <w:tcMar>
              <w:left w:w="57" w:type="dxa"/>
              <w:right w:w="57" w:type="dxa"/>
            </w:tcMar>
          </w:tcPr>
          <w:p w:rsidR="00A5236E" w:rsidRPr="00775ACF" w:rsidRDefault="00D45F56" w:rsidP="00A52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  <w:r w:rsidR="00A5236E"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A5236E" w:rsidRPr="00775ACF" w:rsidRDefault="00A5236E" w:rsidP="00A52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март-апрель 20</w:t>
            </w:r>
            <w:r w:rsidR="00D45F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5236E" w:rsidRPr="00775ACF" w:rsidRDefault="00A5236E" w:rsidP="00A52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УО:</w:t>
            </w:r>
          </w:p>
          <w:p w:rsidR="00A5236E" w:rsidRDefault="00A5236E" w:rsidP="00A5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Король О.В.</w:t>
            </w:r>
          </w:p>
          <w:p w:rsidR="00A5236E" w:rsidRPr="00041210" w:rsidRDefault="00A5236E" w:rsidP="00A5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Лобода А.М.</w:t>
            </w:r>
          </w:p>
        </w:tc>
      </w:tr>
      <w:tr w:rsidR="00A5236E" w:rsidRPr="00775ACF" w:rsidTr="00AB67AF">
        <w:trPr>
          <w:cantSplit/>
          <w:trHeight w:val="284"/>
          <w:jc w:val="center"/>
        </w:trPr>
        <w:tc>
          <w:tcPr>
            <w:tcW w:w="714" w:type="dxa"/>
            <w:gridSpan w:val="3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7204" w:type="dxa"/>
            <w:tcMar>
              <w:left w:w="57" w:type="dxa"/>
              <w:right w:w="57" w:type="dxa"/>
            </w:tcMar>
          </w:tcPr>
          <w:p w:rsidR="00A5236E" w:rsidRPr="00775ACF" w:rsidRDefault="00A5236E" w:rsidP="00A5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Уничтожение экзаменационных материалов в установленном порядке.</w:t>
            </w:r>
          </w:p>
        </w:tc>
        <w:tc>
          <w:tcPr>
            <w:tcW w:w="3118" w:type="dxa"/>
            <w:gridSpan w:val="2"/>
            <w:tcMar>
              <w:left w:w="57" w:type="dxa"/>
              <w:right w:w="57" w:type="dxa"/>
            </w:tcMar>
          </w:tcPr>
          <w:p w:rsidR="00A5236E" w:rsidRPr="00775ACF" w:rsidRDefault="00A5236E" w:rsidP="007E5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7E559F">
              <w:rPr>
                <w:rFonts w:ascii="Times New Roman" w:hAnsi="Times New Roman" w:cs="Times New Roman"/>
                <w:sz w:val="24"/>
                <w:szCs w:val="24"/>
              </w:rPr>
              <w:t xml:space="preserve">приказу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</w:t>
            </w:r>
          </w:p>
        </w:tc>
        <w:tc>
          <w:tcPr>
            <w:tcW w:w="3985" w:type="dxa"/>
            <w:gridSpan w:val="2"/>
            <w:tcMar>
              <w:left w:w="57" w:type="dxa"/>
              <w:right w:w="57" w:type="dxa"/>
            </w:tcMar>
          </w:tcPr>
          <w:p w:rsidR="00A5236E" w:rsidRDefault="00A5236E" w:rsidP="00A5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УО:</w:t>
            </w:r>
          </w:p>
          <w:p w:rsidR="00A5236E" w:rsidRDefault="00A5236E" w:rsidP="00A5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F">
              <w:rPr>
                <w:rFonts w:ascii="Times New Roman" w:hAnsi="Times New Roman" w:cs="Times New Roman"/>
                <w:sz w:val="24"/>
                <w:szCs w:val="24"/>
              </w:rPr>
              <w:t>Король О.В.</w:t>
            </w:r>
          </w:p>
          <w:p w:rsidR="00A5236E" w:rsidRPr="00775ACF" w:rsidRDefault="00A5236E" w:rsidP="00A5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Лобода А.М.</w:t>
            </w:r>
          </w:p>
        </w:tc>
      </w:tr>
    </w:tbl>
    <w:p w:rsidR="00AB67AF" w:rsidRDefault="00AB67AF" w:rsidP="00AB67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67AF" w:rsidRPr="00D45F56" w:rsidRDefault="00AB67AF" w:rsidP="00D45F56">
      <w:pPr>
        <w:pStyle w:val="a3"/>
        <w:spacing w:after="0"/>
        <w:ind w:firstLine="720"/>
        <w:rPr>
          <w:rFonts w:ascii="Times New Roman" w:hAnsi="Times New Roman"/>
          <w:bCs/>
          <w:iCs/>
          <w:lang w:val="ru-RU"/>
        </w:rPr>
        <w:sectPr w:rsidR="00AB67AF" w:rsidRPr="00D45F56" w:rsidSect="00AB67AF">
          <w:pgSz w:w="16838" w:h="11906" w:orient="landscape"/>
          <w:pgMar w:top="568" w:right="1134" w:bottom="284" w:left="1134" w:header="709" w:footer="709" w:gutter="0"/>
          <w:cols w:space="708"/>
          <w:docGrid w:linePitch="360"/>
        </w:sectPr>
      </w:pPr>
    </w:p>
    <w:p w:rsidR="00AB67AF" w:rsidRDefault="00AB67AF" w:rsidP="00AB67AF"/>
    <w:p w:rsidR="00417597" w:rsidRDefault="00417597"/>
    <w:sectPr w:rsidR="00417597" w:rsidSect="00D45F56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1" w15:restartNumberingAfterBreak="0">
    <w:nsid w:val="0CC62F0F"/>
    <w:multiLevelType w:val="hybridMultilevel"/>
    <w:tmpl w:val="F746C0F0"/>
    <w:lvl w:ilvl="0" w:tplc="D6B8F48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37F02"/>
    <w:multiLevelType w:val="hybridMultilevel"/>
    <w:tmpl w:val="8BA4A54C"/>
    <w:lvl w:ilvl="0" w:tplc="C804F06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1404B"/>
    <w:multiLevelType w:val="hybridMultilevel"/>
    <w:tmpl w:val="71B48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22278"/>
    <w:multiLevelType w:val="multilevel"/>
    <w:tmpl w:val="60147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0CD4B65"/>
    <w:multiLevelType w:val="hybridMultilevel"/>
    <w:tmpl w:val="B838EC60"/>
    <w:lvl w:ilvl="0" w:tplc="C76AC01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90166"/>
    <w:multiLevelType w:val="hybridMultilevel"/>
    <w:tmpl w:val="2CB0B6EE"/>
    <w:lvl w:ilvl="0" w:tplc="51F69F4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C5AD0"/>
    <w:multiLevelType w:val="hybridMultilevel"/>
    <w:tmpl w:val="4FCA750A"/>
    <w:lvl w:ilvl="0" w:tplc="4EAC6C74">
      <w:start w:val="1"/>
      <w:numFmt w:val="bullet"/>
      <w:lvlText w:val="­"/>
      <w:lvlJc w:val="left"/>
      <w:pPr>
        <w:ind w:left="77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FA6B49"/>
    <w:multiLevelType w:val="hybridMultilevel"/>
    <w:tmpl w:val="2E8C360E"/>
    <w:lvl w:ilvl="0" w:tplc="4EAC6C7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944678"/>
    <w:multiLevelType w:val="hybridMultilevel"/>
    <w:tmpl w:val="3E1C1BF6"/>
    <w:lvl w:ilvl="0" w:tplc="5680FD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443EFD"/>
    <w:multiLevelType w:val="multilevel"/>
    <w:tmpl w:val="159EC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96367B4"/>
    <w:multiLevelType w:val="hybridMultilevel"/>
    <w:tmpl w:val="71B48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A68D9"/>
    <w:multiLevelType w:val="hybridMultilevel"/>
    <w:tmpl w:val="71B48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870CA"/>
    <w:multiLevelType w:val="hybridMultilevel"/>
    <w:tmpl w:val="986E4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07CFF"/>
    <w:multiLevelType w:val="multilevel"/>
    <w:tmpl w:val="1A7211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A3B6ECA"/>
    <w:multiLevelType w:val="hybridMultilevel"/>
    <w:tmpl w:val="3B0487D8"/>
    <w:lvl w:ilvl="0" w:tplc="CCE618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506AF"/>
    <w:multiLevelType w:val="hybridMultilevel"/>
    <w:tmpl w:val="54C22998"/>
    <w:lvl w:ilvl="0" w:tplc="26EA696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337D2"/>
    <w:multiLevelType w:val="hybridMultilevel"/>
    <w:tmpl w:val="3FB8F56A"/>
    <w:lvl w:ilvl="0" w:tplc="4EAC6C7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5"/>
  </w:num>
  <w:num w:numId="5">
    <w:abstractNumId w:val="8"/>
  </w:num>
  <w:num w:numId="6">
    <w:abstractNumId w:val="6"/>
  </w:num>
  <w:num w:numId="7">
    <w:abstractNumId w:val="16"/>
  </w:num>
  <w:num w:numId="8">
    <w:abstractNumId w:val="5"/>
  </w:num>
  <w:num w:numId="9">
    <w:abstractNumId w:val="1"/>
  </w:num>
  <w:num w:numId="10">
    <w:abstractNumId w:val="13"/>
  </w:num>
  <w:num w:numId="11">
    <w:abstractNumId w:val="10"/>
  </w:num>
  <w:num w:numId="12">
    <w:abstractNumId w:val="0"/>
  </w:num>
  <w:num w:numId="13">
    <w:abstractNumId w:val="14"/>
  </w:num>
  <w:num w:numId="14">
    <w:abstractNumId w:val="4"/>
  </w:num>
  <w:num w:numId="15">
    <w:abstractNumId w:val="11"/>
  </w:num>
  <w:num w:numId="16">
    <w:abstractNumId w:val="2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AF"/>
    <w:rsid w:val="00041210"/>
    <w:rsid w:val="00065D37"/>
    <w:rsid w:val="00072279"/>
    <w:rsid w:val="00080206"/>
    <w:rsid w:val="00172DD9"/>
    <w:rsid w:val="001B2FD3"/>
    <w:rsid w:val="001D537A"/>
    <w:rsid w:val="001D6ADC"/>
    <w:rsid w:val="001E6DCB"/>
    <w:rsid w:val="002006B9"/>
    <w:rsid w:val="002967ED"/>
    <w:rsid w:val="002D5E29"/>
    <w:rsid w:val="00305631"/>
    <w:rsid w:val="0035471C"/>
    <w:rsid w:val="00417597"/>
    <w:rsid w:val="00486D14"/>
    <w:rsid w:val="004A5C78"/>
    <w:rsid w:val="00511A5D"/>
    <w:rsid w:val="005C4B23"/>
    <w:rsid w:val="006C317B"/>
    <w:rsid w:val="007E559F"/>
    <w:rsid w:val="008C4222"/>
    <w:rsid w:val="00944CDE"/>
    <w:rsid w:val="009B0ABA"/>
    <w:rsid w:val="009E630B"/>
    <w:rsid w:val="009F02DE"/>
    <w:rsid w:val="00A33D85"/>
    <w:rsid w:val="00A5236E"/>
    <w:rsid w:val="00A742ED"/>
    <w:rsid w:val="00AB67AF"/>
    <w:rsid w:val="00AC34AD"/>
    <w:rsid w:val="00AE0E40"/>
    <w:rsid w:val="00B44FB2"/>
    <w:rsid w:val="00C82CCA"/>
    <w:rsid w:val="00C93EC1"/>
    <w:rsid w:val="00CE7055"/>
    <w:rsid w:val="00D23E54"/>
    <w:rsid w:val="00D45F56"/>
    <w:rsid w:val="00D83CF9"/>
    <w:rsid w:val="00DD48EB"/>
    <w:rsid w:val="00FA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C9E5"/>
  <w15:chartTrackingRefBased/>
  <w15:docId w15:val="{15DB633E-6D85-4994-8C08-7D783921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AF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B67AF"/>
    <w:pPr>
      <w:spacing w:after="120" w:line="240" w:lineRule="auto"/>
    </w:pPr>
    <w:rPr>
      <w:rFonts w:cs="Times New Roman"/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AB67AF"/>
    <w:rPr>
      <w:rFonts w:ascii="Calibri" w:eastAsia="Times New Roman" w:hAnsi="Calibri" w:cs="Times New Roman"/>
      <w:sz w:val="24"/>
      <w:szCs w:val="24"/>
      <w:lang w:val="x-none" w:eastAsia="ru-RU"/>
    </w:rPr>
  </w:style>
  <w:style w:type="paragraph" w:customStyle="1" w:styleId="1">
    <w:name w:val="Обычный1"/>
    <w:uiPriority w:val="99"/>
    <w:rsid w:val="00AB67AF"/>
    <w:pPr>
      <w:snapToGri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B67AF"/>
    <w:pPr>
      <w:autoSpaceDE w:val="0"/>
      <w:autoSpaceDN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Без интервала1"/>
    <w:rsid w:val="00AB67AF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AB67A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B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67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15</Pages>
  <Words>3389</Words>
  <Characters>19318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22662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</dc:creator>
  <cp:keywords/>
  <dc:description/>
  <cp:lastModifiedBy>LAM</cp:lastModifiedBy>
  <cp:revision>5</cp:revision>
  <cp:lastPrinted>2020-12-02T07:40:00Z</cp:lastPrinted>
  <dcterms:created xsi:type="dcterms:W3CDTF">2020-12-01T07:58:00Z</dcterms:created>
  <dcterms:modified xsi:type="dcterms:W3CDTF">2020-12-02T07:41:00Z</dcterms:modified>
</cp:coreProperties>
</file>